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56E43" w14:textId="77777777" w:rsidR="00501EFC" w:rsidRDefault="00501EFC" w:rsidP="00A17481">
      <w:pPr>
        <w:pStyle w:val="3"/>
        <w:rPr>
          <w:lang w:val="en-US"/>
        </w:rPr>
      </w:pPr>
    </w:p>
    <w:p w14:paraId="78A22178" w14:textId="77777777" w:rsidR="00501EFC" w:rsidRDefault="00501EFC" w:rsidP="00781C7E">
      <w:pPr>
        <w:pStyle w:val="3"/>
      </w:pPr>
      <w:r>
        <w:t>1. Основы духовной жизни. Неверие. Фанатизм. Атеизм. Догматизм.</w:t>
      </w:r>
    </w:p>
    <w:p w14:paraId="2CC905B5" w14:textId="77777777" w:rsidR="004F45C6" w:rsidRDefault="00501EFC" w:rsidP="00501EFC">
      <w:r>
        <w:t xml:space="preserve">Противники фанатизма любят книжку «Просто христианство». Идеал фанатика – многотомное издание «Сложное христианство».  А нормальное христианство не сложное и не простое, а непростое. </w:t>
      </w:r>
    </w:p>
    <w:p w14:paraId="2B7C1FA9" w14:textId="5172663D" w:rsidR="004F45C6" w:rsidRDefault="00501EFC" w:rsidP="00CA2EEC">
      <w:pPr>
        <w:pStyle w:val="a4"/>
      </w:pPr>
      <w:r>
        <w:t>* * *</w:t>
      </w:r>
    </w:p>
    <w:p w14:paraId="0B5B3B13" w14:textId="77777777" w:rsidR="004F45C6" w:rsidRDefault="00501EFC" w:rsidP="00501EFC">
      <w:r>
        <w:t xml:space="preserve">Кому свобода не мать, тому Бог не отец! </w:t>
      </w:r>
    </w:p>
    <w:p w14:paraId="0AA7F3AB" w14:textId="77777777" w:rsidR="004F45C6" w:rsidRDefault="00501EFC" w:rsidP="00CA2EEC">
      <w:pPr>
        <w:pStyle w:val="a4"/>
      </w:pPr>
      <w:r>
        <w:t>* * *</w:t>
      </w:r>
    </w:p>
    <w:p w14:paraId="5497CF5F" w14:textId="77777777" w:rsidR="004F45C6" w:rsidRDefault="00501EFC" w:rsidP="00501EFC">
      <w:r>
        <w:t xml:space="preserve">Со смирением несовместимо одно — смирительная рубашка, и неважно, на ближнего или на себя надевается эта рубаха. </w:t>
      </w:r>
    </w:p>
    <w:p w14:paraId="6853DDB6" w14:textId="77777777" w:rsidR="004F45C6" w:rsidRDefault="00501EFC" w:rsidP="00CA2EEC">
      <w:pPr>
        <w:pStyle w:val="a4"/>
      </w:pPr>
      <w:r>
        <w:t>* * *</w:t>
      </w:r>
    </w:p>
    <w:p w14:paraId="27B8EA23" w14:textId="77777777" w:rsidR="004F45C6" w:rsidRDefault="00501EFC" w:rsidP="00501EFC">
      <w:r>
        <w:t xml:space="preserve">Свобода есть единство, — девиз антихриста, девиз же Христа — свобода есть вера.  </w:t>
      </w:r>
    </w:p>
    <w:p w14:paraId="6B140CCF" w14:textId="77777777" w:rsidR="004F45C6" w:rsidRDefault="00501EFC" w:rsidP="00CA2EEC">
      <w:pPr>
        <w:pStyle w:val="a4"/>
      </w:pPr>
      <w:r>
        <w:t>* * *</w:t>
      </w:r>
    </w:p>
    <w:p w14:paraId="524FADC2" w14:textId="77777777" w:rsidR="004F45C6" w:rsidRDefault="00501EFC" w:rsidP="00501EFC">
      <w:r>
        <w:t xml:space="preserve">Право атеиста на кощунство я буду отстаивать с кадилом в руке! </w:t>
      </w:r>
    </w:p>
    <w:p w14:paraId="36EE99C2" w14:textId="77777777" w:rsidR="004F45C6" w:rsidRDefault="00501EFC" w:rsidP="00CA2EEC">
      <w:pPr>
        <w:pStyle w:val="a4"/>
      </w:pPr>
      <w:r>
        <w:t>* * *</w:t>
      </w:r>
    </w:p>
    <w:p w14:paraId="1DB8BF5D" w14:textId="77777777" w:rsidR="004F45C6" w:rsidRDefault="00501EFC" w:rsidP="00501EFC">
      <w:r>
        <w:t xml:space="preserve">Судить о Церкви по лицемерам и фанатикам — как судить о политике по политиканам и политологам или о вине по этикеткам и пьяницам, о социализме — по национал-социалистам и социологам. </w:t>
      </w:r>
    </w:p>
    <w:p w14:paraId="27656337" w14:textId="77777777" w:rsidR="004F45C6" w:rsidRDefault="00501EFC" w:rsidP="00CA2EEC">
      <w:pPr>
        <w:pStyle w:val="a4"/>
      </w:pPr>
      <w:r>
        <w:t>* * *</w:t>
      </w:r>
    </w:p>
    <w:p w14:paraId="3792AFBD" w14:textId="77777777" w:rsidR="004F45C6" w:rsidRDefault="00501EFC" w:rsidP="00501EFC">
      <w:r>
        <w:t xml:space="preserve">Волков бояться — в церковь не ходить! Человек человеку известно что. Бог, однако, в церковь ходит. Не потому, что могучий и бесстрашный, а потому что любящий до смерти и воскресения. </w:t>
      </w:r>
    </w:p>
    <w:p w14:paraId="14855CF8" w14:textId="77777777" w:rsidR="004F45C6" w:rsidRDefault="00501EFC" w:rsidP="00CA2EEC">
      <w:pPr>
        <w:pStyle w:val="a4"/>
      </w:pPr>
      <w:r>
        <w:t>* * *</w:t>
      </w:r>
    </w:p>
    <w:p w14:paraId="17B802D6" w14:textId="77777777" w:rsidR="004F45C6" w:rsidRDefault="00501EFC" w:rsidP="00501EFC">
      <w:r>
        <w:lastRenderedPageBreak/>
        <w:t xml:space="preserve">Клерикал не тот, кто говорит: «Без попов нет спасения, а потому идите в церковь!». Истинный клерикал тот, кто говорит: «С попами нет спасения, а потому не ходите в церковь!» </w:t>
      </w:r>
    </w:p>
    <w:p w14:paraId="17D7CA04" w14:textId="77777777" w:rsidR="004F45C6" w:rsidRDefault="00501EFC" w:rsidP="00CA2EEC">
      <w:pPr>
        <w:pStyle w:val="a4"/>
      </w:pPr>
      <w:r>
        <w:t>* * *</w:t>
      </w:r>
    </w:p>
    <w:p w14:paraId="29E4CF37" w14:textId="77777777" w:rsidR="004F45C6" w:rsidRDefault="00501EFC" w:rsidP="00501EFC">
      <w:r>
        <w:t xml:space="preserve">Сомнения делают уверенность — верой, знания — мудростью, надежду на человека — любовью к человеку. </w:t>
      </w:r>
    </w:p>
    <w:p w14:paraId="55A22CFF" w14:textId="77777777" w:rsidR="004F45C6" w:rsidRDefault="00501EFC" w:rsidP="00CA2EEC">
      <w:pPr>
        <w:pStyle w:val="a4"/>
      </w:pPr>
      <w:r>
        <w:t>* * *</w:t>
      </w:r>
    </w:p>
    <w:p w14:paraId="5AFC4014" w14:textId="77777777" w:rsidR="004F45C6" w:rsidRDefault="00501EFC" w:rsidP="00501EFC">
      <w:r>
        <w:t xml:space="preserve">Различия между мышлением о физике и мышлением об истории есть. Но это не означает, что физики и историки люди разных видов, что историк не может выйти замуж за физика и иметь с нею потомство. Узкий специалист подобен, конечно, флюсу, но не надо внушать себе, что ты только лишь узкий специалист. Всякий человек — широк как шаровары Бульбы. Князь, академик и преинтересный православный мыслитель Алексей Ухтомский прославился открытием «психологической доминанты». Психические процессы неравномерны, склонны к флюсам, но специализация лишь доминанта — общий план здания. Здание может быть складом, может быть генштабом, может быть обсерваторией — архитектура разная, но в самых разных зданиях одинаково должны быть и клозеты, и окна, и крыша, и стены, и воздух, и </w:t>
      </w:r>
      <w:r>
        <w:lastRenderedPageBreak/>
        <w:t xml:space="preserve">свет, хотя организует их и пользуется ими та самая доминанта по-разному. Никто ещё не переставал пить под предлогом, что он едок. </w:t>
      </w:r>
    </w:p>
    <w:p w14:paraId="37735A2B" w14:textId="77777777" w:rsidR="004F45C6" w:rsidRDefault="00501EFC" w:rsidP="00CA2EEC">
      <w:pPr>
        <w:pStyle w:val="a4"/>
      </w:pPr>
      <w:r>
        <w:t>* * *</w:t>
      </w:r>
    </w:p>
    <w:p w14:paraId="2615B740" w14:textId="77777777" w:rsidR="004F45C6" w:rsidRDefault="00501EFC" w:rsidP="00501EFC">
      <w:r>
        <w:t xml:space="preserve">Я основал новое направление мысли: теология освобождения от теологии. </w:t>
      </w:r>
    </w:p>
    <w:p w14:paraId="3B8D296A" w14:textId="77777777" w:rsidR="004F45C6" w:rsidRDefault="00501EFC" w:rsidP="00CA2EEC">
      <w:pPr>
        <w:pStyle w:val="a4"/>
      </w:pPr>
      <w:r>
        <w:t>* * *</w:t>
      </w:r>
    </w:p>
    <w:p w14:paraId="44E38F2A" w14:textId="77777777" w:rsidR="004F45C6" w:rsidRDefault="00501EFC" w:rsidP="00501EFC">
      <w:r>
        <w:t xml:space="preserve">Если человека Диоген искал, бродя днем с фонарем, то Бога надо искать ночью, закрыв глаза и замерев. </w:t>
      </w:r>
    </w:p>
    <w:p w14:paraId="10CCC83D" w14:textId="77777777" w:rsidR="004F45C6" w:rsidRDefault="00501EFC" w:rsidP="00CA2EEC">
      <w:pPr>
        <w:pStyle w:val="a4"/>
      </w:pPr>
      <w:r>
        <w:t>* * *</w:t>
      </w:r>
    </w:p>
    <w:p w14:paraId="4BA57CE6" w14:textId="77777777" w:rsidR="004F45C6" w:rsidRDefault="00501EFC" w:rsidP="00501EFC">
      <w:r>
        <w:t xml:space="preserve">«Кому нужна дорога, если она не ведёт к храму!» — Кому нужен храм, если он перегораживает дорогу? </w:t>
      </w:r>
    </w:p>
    <w:p w14:paraId="1853ABC7" w14:textId="77777777" w:rsidR="004F45C6" w:rsidRDefault="00501EFC" w:rsidP="00CA2EEC">
      <w:pPr>
        <w:pStyle w:val="a4"/>
      </w:pPr>
      <w:r>
        <w:t>* * *</w:t>
      </w:r>
    </w:p>
    <w:p w14:paraId="3F789226" w14:textId="77777777" w:rsidR="004F45C6" w:rsidRDefault="00501EFC" w:rsidP="00501EFC">
      <w:r>
        <w:t xml:space="preserve">Человек, отвергающий всякие религиозные формы и проповедующий «веру в глубине души», должен и квартиру свою раздать нищим и поселиться на улице. </w:t>
      </w:r>
    </w:p>
    <w:p w14:paraId="79D322C8" w14:textId="77777777" w:rsidR="004F45C6" w:rsidRDefault="00501EFC" w:rsidP="00CA2EEC">
      <w:pPr>
        <w:pStyle w:val="a4"/>
      </w:pPr>
      <w:r>
        <w:t>* * *</w:t>
      </w:r>
    </w:p>
    <w:p w14:paraId="3E76DF4F" w14:textId="77777777" w:rsidR="004F45C6" w:rsidRDefault="00501EFC" w:rsidP="00501EFC">
      <w:r>
        <w:t xml:space="preserve">В жизни любого человека есть путь земной и путь небесный, и эти два пути не должны мешать друг другу. Узкоконфессиональное» так же не мешает «общечеловеческому», как занятия альпинизмом не мешают горам. </w:t>
      </w:r>
    </w:p>
    <w:p w14:paraId="4B42F18A" w14:textId="77777777" w:rsidR="004F45C6" w:rsidRDefault="00501EFC" w:rsidP="00CA2EEC">
      <w:pPr>
        <w:pStyle w:val="a4"/>
      </w:pPr>
      <w:r>
        <w:t>* * *</w:t>
      </w:r>
    </w:p>
    <w:p w14:paraId="425C6C56" w14:textId="77777777" w:rsidR="004F45C6" w:rsidRDefault="00501EFC" w:rsidP="00501EFC">
      <w:r>
        <w:t xml:space="preserve">Агностик – человек, который не считает возможным знать, приносят детей аисты или атеисты. </w:t>
      </w:r>
    </w:p>
    <w:p w14:paraId="309922BB" w14:textId="77777777" w:rsidR="004F45C6" w:rsidRDefault="00501EFC" w:rsidP="00CA2EEC">
      <w:pPr>
        <w:pStyle w:val="a4"/>
      </w:pPr>
      <w:r>
        <w:t>* * *</w:t>
      </w:r>
    </w:p>
    <w:p w14:paraId="1EACB004" w14:textId="77777777" w:rsidR="004F45C6" w:rsidRDefault="00501EFC" w:rsidP="00501EFC">
      <w:r>
        <w:t xml:space="preserve">У верующего должны быть связи (Церковь), характер (Дух) и деньги ( вера). </w:t>
      </w:r>
    </w:p>
    <w:p w14:paraId="50AD1043" w14:textId="77777777" w:rsidR="004F45C6" w:rsidRDefault="00501EFC" w:rsidP="00CA2EEC">
      <w:pPr>
        <w:pStyle w:val="a4"/>
      </w:pPr>
      <w:r>
        <w:lastRenderedPageBreak/>
        <w:t>* * *</w:t>
      </w:r>
    </w:p>
    <w:p w14:paraId="6846B3D7" w14:textId="77777777" w:rsidR="004F45C6" w:rsidRDefault="00501EFC" w:rsidP="00501EFC">
      <w:r>
        <w:t xml:space="preserve"> Существование Бога не вызывало бы сомнений, если бы не существовали люди. </w:t>
      </w:r>
    </w:p>
    <w:p w14:paraId="4F5D0CEC" w14:textId="77777777" w:rsidR="004F45C6" w:rsidRDefault="00501EFC" w:rsidP="00CA2EEC">
      <w:pPr>
        <w:pStyle w:val="a4"/>
      </w:pPr>
      <w:r>
        <w:t>* * *</w:t>
      </w:r>
    </w:p>
    <w:p w14:paraId="1B592D74" w14:textId="77777777" w:rsidR="004F45C6" w:rsidRDefault="00501EFC" w:rsidP="00501EFC">
      <w:r>
        <w:t xml:space="preserve">Набоков: «К Богу приходят не экскурсии с гидом, а одинокие путешественники». Верно, но ежели сто одиноких путешественников </w:t>
      </w:r>
      <w:r>
        <w:lastRenderedPageBreak/>
        <w:t xml:space="preserve">встретятся рядом с Богом, или на конгрессе одиноких путешественников или хотя бы в придорожном кафе, они разве останутся сотней одиноких путешественников? </w:t>
      </w:r>
    </w:p>
    <w:p w14:paraId="516A12AB" w14:textId="77777777" w:rsidR="004F45C6" w:rsidRDefault="00501EFC" w:rsidP="00CA2EEC">
      <w:pPr>
        <w:pStyle w:val="a4"/>
      </w:pPr>
      <w:r>
        <w:t>* * *</w:t>
      </w:r>
    </w:p>
    <w:p w14:paraId="5A152A9F" w14:textId="77777777" w:rsidR="004F45C6" w:rsidRDefault="00501EFC" w:rsidP="00501EFC">
      <w:r>
        <w:t xml:space="preserve">Атеизм есть поиски неба в угольной шахте. </w:t>
      </w:r>
    </w:p>
    <w:p w14:paraId="1B06AA23" w14:textId="77777777" w:rsidR="004F45C6" w:rsidRDefault="00501EFC" w:rsidP="00CA2EEC">
      <w:pPr>
        <w:pStyle w:val="a4"/>
      </w:pPr>
      <w:r>
        <w:t>* * *</w:t>
      </w:r>
    </w:p>
    <w:p w14:paraId="14091010" w14:textId="77777777" w:rsidR="004F45C6" w:rsidRDefault="00501EFC" w:rsidP="00501EFC">
      <w:r>
        <w:t xml:space="preserve">Смысл жизни христианина в том, чтобы стать христианином. </w:t>
      </w:r>
    </w:p>
    <w:p w14:paraId="0A00C481" w14:textId="77777777" w:rsidR="004F45C6" w:rsidRDefault="00501EFC" w:rsidP="00CA2EEC">
      <w:pPr>
        <w:pStyle w:val="a4"/>
      </w:pPr>
      <w:r>
        <w:t>* * *</w:t>
      </w:r>
    </w:p>
    <w:p w14:paraId="2CB8ABE9" w14:textId="3AB9EE89" w:rsidR="00501EFC" w:rsidRDefault="00501EFC" w:rsidP="00B01C7E">
      <w:r>
        <w:t xml:space="preserve">Я прочёл Евангелие и не стал христианином. </w:t>
      </w:r>
    </w:p>
    <w:p w14:paraId="481D40DC" w14:textId="44D6E4B9" w:rsidR="00501EFC" w:rsidRDefault="00501EFC" w:rsidP="00B01C7E">
      <w:r>
        <w:t xml:space="preserve">Я познакомился с отцом Александром Менем и не стал христианином. </w:t>
      </w:r>
    </w:p>
    <w:p w14:paraId="60EC883D" w14:textId="77777777" w:rsidR="004F45C6" w:rsidRDefault="00501EFC" w:rsidP="00501EFC">
      <w:r>
        <w:t xml:space="preserve">Я встретился с Богом и вот тогда я стал христианином. </w:t>
      </w:r>
    </w:p>
    <w:p w14:paraId="690D91F6" w14:textId="77777777" w:rsidR="004F45C6" w:rsidRDefault="00501EFC" w:rsidP="00CA2EEC">
      <w:pPr>
        <w:pStyle w:val="a4"/>
      </w:pPr>
      <w:r>
        <w:t>* * *</w:t>
      </w:r>
    </w:p>
    <w:p w14:paraId="0F776F19" w14:textId="77777777" w:rsidR="004F45C6" w:rsidRDefault="00501EFC" w:rsidP="00501EFC">
      <w:r>
        <w:t xml:space="preserve">Бог не нарушает свободы человека, эта свобода слишком велика.  Свобода человека в том, что человек способен вести себя по-свински и при этом оставаться человеком. </w:t>
      </w:r>
    </w:p>
    <w:p w14:paraId="03311717" w14:textId="77777777" w:rsidR="004F45C6" w:rsidRDefault="00501EFC" w:rsidP="00CA2EEC">
      <w:pPr>
        <w:pStyle w:val="a4"/>
      </w:pPr>
      <w:r>
        <w:t>* * *</w:t>
      </w:r>
    </w:p>
    <w:p w14:paraId="401F2542" w14:textId="77777777" w:rsidR="004F45C6" w:rsidRDefault="00501EFC" w:rsidP="00B01C7E">
      <w:r>
        <w:t xml:space="preserve">Свобода есть тень Бога. </w:t>
      </w:r>
    </w:p>
    <w:p w14:paraId="433BE95B" w14:textId="77777777" w:rsidR="004F45C6" w:rsidRDefault="00501EFC" w:rsidP="00CA2EEC">
      <w:pPr>
        <w:pStyle w:val="a4"/>
      </w:pPr>
      <w:r>
        <w:t>* * *</w:t>
      </w:r>
    </w:p>
    <w:p w14:paraId="3C98F97F" w14:textId="77777777" w:rsidR="004F45C6" w:rsidRDefault="00501EFC" w:rsidP="00501EFC">
      <w:r>
        <w:t xml:space="preserve">Догматизм — это религиозный бодибилдинг для мужчин, фанатизм — для женщин. </w:t>
      </w:r>
    </w:p>
    <w:p w14:paraId="7C17C6BF" w14:textId="77777777" w:rsidR="004F45C6" w:rsidRDefault="00501EFC" w:rsidP="00CA2EEC">
      <w:pPr>
        <w:pStyle w:val="a4"/>
      </w:pPr>
      <w:r>
        <w:t>* * *</w:t>
      </w:r>
    </w:p>
    <w:p w14:paraId="5DDF9E27" w14:textId="77777777" w:rsidR="004F45C6" w:rsidRDefault="00501EFC" w:rsidP="00501EFC">
      <w:r>
        <w:t xml:space="preserve">Самолет может лететь с такой скоростью, что над ним всегда будет солнце. Вечность и есть движение одновременно с солнцем. Ад есть ошибка в направлении: самолет ведь может вечно лететь на восток, тогда он будет постоянно удаляться от солнца. </w:t>
      </w:r>
    </w:p>
    <w:p w14:paraId="6579F687" w14:textId="77777777" w:rsidR="004F45C6" w:rsidRDefault="00501EFC" w:rsidP="00CA2EEC">
      <w:pPr>
        <w:pStyle w:val="a4"/>
      </w:pPr>
      <w:r>
        <w:lastRenderedPageBreak/>
        <w:t>* * *</w:t>
      </w:r>
    </w:p>
    <w:p w14:paraId="2117F370" w14:textId="77777777" w:rsidR="004F45C6" w:rsidRDefault="00501EFC" w:rsidP="00501EFC">
      <w:r>
        <w:t xml:space="preserve">Неудачи верующих охраняют свободу неверующих. </w:t>
      </w:r>
    </w:p>
    <w:p w14:paraId="509063F3" w14:textId="77777777" w:rsidR="004F45C6" w:rsidRDefault="00501EFC" w:rsidP="00CA2EEC">
      <w:pPr>
        <w:pStyle w:val="a4"/>
      </w:pPr>
      <w:r>
        <w:t>* * *</w:t>
      </w:r>
    </w:p>
    <w:p w14:paraId="044A16A7" w14:textId="77777777" w:rsidR="004F45C6" w:rsidRDefault="00501EFC" w:rsidP="00501EFC">
      <w:r>
        <w:t xml:space="preserve">Вы уж либо латы снимите, либо крестик наденьте. </w:t>
      </w:r>
    </w:p>
    <w:p w14:paraId="095C712E" w14:textId="77777777" w:rsidR="004F45C6" w:rsidRDefault="00501EFC" w:rsidP="00CA2EEC">
      <w:pPr>
        <w:pStyle w:val="a4"/>
      </w:pPr>
      <w:r>
        <w:t>* * *</w:t>
      </w:r>
    </w:p>
    <w:p w14:paraId="437BC053" w14:textId="77777777" w:rsidR="004F45C6" w:rsidRDefault="00501EFC" w:rsidP="00501EFC">
      <w:r>
        <w:t xml:space="preserve">При слове «ответственность» моя рука тянется к епитрахили. </w:t>
      </w:r>
    </w:p>
    <w:p w14:paraId="4A8FE490" w14:textId="77777777" w:rsidR="004F45C6" w:rsidRDefault="00501EFC" w:rsidP="00CA2EEC">
      <w:pPr>
        <w:pStyle w:val="a4"/>
      </w:pPr>
      <w:r>
        <w:t>* * *</w:t>
      </w:r>
    </w:p>
    <w:p w14:paraId="72DAFEFF" w14:textId="77777777" w:rsidR="004F45C6" w:rsidRDefault="00501EFC" w:rsidP="00501EFC">
      <w:r>
        <w:t xml:space="preserve">Бог близок всем, но не все близки к Богу. </w:t>
      </w:r>
    </w:p>
    <w:p w14:paraId="71A833DA" w14:textId="77777777" w:rsidR="004F45C6" w:rsidRDefault="00501EFC" w:rsidP="00CA2EEC">
      <w:pPr>
        <w:pStyle w:val="a4"/>
      </w:pPr>
      <w:r>
        <w:t>* * *</w:t>
      </w:r>
    </w:p>
    <w:p w14:paraId="47F94C2B" w14:textId="77777777" w:rsidR="004F45C6" w:rsidRDefault="00501EFC" w:rsidP="00501EFC">
      <w:r>
        <w:t xml:space="preserve">Гуманизм — тень христианства, которой хозяин смиренно повелевает господствовать. Считать христианство тенью гуманизма или считать гуманизм антихристианской подменой, — одинаковая пошлость под противоположными соусами. </w:t>
      </w:r>
    </w:p>
    <w:p w14:paraId="069EA8B9" w14:textId="5A3BECD3" w:rsidR="004F45C6" w:rsidRDefault="00501EFC" w:rsidP="00CA2EEC">
      <w:pPr>
        <w:pStyle w:val="a4"/>
      </w:pPr>
      <w:r>
        <w:t>* * *</w:t>
      </w:r>
    </w:p>
    <w:p w14:paraId="26AEA148" w14:textId="77777777" w:rsidR="004F45C6" w:rsidRDefault="00501EFC" w:rsidP="00501EFC">
      <w:r>
        <w:t xml:space="preserve">Я бы хотел жить в христианской любви и добродетели, но там все места заняты любящими и добродетельными людьми, так что мне остаётся жить в злобе и грехе. </w:t>
      </w:r>
    </w:p>
    <w:p w14:paraId="5C6E10EA" w14:textId="77777777" w:rsidR="004F45C6" w:rsidRDefault="00501EFC" w:rsidP="00CA2EEC">
      <w:pPr>
        <w:pStyle w:val="a4"/>
      </w:pPr>
      <w:r>
        <w:t>* * *</w:t>
      </w:r>
    </w:p>
    <w:p w14:paraId="60ADB8E9" w14:textId="77777777" w:rsidR="004F45C6" w:rsidRDefault="00501EFC" w:rsidP="00501EFC">
      <w:r>
        <w:t xml:space="preserve">Христианство есть смирительная рубашка с обрезанными рукавами. </w:t>
      </w:r>
    </w:p>
    <w:p w14:paraId="066FB476" w14:textId="77777777" w:rsidR="004F45C6" w:rsidRDefault="00501EFC" w:rsidP="00CA2EEC">
      <w:pPr>
        <w:pStyle w:val="a4"/>
      </w:pPr>
      <w:r>
        <w:t>* * *</w:t>
      </w:r>
    </w:p>
    <w:p w14:paraId="486D7978" w14:textId="77777777" w:rsidR="004F45C6" w:rsidRDefault="00501EFC" w:rsidP="00501EFC">
      <w:r>
        <w:t xml:space="preserve">Расти в Боге можно по-разному, как и в человеке по-разному растут зубы и мозоли, волосы и раковые опухоли. </w:t>
      </w:r>
    </w:p>
    <w:p w14:paraId="01180BEA" w14:textId="77777777" w:rsidR="004F45C6" w:rsidRDefault="00501EFC" w:rsidP="00CA2EEC">
      <w:pPr>
        <w:pStyle w:val="a4"/>
      </w:pPr>
      <w:r>
        <w:t>* * *</w:t>
      </w:r>
    </w:p>
    <w:p w14:paraId="61525795" w14:textId="77777777" w:rsidR="004F45C6" w:rsidRDefault="00501EFC" w:rsidP="00501EFC">
      <w:r>
        <w:lastRenderedPageBreak/>
        <w:t xml:space="preserve">Низшая свобода — когда люди расходятся, как Авраам с Лотом. Высшая свобода — когда люди сходятся друг с другом как Бог с человеком. </w:t>
      </w:r>
    </w:p>
    <w:p w14:paraId="50F980A7" w14:textId="77777777" w:rsidR="004F45C6" w:rsidRDefault="00501EFC" w:rsidP="00CA2EEC">
      <w:pPr>
        <w:pStyle w:val="a4"/>
      </w:pPr>
      <w:r>
        <w:t>* * *</w:t>
      </w:r>
    </w:p>
    <w:p w14:paraId="61F20595" w14:textId="77777777" w:rsidR="004F45C6" w:rsidRDefault="00501EFC" w:rsidP="00501EFC">
      <w:r>
        <w:t xml:space="preserve">Cвобода от святости — всего лишь дезертирство. </w:t>
      </w:r>
    </w:p>
    <w:p w14:paraId="0146EBC9" w14:textId="77777777" w:rsidR="004F45C6" w:rsidRDefault="00501EFC" w:rsidP="00CA2EEC">
      <w:pPr>
        <w:pStyle w:val="a4"/>
      </w:pPr>
      <w:r>
        <w:t>* * *</w:t>
      </w:r>
    </w:p>
    <w:p w14:paraId="047538EB" w14:textId="77777777" w:rsidR="004F45C6" w:rsidRDefault="00501EFC" w:rsidP="00501EFC">
      <w:r>
        <w:t xml:space="preserve">На молебен о прекращении засухи фанатик идёт с зонтиком, либерал с леечкой, а фундаменталист едет во главе колонны единоверцев, везущих цистерны с водой. </w:t>
      </w:r>
    </w:p>
    <w:p w14:paraId="6C93CAD7" w14:textId="77777777" w:rsidR="004F45C6" w:rsidRDefault="00501EFC" w:rsidP="00CA2EEC">
      <w:pPr>
        <w:pStyle w:val="a4"/>
      </w:pPr>
      <w:r>
        <w:t>* * *</w:t>
      </w:r>
    </w:p>
    <w:p w14:paraId="681FE968" w14:textId="77777777" w:rsidR="004F45C6" w:rsidRDefault="00501EFC" w:rsidP="00501EFC">
      <w:r>
        <w:t xml:space="preserve">Фанатизм — бегство от себя к Богу. </w:t>
      </w:r>
    </w:p>
    <w:p w14:paraId="76407B80" w14:textId="6FFD6BDD" w:rsidR="004F45C6" w:rsidRDefault="00501EFC" w:rsidP="00CA2EEC">
      <w:pPr>
        <w:pStyle w:val="a4"/>
      </w:pPr>
      <w:r>
        <w:t>* * *</w:t>
      </w:r>
    </w:p>
    <w:p w14:paraId="74447DC2" w14:textId="77777777" w:rsidR="004F45C6" w:rsidRDefault="00501EFC" w:rsidP="00501EFC">
      <w:r>
        <w:t xml:space="preserve">Для верующего Бог — крыша, для фанатика  — зонтик. </w:t>
      </w:r>
    </w:p>
    <w:p w14:paraId="556CB10F" w14:textId="77777777" w:rsidR="004F45C6" w:rsidRDefault="00501EFC" w:rsidP="00CA2EEC">
      <w:pPr>
        <w:pStyle w:val="a4"/>
      </w:pPr>
      <w:r>
        <w:t>* * *</w:t>
      </w:r>
    </w:p>
    <w:p w14:paraId="0C9EB573" w14:textId="77777777" w:rsidR="004F45C6" w:rsidRDefault="00501EFC" w:rsidP="00501EFC">
      <w:r>
        <w:t xml:space="preserve">Фанатизм считает верблюдом лишь того, кто сумел пройти через игольное ушко. </w:t>
      </w:r>
    </w:p>
    <w:p w14:paraId="076DEB1D" w14:textId="77777777" w:rsidR="004F45C6" w:rsidRDefault="00501EFC" w:rsidP="00CA2EEC">
      <w:pPr>
        <w:pStyle w:val="a4"/>
      </w:pPr>
      <w:r>
        <w:t>* * *</w:t>
      </w:r>
    </w:p>
    <w:p w14:paraId="4A265480" w14:textId="77777777" w:rsidR="004F45C6" w:rsidRDefault="00501EFC" w:rsidP="00501EFC">
      <w:r>
        <w:t xml:space="preserve">Фанатик зовёт Бога не из доверия Богу, а из недоверия к другим. </w:t>
      </w:r>
    </w:p>
    <w:p w14:paraId="68D4A295" w14:textId="77777777" w:rsidR="004F45C6" w:rsidRDefault="00501EFC" w:rsidP="00CA2EEC">
      <w:pPr>
        <w:pStyle w:val="a4"/>
      </w:pPr>
      <w:r>
        <w:t>* * *</w:t>
      </w:r>
    </w:p>
    <w:p w14:paraId="5CCF11BE" w14:textId="77777777" w:rsidR="004F45C6" w:rsidRDefault="00501EFC" w:rsidP="00501EFC">
      <w:r>
        <w:t xml:space="preserve">Фанатик подчиняет личное идеям, карьерист подчиняет идейное личному. Участь их одна: бесчеловечность. Поэтому фанатики и карьеристы легко объединяются против других. </w:t>
      </w:r>
    </w:p>
    <w:p w14:paraId="082D9695" w14:textId="77777777" w:rsidR="004F45C6" w:rsidRDefault="00501EFC" w:rsidP="00CA2EEC">
      <w:pPr>
        <w:pStyle w:val="a4"/>
      </w:pPr>
      <w:r>
        <w:t>* * *</w:t>
      </w:r>
    </w:p>
    <w:p w14:paraId="276A9D3E" w14:textId="77777777" w:rsidR="004F45C6" w:rsidRDefault="00501EFC" w:rsidP="00501EFC">
      <w:r>
        <w:t xml:space="preserve">Ханжа — копипастырь. </w:t>
      </w:r>
    </w:p>
    <w:p w14:paraId="02874F3A" w14:textId="77777777" w:rsidR="004F45C6" w:rsidRDefault="00501EFC" w:rsidP="00CA2EEC">
      <w:pPr>
        <w:pStyle w:val="a4"/>
      </w:pPr>
      <w:r>
        <w:lastRenderedPageBreak/>
        <w:t>* * *</w:t>
      </w:r>
    </w:p>
    <w:p w14:paraId="7040F3B0" w14:textId="77777777" w:rsidR="004F45C6" w:rsidRDefault="00501EFC" w:rsidP="00501EFC">
      <w:r>
        <w:t xml:space="preserve">Ханжа — это атеист, сказавший Богу «да». </w:t>
      </w:r>
    </w:p>
    <w:p w14:paraId="323716B9" w14:textId="77777777" w:rsidR="004F45C6" w:rsidRDefault="00501EFC" w:rsidP="00CA2EEC">
      <w:pPr>
        <w:pStyle w:val="a4"/>
      </w:pPr>
      <w:r>
        <w:t>* * *</w:t>
      </w:r>
    </w:p>
    <w:p w14:paraId="7F140270" w14:textId="77777777" w:rsidR="004F45C6" w:rsidRDefault="00501EFC" w:rsidP="00501EFC">
      <w:r>
        <w:t xml:space="preserve">Господь превратил воду в вино. Один раз. А мы, Его последователи, ежедневно превращаем вино Воскресения в бурду казенщины, кислятину конформизма, газировку воскресного христианства, грязную жижу из козлиного копытца фундаментализма. </w:t>
      </w:r>
    </w:p>
    <w:p w14:paraId="679BBC22" w14:textId="77777777" w:rsidR="004F45C6" w:rsidRDefault="00501EFC" w:rsidP="00CA2EEC">
      <w:pPr>
        <w:pStyle w:val="a4"/>
      </w:pPr>
      <w:r>
        <w:t>* * *</w:t>
      </w:r>
    </w:p>
    <w:p w14:paraId="3304BF0D" w14:textId="77777777" w:rsidR="004F45C6" w:rsidRDefault="00501EFC" w:rsidP="00501EFC">
      <w:r>
        <w:t xml:space="preserve">Фанатик — человек, который расставляет точки над ы. </w:t>
      </w:r>
    </w:p>
    <w:p w14:paraId="2EC4844F" w14:textId="77777777" w:rsidR="004F45C6" w:rsidRDefault="00501EFC" w:rsidP="00CA2EEC">
      <w:pPr>
        <w:pStyle w:val="a4"/>
      </w:pPr>
      <w:r>
        <w:t>* * *</w:t>
      </w:r>
    </w:p>
    <w:p w14:paraId="66D3B57C" w14:textId="77777777" w:rsidR="004F45C6" w:rsidRDefault="00501EFC" w:rsidP="00501EFC">
      <w:r>
        <w:t xml:space="preserve">Верующий говорит: «В какой бы трудной ситуации Вы ни находились, Бог может ее изменить. А может не изменить!». </w:t>
      </w:r>
    </w:p>
    <w:p w14:paraId="35FE2FA9" w14:textId="77777777" w:rsidR="004F45C6" w:rsidRDefault="00501EFC" w:rsidP="00CA2EEC">
      <w:pPr>
        <w:pStyle w:val="a4"/>
      </w:pPr>
      <w:r>
        <w:t>* * *</w:t>
      </w:r>
    </w:p>
    <w:p w14:paraId="3FE83AFB" w14:textId="77777777" w:rsidR="004F45C6" w:rsidRDefault="00501EFC" w:rsidP="00501EFC">
      <w:r>
        <w:t>У ханжи ума – мироваренная палата.</w:t>
      </w:r>
    </w:p>
    <w:p w14:paraId="5D9F5A98" w14:textId="77777777" w:rsidR="004F45C6" w:rsidRDefault="00A70BC4" w:rsidP="00311189">
      <w:pPr>
        <w:pStyle w:val="3"/>
      </w:pPr>
      <w:r>
        <w:t>2. Вера. Религия. Откровение. Библия.</w:t>
      </w:r>
    </w:p>
    <w:p w14:paraId="12758A16" w14:textId="77777777" w:rsidR="004F45C6" w:rsidRDefault="00A70BC4" w:rsidP="00A70BC4">
      <w:r>
        <w:t xml:space="preserve">Вера — вода, утоляющая жажду духовную. Религия же — пустое дело! Пустое как пузырьки газа в газированной воде. Вера без религии — как газированная вода без газа. Религия без веры — газовая атака живых мертвецов. </w:t>
      </w:r>
    </w:p>
    <w:p w14:paraId="097E1B15" w14:textId="77777777" w:rsidR="004F45C6" w:rsidRDefault="00A70BC4" w:rsidP="00CA2EEC">
      <w:pPr>
        <w:pStyle w:val="a4"/>
      </w:pPr>
      <w:r>
        <w:t>* * *</w:t>
      </w:r>
    </w:p>
    <w:p w14:paraId="7CB5E895" w14:textId="77777777" w:rsidR="004F45C6" w:rsidRDefault="00A70BC4" w:rsidP="00A70BC4">
      <w:r>
        <w:t xml:space="preserve">Я был неверующим и свидетельствую: прекрасно можно жить без веры. Вера вовсе не рука и не нога. Вера — бонус, подарок, избыток. Когда нет веры — это драма, а когда нет осознания того, что веры нет — это трагедия. </w:t>
      </w:r>
    </w:p>
    <w:p w14:paraId="02041757" w14:textId="77777777" w:rsidR="004F45C6" w:rsidRDefault="00A70BC4" w:rsidP="00CA2EEC">
      <w:pPr>
        <w:pStyle w:val="a4"/>
      </w:pPr>
      <w:r>
        <w:t>* * *</w:t>
      </w:r>
    </w:p>
    <w:p w14:paraId="08C28E25" w14:textId="77777777" w:rsidR="004F45C6" w:rsidRDefault="00A70BC4" w:rsidP="00A70BC4">
      <w:r>
        <w:lastRenderedPageBreak/>
        <w:t xml:space="preserve">Открыть Америку может даже Колумб, но только Бог может открыть Колумба. </w:t>
      </w:r>
    </w:p>
    <w:p w14:paraId="196E6623" w14:textId="77777777" w:rsidR="004F45C6" w:rsidRDefault="00A70BC4" w:rsidP="00CA2EEC">
      <w:pPr>
        <w:pStyle w:val="a4"/>
      </w:pPr>
      <w:r>
        <w:t>* * *</w:t>
      </w:r>
    </w:p>
    <w:p w14:paraId="3F56BB52" w14:textId="2AD3C662" w:rsidR="00A70BC4" w:rsidRDefault="00A70BC4" w:rsidP="00A70BC4">
      <w:r>
        <w:t xml:space="preserve">Разнообразие культур атеисты часто считают доказательством того, что все этические нормы условны. С таким же успехом разнообразие форм письменности можно считать доказательством того, что речи не существует. </w:t>
      </w:r>
    </w:p>
    <w:p w14:paraId="3AECA13D" w14:textId="77777777" w:rsidR="00FD5EEB" w:rsidRDefault="00FD5EEB" w:rsidP="00CA2EEC">
      <w:pPr>
        <w:pStyle w:val="a4"/>
      </w:pPr>
      <w:r>
        <w:t>* * *</w:t>
      </w:r>
    </w:p>
    <w:p w14:paraId="1CA56376" w14:textId="50A43B2B" w:rsidR="00FD5EEB" w:rsidRDefault="00FD5EEB" w:rsidP="00FD5EEB">
      <w:r>
        <w:t xml:space="preserve">Сперва были люди, убеждённые, что Бог есть. Потом люди, убеждённые, что Бог может стать человеком. Чуть позже — люди, убеждённые, что человек может стать Богом. Ещё потом — люди, убеждённые, что Бог не может быть человеком, человек не может быть Богом. </w:t>
      </w:r>
      <w:r>
        <w:lastRenderedPageBreak/>
        <w:t xml:space="preserve">Ближе к нам — люди, убеждённые, что Бога нет, и люди, убеждённые, что человека нет, есть просто обезьяна с фантазиями. </w:t>
      </w:r>
    </w:p>
    <w:p w14:paraId="2C8434DB" w14:textId="77777777" w:rsidR="004F45C6" w:rsidRDefault="00FD5EEB" w:rsidP="00FD5EEB">
      <w:r>
        <w:t xml:space="preserve">Это разные люди, но это один и тот же человек. Убеждённый. Убежденец. Противоположный верующему и знающим. Верующий знает, что Бога нет и быть не может, но верует в Бога. Знающий не верует, но знающий знает, а не убеждён. Убеждения не меняются, знания меняются, вера меняет.  </w:t>
      </w:r>
    </w:p>
    <w:p w14:paraId="190FF2B7" w14:textId="77777777" w:rsidR="004F45C6" w:rsidRDefault="00A70BC4" w:rsidP="00CA2EEC">
      <w:pPr>
        <w:pStyle w:val="a4"/>
      </w:pPr>
      <w:r>
        <w:t>* * *</w:t>
      </w:r>
    </w:p>
    <w:p w14:paraId="72A41E99" w14:textId="77777777" w:rsidR="004F45C6" w:rsidRDefault="00A70BC4" w:rsidP="00A70BC4">
      <w:r>
        <w:t xml:space="preserve">Человеческое восприятие Бога не может быть адекватным Богу — иначе какой бы это был Бог! Надо просто сознавать эту неполную адекватность и вести себя соответствующе, не боготропию, агностицизм и цинизм. </w:t>
      </w:r>
    </w:p>
    <w:p w14:paraId="5AC0DF44" w14:textId="77777777" w:rsidR="004F45C6" w:rsidRDefault="00A70BC4" w:rsidP="00CA2EEC">
      <w:pPr>
        <w:pStyle w:val="a4"/>
      </w:pPr>
      <w:r>
        <w:t>* * *</w:t>
      </w:r>
    </w:p>
    <w:p w14:paraId="675BA4A7" w14:textId="77777777" w:rsidR="004F45C6" w:rsidRDefault="00A70BC4" w:rsidP="00A70BC4">
      <w:r>
        <w:t xml:space="preserve">Сто лет назад доказывали, что Бога нет, потому что вселенная бесконечна. Теперь — что Бога нет, потому что вселенная конечна. А Бог всё есть и есть. </w:t>
      </w:r>
    </w:p>
    <w:p w14:paraId="47B950E2" w14:textId="77777777" w:rsidR="004F45C6" w:rsidRDefault="00A70BC4" w:rsidP="00CA2EEC">
      <w:pPr>
        <w:pStyle w:val="a4"/>
      </w:pPr>
      <w:r>
        <w:t>* * *</w:t>
      </w:r>
    </w:p>
    <w:p w14:paraId="39D22682" w14:textId="77777777" w:rsidR="004F45C6" w:rsidRDefault="00A70BC4" w:rsidP="00A70BC4">
      <w:r>
        <w:t xml:space="preserve">Главный враг веры — не неверие, а самоуверенность. </w:t>
      </w:r>
    </w:p>
    <w:p w14:paraId="54A6E231" w14:textId="77777777" w:rsidR="004F45C6" w:rsidRDefault="00A70BC4" w:rsidP="00CA2EEC">
      <w:pPr>
        <w:pStyle w:val="a4"/>
      </w:pPr>
      <w:r>
        <w:t>* * *</w:t>
      </w:r>
    </w:p>
    <w:p w14:paraId="51A53701" w14:textId="2B4A18D1" w:rsidR="004F45C6" w:rsidRDefault="00A70BC4" w:rsidP="00A70BC4">
      <w:r>
        <w:t xml:space="preserve">Неверующие правы: люди склонны к самообману, обману, иллюзиям, к преувеличению своих знаний и недооценке знаний окружающих. Понятно теперь, что такое гордыня, о которой говорят верующие? Другое дело, что ошибаются не только верующие, но и те, кто из утверждения «верующие — идиоты» выводят «Бога — нет». Колумб не туда поплыл, следовательно, Китая нет. Мало быть неверующим, чтобы здраво мыслить. Понятно, какой сизифов труд — </w:t>
      </w:r>
      <w:r>
        <w:lastRenderedPageBreak/>
        <w:t xml:space="preserve">откровение Божие, спасение людей? Так Сизифа хотя бы не распяли, он вовремя камень отпускал, а Христос — докатил! </w:t>
      </w:r>
    </w:p>
    <w:p w14:paraId="7D42C77A" w14:textId="77777777" w:rsidR="004F45C6" w:rsidRDefault="00A70BC4" w:rsidP="00CA2EEC">
      <w:pPr>
        <w:pStyle w:val="a4"/>
      </w:pPr>
      <w:r>
        <w:t>* * *</w:t>
      </w:r>
    </w:p>
    <w:p w14:paraId="132C7F42" w14:textId="77777777" w:rsidR="004F45C6" w:rsidRDefault="00A70BC4" w:rsidP="00A70BC4">
      <w:r>
        <w:t xml:space="preserve">Суевер верит, что вера помогает. Верующий знает, что не вера помогает, а Тот в Кого веруем. </w:t>
      </w:r>
    </w:p>
    <w:p w14:paraId="3D6A3B7E" w14:textId="41EBEE94" w:rsidR="004F45C6" w:rsidRDefault="00A70BC4" w:rsidP="00CA2EEC">
      <w:pPr>
        <w:pStyle w:val="a4"/>
      </w:pPr>
      <w:r>
        <w:t>* * *</w:t>
      </w:r>
    </w:p>
    <w:p w14:paraId="56535B7B" w14:textId="77777777" w:rsidR="004F45C6" w:rsidRDefault="00A70BC4" w:rsidP="00A70BC4">
      <w:r>
        <w:t xml:space="preserve">Ничто так не мешает вере как попытка найти выход из ситуации, когда надо искать выход из себя.   </w:t>
      </w:r>
    </w:p>
    <w:p w14:paraId="5472D773" w14:textId="77777777" w:rsidR="004F45C6" w:rsidRDefault="00A70BC4" w:rsidP="00CA2EEC">
      <w:pPr>
        <w:pStyle w:val="a4"/>
      </w:pPr>
      <w:r>
        <w:t>* * *</w:t>
      </w:r>
    </w:p>
    <w:p w14:paraId="6D2422E9" w14:textId="77777777" w:rsidR="004F45C6" w:rsidRDefault="00DA5EA1" w:rsidP="00DA5EA1">
      <w:r w:rsidRPr="00DA5EA1">
        <w:t xml:space="preserve">В мире есть лишь две национальности: люди, исповедующие презумпцию невиновности, и люди, исповедующие принцип «признание — царица доказательств». И в мире есть лишь две религии: одна исповедует принцип презумпции существования Бога, другая ежесекундно </w:t>
      </w:r>
      <w:r w:rsidRPr="00DA5EA1">
        <w:lastRenderedPageBreak/>
        <w:t>исповедует Бога или отвергает Его, считает Его существование невероятным, недоказуемым и потому верует или не верует в Бога, но делает это от себя лично.</w:t>
      </w:r>
    </w:p>
    <w:p w14:paraId="542911D2" w14:textId="77777777" w:rsidR="004F45C6" w:rsidRDefault="00DA5EA1" w:rsidP="00CA2EEC">
      <w:pPr>
        <w:pStyle w:val="a4"/>
      </w:pPr>
      <w:r>
        <w:t>* * *</w:t>
      </w:r>
    </w:p>
    <w:p w14:paraId="2433FA60" w14:textId="77777777" w:rsidR="004F45C6" w:rsidRDefault="00A70BC4" w:rsidP="00A70BC4">
      <w:r>
        <w:t xml:space="preserve">Христианин до костей мозга… </w:t>
      </w:r>
    </w:p>
    <w:p w14:paraId="50174282" w14:textId="77777777" w:rsidR="004F45C6" w:rsidRDefault="00A70BC4" w:rsidP="00CA2EEC">
      <w:pPr>
        <w:pStyle w:val="a4"/>
      </w:pPr>
      <w:r>
        <w:t xml:space="preserve">* </w:t>
      </w:r>
      <w:r w:rsidRPr="00311189">
        <w:t>*</w:t>
      </w:r>
      <w:r>
        <w:t xml:space="preserve"> *</w:t>
      </w:r>
    </w:p>
    <w:p w14:paraId="0DEA968B" w14:textId="77777777" w:rsidR="004F45C6" w:rsidRDefault="00A70BC4" w:rsidP="00A70BC4">
      <w:r>
        <w:t xml:space="preserve">Религия восхищается силой Бога, вера — Его же бессилием. </w:t>
      </w:r>
    </w:p>
    <w:p w14:paraId="76B44602" w14:textId="77777777" w:rsidR="004F45C6" w:rsidRDefault="00A70BC4" w:rsidP="00CA2EEC">
      <w:pPr>
        <w:pStyle w:val="a4"/>
      </w:pPr>
      <w:r>
        <w:t>* * *</w:t>
      </w:r>
    </w:p>
    <w:p w14:paraId="6BA323EF" w14:textId="77777777" w:rsidR="004F45C6" w:rsidRDefault="00A70BC4" w:rsidP="00A70BC4">
      <w:r>
        <w:t xml:space="preserve">Религия — опиум народа и нашатырь личности. </w:t>
      </w:r>
    </w:p>
    <w:p w14:paraId="473F7A05" w14:textId="77777777" w:rsidR="004F45C6" w:rsidRDefault="00A70BC4" w:rsidP="00CA2EEC">
      <w:pPr>
        <w:pStyle w:val="a4"/>
      </w:pPr>
      <w:r>
        <w:t>* * *</w:t>
      </w:r>
    </w:p>
    <w:p w14:paraId="48845464" w14:textId="77777777" w:rsidR="004F45C6" w:rsidRDefault="00A70BC4" w:rsidP="00A70BC4">
      <w:r>
        <w:t xml:space="preserve">Сомнения — пена, из которой рождается вера. </w:t>
      </w:r>
    </w:p>
    <w:p w14:paraId="6553A47B" w14:textId="77777777" w:rsidR="004F45C6" w:rsidRDefault="00A70BC4" w:rsidP="00CA2EEC">
      <w:pPr>
        <w:pStyle w:val="a4"/>
      </w:pPr>
      <w:r>
        <w:t>* * *</w:t>
      </w:r>
    </w:p>
    <w:p w14:paraId="451050CD" w14:textId="77777777" w:rsidR="004F45C6" w:rsidRDefault="00A70BC4" w:rsidP="00A70BC4">
      <w:r>
        <w:t xml:space="preserve">Наука — шпалы, вера — рельсы, человек — машинист поезда, человечество — пассажиры. </w:t>
      </w:r>
    </w:p>
    <w:p w14:paraId="64BCFCA6" w14:textId="77777777" w:rsidR="004F45C6" w:rsidRDefault="00A70BC4" w:rsidP="00CA2EEC">
      <w:pPr>
        <w:pStyle w:val="a4"/>
      </w:pPr>
      <w:r>
        <w:t>* * *</w:t>
      </w:r>
    </w:p>
    <w:p w14:paraId="36DEA7F0" w14:textId="77777777" w:rsidR="004F45C6" w:rsidRDefault="00A70BC4" w:rsidP="00A70BC4">
      <w:r>
        <w:t xml:space="preserve">Человек вновь и вновь превращает зерно веры в щебень доброты и в скалу религии, но Бог и эти камни превращает в хлеб. </w:t>
      </w:r>
    </w:p>
    <w:p w14:paraId="4898B97A" w14:textId="67D8B044" w:rsidR="004F45C6" w:rsidRDefault="00A70BC4" w:rsidP="00CA2EEC">
      <w:pPr>
        <w:pStyle w:val="a4"/>
      </w:pPr>
      <w:r>
        <w:t xml:space="preserve">* * </w:t>
      </w:r>
      <w:r w:rsidR="00311189">
        <w:t xml:space="preserve"> </w:t>
      </w:r>
      <w:r>
        <w:t>*</w:t>
      </w:r>
    </w:p>
    <w:p w14:paraId="118672F8" w14:textId="77777777" w:rsidR="004F45C6" w:rsidRDefault="00A70BC4" w:rsidP="00A70BC4">
      <w:r>
        <w:t xml:space="preserve">Вера не считает, что Бог есть и поэтому для верующего в Бога всегда и всё будет хорошо. Вера считает, что и тогда, когда всё будет плохо, Бог есть. </w:t>
      </w:r>
    </w:p>
    <w:p w14:paraId="641C1486" w14:textId="04AA3A2D" w:rsidR="004F45C6" w:rsidRDefault="00A70BC4" w:rsidP="00CA2EEC">
      <w:pPr>
        <w:pStyle w:val="a4"/>
      </w:pPr>
      <w:r>
        <w:t>* * *</w:t>
      </w:r>
    </w:p>
    <w:p w14:paraId="1CA7CE0E" w14:textId="77777777" w:rsidR="004F45C6" w:rsidRDefault="00A70BC4" w:rsidP="00A70BC4">
      <w:r>
        <w:t xml:space="preserve">Вера это тело Духа. </w:t>
      </w:r>
    </w:p>
    <w:p w14:paraId="3B24CBFF" w14:textId="77777777" w:rsidR="004F45C6" w:rsidRDefault="00A70BC4" w:rsidP="00CA2EEC">
      <w:pPr>
        <w:pStyle w:val="a4"/>
      </w:pPr>
      <w:r>
        <w:t>* * *</w:t>
      </w:r>
    </w:p>
    <w:p w14:paraId="1EAED9ED" w14:textId="77777777" w:rsidR="004F45C6" w:rsidRDefault="00A70BC4" w:rsidP="00A70BC4">
      <w:r>
        <w:lastRenderedPageBreak/>
        <w:t xml:space="preserve">Обряд — бинокль: если правильно им пользоваться, уменьшается расстояние между тобой и Богом; если ошибочно —растет. </w:t>
      </w:r>
    </w:p>
    <w:p w14:paraId="3C8144B5" w14:textId="77777777" w:rsidR="004F45C6" w:rsidRDefault="00A70BC4" w:rsidP="00CA2EEC">
      <w:pPr>
        <w:pStyle w:val="a4"/>
      </w:pPr>
      <w:r>
        <w:t>* * *</w:t>
      </w:r>
    </w:p>
    <w:p w14:paraId="133D7E4F" w14:textId="77777777" w:rsidR="004F45C6" w:rsidRDefault="00A70BC4" w:rsidP="00A70BC4">
      <w:r>
        <w:t xml:space="preserve">Пушкин писал стихи гусиным пером, но Пушкин не был гусём. Библия —гусиное перо Бога. </w:t>
      </w:r>
    </w:p>
    <w:p w14:paraId="1C824C1B" w14:textId="77777777" w:rsidR="004F45C6" w:rsidRDefault="00A70BC4" w:rsidP="00CA2EEC">
      <w:pPr>
        <w:pStyle w:val="a4"/>
      </w:pPr>
      <w:r>
        <w:t>* * *</w:t>
      </w:r>
    </w:p>
    <w:p w14:paraId="2852D6D5" w14:textId="39235BB7" w:rsidR="00A70BC4" w:rsidRDefault="00A70BC4" w:rsidP="0085133E">
      <w:r>
        <w:t xml:space="preserve">Может ли Бог сотворить камень, который раздавит Бога? </w:t>
      </w:r>
    </w:p>
    <w:p w14:paraId="18EFA06B" w14:textId="5EEE9A49" w:rsidR="00A70BC4" w:rsidRDefault="00A70BC4" w:rsidP="0085133E">
      <w:r>
        <w:t xml:space="preserve">Может. Уже сотворил — это Библия. </w:t>
      </w:r>
    </w:p>
    <w:p w14:paraId="378033B5" w14:textId="77777777" w:rsidR="004F45C6" w:rsidRDefault="00A70BC4" w:rsidP="00A70BC4">
      <w:r>
        <w:t xml:space="preserve">Это шутка. Бог сильнее даже Слова Божьего. </w:t>
      </w:r>
    </w:p>
    <w:p w14:paraId="2B087A42" w14:textId="77777777" w:rsidR="004F45C6" w:rsidRDefault="00A70BC4" w:rsidP="00CA2EEC">
      <w:pPr>
        <w:pStyle w:val="a4"/>
      </w:pPr>
      <w:r>
        <w:t>* * *</w:t>
      </w:r>
    </w:p>
    <w:p w14:paraId="6281AA41" w14:textId="77777777" w:rsidR="004F45C6" w:rsidRDefault="00A70BC4" w:rsidP="00A70BC4">
      <w:r>
        <w:t xml:space="preserve">Библия без Бога — деньги на ветер. </w:t>
      </w:r>
    </w:p>
    <w:p w14:paraId="36E4F39B" w14:textId="77777777" w:rsidR="004F45C6" w:rsidRDefault="00A70BC4" w:rsidP="00CA2EEC">
      <w:pPr>
        <w:pStyle w:val="a4"/>
      </w:pPr>
      <w:r>
        <w:t>* * *</w:t>
      </w:r>
    </w:p>
    <w:p w14:paraId="3CB1FC1F" w14:textId="77777777" w:rsidR="004F45C6" w:rsidRDefault="00A70BC4" w:rsidP="00A70BC4">
      <w:r>
        <w:t xml:space="preserve">Фарисейство — загар от Солнца Правды. Загорать тоже нужно в меру… </w:t>
      </w:r>
    </w:p>
    <w:p w14:paraId="19A3D20E" w14:textId="77777777" w:rsidR="004F45C6" w:rsidRDefault="00A70BC4" w:rsidP="00CA2EEC">
      <w:pPr>
        <w:pStyle w:val="a4"/>
      </w:pPr>
      <w:r>
        <w:t>* * *</w:t>
      </w:r>
    </w:p>
    <w:p w14:paraId="754EC324" w14:textId="77777777" w:rsidR="004F45C6" w:rsidRDefault="00A70BC4" w:rsidP="00A70BC4">
      <w:r>
        <w:t xml:space="preserve">Воинствующий ханжа подобен метеорологу, который дует на флюгер, чтобы доказать существование ветра. Атеист же воинствующий подобен метеорологу, который убирает все приборы и запирается в чулане, а то и воздух откачивает из этого чулана, чтобы изучение ветра не затенялось воздействием воздуха. </w:t>
      </w:r>
    </w:p>
    <w:p w14:paraId="236AE049" w14:textId="6DF5446C" w:rsidR="004F45C6" w:rsidRDefault="00A70BC4" w:rsidP="00CA2EEC">
      <w:pPr>
        <w:pStyle w:val="a4"/>
      </w:pPr>
      <w:r>
        <w:t>* * *</w:t>
      </w:r>
    </w:p>
    <w:p w14:paraId="4EEE3526" w14:textId="77777777" w:rsidR="004F45C6" w:rsidRDefault="00A70BC4" w:rsidP="00A70BC4">
      <w:r>
        <w:t xml:space="preserve">Ханжи от религии утверждают, что живут, чтобы молиться, а другие молятся, чтобы жить. Ханжи от кулинарии сказали бы, что живут, чтобы есть. Ханжи от военного министерства сказали бы, что живут, чтобы воевать. </w:t>
      </w:r>
    </w:p>
    <w:p w14:paraId="127EA9B0" w14:textId="77777777" w:rsidR="004F45C6" w:rsidRDefault="00A70BC4" w:rsidP="00CA2EEC">
      <w:pPr>
        <w:pStyle w:val="a4"/>
      </w:pPr>
      <w:r>
        <w:t>* * *</w:t>
      </w:r>
    </w:p>
    <w:p w14:paraId="62A91F94" w14:textId="77777777" w:rsidR="004F45C6" w:rsidRDefault="00A70BC4" w:rsidP="00A70BC4">
      <w:r>
        <w:lastRenderedPageBreak/>
        <w:t xml:space="preserve">Быть христианином умнее, чем быть атеистом, потому что всё плохое, что есть в Церкви, есть и за её пределами. </w:t>
      </w:r>
    </w:p>
    <w:p w14:paraId="1E296742" w14:textId="77777777" w:rsidR="004F45C6" w:rsidRDefault="00A70BC4" w:rsidP="00CA2EEC">
      <w:pPr>
        <w:pStyle w:val="a4"/>
      </w:pPr>
      <w:r>
        <w:t>* * *</w:t>
      </w:r>
    </w:p>
    <w:p w14:paraId="679A132B" w14:textId="77777777" w:rsidR="004F45C6" w:rsidRDefault="00A70BC4" w:rsidP="00A70BC4">
      <w:r>
        <w:t xml:space="preserve">Наука ищет истину, вера дает истине искать себя. </w:t>
      </w:r>
    </w:p>
    <w:p w14:paraId="183371A3" w14:textId="77777777" w:rsidR="004F45C6" w:rsidRDefault="00A70BC4" w:rsidP="00CA2EEC">
      <w:pPr>
        <w:pStyle w:val="a4"/>
      </w:pPr>
      <w:r>
        <w:t>* * *</w:t>
      </w:r>
    </w:p>
    <w:p w14:paraId="485C411F" w14:textId="77777777" w:rsidR="004F45C6" w:rsidRDefault="00A70BC4" w:rsidP="00A70BC4">
      <w:r>
        <w:t xml:space="preserve">Теряют лишь сильную веру. Если человек подхватил вошь, он ее не потеряет, а если схватит тигра…Впрочем, на некоторых людях даже вши дохнут. </w:t>
      </w:r>
    </w:p>
    <w:p w14:paraId="76165314" w14:textId="77777777" w:rsidR="004F45C6" w:rsidRDefault="00A70BC4" w:rsidP="00CA2EEC">
      <w:pPr>
        <w:pStyle w:val="a4"/>
      </w:pPr>
      <w:r>
        <w:t>* * *</w:t>
      </w:r>
    </w:p>
    <w:p w14:paraId="6DADF153" w14:textId="77777777" w:rsidR="004F45C6" w:rsidRDefault="00A70BC4" w:rsidP="00A70BC4">
      <w:r>
        <w:t xml:space="preserve">Чем благодать отличается от халявы? За благодать нельзя не отдать всего себя, иначе какая же это благодать. За халяву нельзя отдать хотя бы копейку, иначе какая же это халява. </w:t>
      </w:r>
    </w:p>
    <w:p w14:paraId="0E32E35E" w14:textId="77777777" w:rsidR="004F45C6" w:rsidRDefault="00A70BC4" w:rsidP="00CA2EEC">
      <w:pPr>
        <w:pStyle w:val="a4"/>
      </w:pPr>
      <w:r>
        <w:t>* * *</w:t>
      </w:r>
    </w:p>
    <w:p w14:paraId="03AE1B60" w14:textId="77777777" w:rsidR="004F45C6" w:rsidRDefault="00A70BC4" w:rsidP="00A70BC4">
      <w:r>
        <w:t>Один литератор жалел, что Библия не написана от первого лица. Ну, во-первых, она написана Первым Лицом, хотя обычно в третьем лице, а во-вторых то и дело оказывается, что очень многое в Библии — именно от первого лица, хотя и лишено формальных признаков «автобиографичности».</w:t>
      </w:r>
    </w:p>
    <w:p w14:paraId="0DD4487B" w14:textId="77777777" w:rsidR="004F45C6" w:rsidRDefault="00076BF3" w:rsidP="00A17481">
      <w:pPr>
        <w:pStyle w:val="3"/>
      </w:pPr>
      <w:r>
        <w:t xml:space="preserve">3. Мистика, духовность. Апофатика и катафатика. Боговдохновенность. Чудеса (чудо). Знамения. </w:t>
      </w:r>
    </w:p>
    <w:p w14:paraId="611D7A3F" w14:textId="77777777" w:rsidR="004F45C6" w:rsidRDefault="00076BF3" w:rsidP="00076BF3">
      <w:r>
        <w:t>Бог говорит не словами, Бог говорит Богом, потому что Бог и есть Слово.</w:t>
      </w:r>
    </w:p>
    <w:p w14:paraId="4CAAA3C4" w14:textId="77777777" w:rsidR="004F45C6" w:rsidRDefault="00076BF3" w:rsidP="00CA2EEC">
      <w:pPr>
        <w:pStyle w:val="a4"/>
      </w:pPr>
      <w:r>
        <w:t>*  *  *</w:t>
      </w:r>
    </w:p>
    <w:p w14:paraId="062C532F" w14:textId="77777777" w:rsidR="004F45C6" w:rsidRDefault="00076BF3" w:rsidP="00076BF3">
      <w:r>
        <w:t>Мистика — зерно, вера — мельница, религия — хлеб, Церковь — столовая. Благотворительная!</w:t>
      </w:r>
    </w:p>
    <w:p w14:paraId="5BFE21C4" w14:textId="77777777" w:rsidR="004F45C6" w:rsidRDefault="00076BF3" w:rsidP="00CA2EEC">
      <w:pPr>
        <w:pStyle w:val="a4"/>
      </w:pPr>
      <w:r>
        <w:t>*  *  *</w:t>
      </w:r>
    </w:p>
    <w:p w14:paraId="206ED877" w14:textId="6D7FD43D" w:rsidR="00076BF3" w:rsidRDefault="00076BF3" w:rsidP="0085133E">
      <w:r>
        <w:t xml:space="preserve">Чудо — когда Бог делает то, что </w:t>
      </w:r>
      <w:r w:rsidR="0085133E">
        <w:t xml:space="preserve">должен был бы сделать человек. </w:t>
      </w:r>
    </w:p>
    <w:p w14:paraId="3A606063" w14:textId="77777777" w:rsidR="004F45C6" w:rsidRDefault="00076BF3" w:rsidP="00076BF3">
      <w:r>
        <w:lastRenderedPageBreak/>
        <w:t>Когда человек делает то, что должен был бы делать Бог, это — чудачество.</w:t>
      </w:r>
    </w:p>
    <w:p w14:paraId="2B32F55B" w14:textId="77777777" w:rsidR="004F45C6" w:rsidRDefault="00076BF3" w:rsidP="00CA2EEC">
      <w:pPr>
        <w:pStyle w:val="a4"/>
      </w:pPr>
      <w:r>
        <w:t>*  *  *</w:t>
      </w:r>
    </w:p>
    <w:p w14:paraId="3605BEA5" w14:textId="77777777" w:rsidR="004F45C6" w:rsidRDefault="00076BF3" w:rsidP="00076BF3">
      <w:r>
        <w:t>Христианство есть демистификация всякой религии плюс обожение всего человечества.</w:t>
      </w:r>
    </w:p>
    <w:p w14:paraId="71664DA0" w14:textId="77777777" w:rsidR="004F45C6" w:rsidRDefault="00076BF3" w:rsidP="00CA2EEC">
      <w:pPr>
        <w:pStyle w:val="a4"/>
      </w:pPr>
      <w:r>
        <w:t>*  *  *</w:t>
      </w:r>
    </w:p>
    <w:p w14:paraId="749F53FD" w14:textId="77777777" w:rsidR="004F45C6" w:rsidRDefault="00076BF3" w:rsidP="00076BF3">
      <w:r>
        <w:t>Мы просим о чуде как о заменителе нас: пусть другому будет хорошо, Господи! Я ничего не могу, Ты можешь, сделай что-нибудь! Бог-</w:t>
      </w:r>
      <w:r>
        <w:lastRenderedPageBreak/>
        <w:t>то, может, и сделает, но прежде всего Он говорит: «А ты? Ты для другого сделал, что мог? Что ты Меня вместо себя подставляешь-выпихиваешь? Бог без человека — чудо на ветер!»</w:t>
      </w:r>
    </w:p>
    <w:p w14:paraId="27D3EC7E" w14:textId="77777777" w:rsidR="004F45C6" w:rsidRDefault="00076BF3" w:rsidP="00A17481">
      <w:pPr>
        <w:pStyle w:val="3"/>
      </w:pPr>
      <w:r>
        <w:t xml:space="preserve">4. Истина. Бог Отец, единство Бога. Имя Божие. Слава Божия. </w:t>
      </w:r>
    </w:p>
    <w:p w14:paraId="66B28902" w14:textId="77777777" w:rsidR="004F45C6" w:rsidRDefault="00076BF3" w:rsidP="00076BF3">
      <w:r>
        <w:t xml:space="preserve">Небо без Бога — что земля без неба. </w:t>
      </w:r>
    </w:p>
    <w:p w14:paraId="073F1392" w14:textId="69A12919" w:rsidR="004F45C6" w:rsidRDefault="00076BF3" w:rsidP="00CA2EEC">
      <w:pPr>
        <w:pStyle w:val="a4"/>
      </w:pPr>
      <w:r>
        <w:t>* * *</w:t>
      </w:r>
    </w:p>
    <w:p w14:paraId="0521978C" w14:textId="77777777" w:rsidR="004F45C6" w:rsidRDefault="00076BF3" w:rsidP="00076BF3">
      <w:r>
        <w:t xml:space="preserve">Истина есть не то, что мы познаём, а Тот, Кто познаёт нас. </w:t>
      </w:r>
    </w:p>
    <w:p w14:paraId="74535AD8" w14:textId="77777777" w:rsidR="004F45C6" w:rsidRDefault="00076BF3" w:rsidP="00CA2EEC">
      <w:pPr>
        <w:pStyle w:val="a4"/>
      </w:pPr>
      <w:r>
        <w:t>* * *</w:t>
      </w:r>
    </w:p>
    <w:p w14:paraId="3B56E9C9" w14:textId="77777777" w:rsidR="004F45C6" w:rsidRDefault="00076BF3" w:rsidP="00076BF3">
      <w:r>
        <w:t xml:space="preserve">Эгоизм убивает эго. Бог о Себе говорит: «Эго эсми», «Аз есмь», потому что эго Божие предельно обращено за пределы Беспредельного. </w:t>
      </w:r>
    </w:p>
    <w:p w14:paraId="6FBF966A" w14:textId="77777777" w:rsidR="004F45C6" w:rsidRDefault="00076BF3" w:rsidP="00CA2EEC">
      <w:pPr>
        <w:pStyle w:val="a4"/>
      </w:pPr>
      <w:r>
        <w:t>* * *</w:t>
      </w:r>
    </w:p>
    <w:p w14:paraId="55E468BB" w14:textId="77777777" w:rsidR="004F45C6" w:rsidRDefault="00076BF3" w:rsidP="00076BF3">
      <w:r>
        <w:t xml:space="preserve">Граждане! Уступайте место Богу — Он старше всех нас, вместе взятых! </w:t>
      </w:r>
    </w:p>
    <w:p w14:paraId="33944498" w14:textId="77777777" w:rsidR="004F45C6" w:rsidRDefault="00076BF3" w:rsidP="00CA2EEC">
      <w:pPr>
        <w:pStyle w:val="a4"/>
      </w:pPr>
      <w:r>
        <w:t>* * *</w:t>
      </w:r>
    </w:p>
    <w:p w14:paraId="708CE8C0" w14:textId="77777777" w:rsidR="004F45C6" w:rsidRDefault="00076BF3" w:rsidP="00076BF3">
      <w:r>
        <w:t xml:space="preserve">Бог невидим, потому что вглядывается в нас, и Бог неслышим, потому что вслушивается в нас. </w:t>
      </w:r>
    </w:p>
    <w:p w14:paraId="294CC990" w14:textId="77777777" w:rsidR="004F45C6" w:rsidRDefault="00076BF3" w:rsidP="00CA2EEC">
      <w:pPr>
        <w:pStyle w:val="a4"/>
      </w:pPr>
      <w:r>
        <w:t>* * *</w:t>
      </w:r>
    </w:p>
    <w:p w14:paraId="2230CF0C" w14:textId="77777777" w:rsidR="004F45C6" w:rsidRDefault="00076BF3" w:rsidP="00076BF3">
      <w:r>
        <w:t xml:space="preserve">Бог — недостающее звено между человеком и человеком. </w:t>
      </w:r>
    </w:p>
    <w:p w14:paraId="6C3958D5" w14:textId="77777777" w:rsidR="004F45C6" w:rsidRDefault="00076BF3" w:rsidP="00CA2EEC">
      <w:pPr>
        <w:pStyle w:val="a4"/>
      </w:pPr>
      <w:r>
        <w:t>* * *</w:t>
      </w:r>
    </w:p>
    <w:p w14:paraId="6B18D60B" w14:textId="4583CC17" w:rsidR="00076BF3" w:rsidRDefault="00076BF3" w:rsidP="00076BF3">
      <w:r>
        <w:t>Бог так велик, что свободно проходит в игольное ушко, и рядом с Ним ещё остается место для человека…</w:t>
      </w:r>
    </w:p>
    <w:p w14:paraId="02466E2F" w14:textId="3A96F04D" w:rsidR="00471B67" w:rsidRDefault="00471B67" w:rsidP="00CA2EEC">
      <w:pPr>
        <w:pStyle w:val="a4"/>
      </w:pPr>
      <w:r w:rsidRPr="00471B67">
        <w:t>* * *</w:t>
      </w:r>
    </w:p>
    <w:p w14:paraId="4B8D9802" w14:textId="1A91C82D" w:rsidR="00471B67" w:rsidRDefault="00471B67" w:rsidP="00471B67">
      <w:r w:rsidRPr="005E39CF">
        <w:t>Всемогущество Бога</w:t>
      </w:r>
      <w:r>
        <w:t xml:space="preserve"> — </w:t>
      </w:r>
      <w:r w:rsidRPr="005E39CF">
        <w:t>как масса Бога. Любовь Божия</w:t>
      </w:r>
      <w:r>
        <w:t xml:space="preserve"> — </w:t>
      </w:r>
      <w:r w:rsidRPr="005E39CF">
        <w:t>вес Божий.</w:t>
      </w:r>
    </w:p>
    <w:p w14:paraId="2A141890" w14:textId="5808F320" w:rsidR="002F0AB8" w:rsidRDefault="002F0AB8" w:rsidP="00CA2EEC">
      <w:pPr>
        <w:pStyle w:val="a4"/>
      </w:pPr>
      <w:r w:rsidRPr="002F0AB8">
        <w:lastRenderedPageBreak/>
        <w:t>* * *</w:t>
      </w:r>
    </w:p>
    <w:p w14:paraId="19BF7AA0" w14:textId="77777777" w:rsidR="004F45C6" w:rsidRDefault="002F0AB8" w:rsidP="00471B67">
      <w:r w:rsidRPr="002F0AB8">
        <w:t xml:space="preserve">Блаженный Августин сказал: «Мятётся наше сердце, Боже, пока не успокоится в Тебе». Это правда, но всё-таки на самом деле «покой в </w:t>
      </w:r>
      <w:r w:rsidRPr="002F0AB8">
        <w:lastRenderedPageBreak/>
        <w:t>Боге» — это такая энергетика, такая буря-шмуря, что назвать это покоем можно лишь в сравнении с пьяной дракой, которая, действительно, сплошное беспокойство для участников и наблюдателей.</w:t>
      </w:r>
    </w:p>
    <w:p w14:paraId="02DB50A4" w14:textId="77777777" w:rsidR="004F45C6" w:rsidRDefault="0085133E" w:rsidP="00A17481">
      <w:pPr>
        <w:pStyle w:val="3"/>
      </w:pPr>
      <w:r>
        <w:t>5. Творение и творчество. Власть Божия. Сила, могущество. Любовь Божия к людям. Вера и дела (активизм, активность и пассивность, творчество, созерцательность)</w:t>
      </w:r>
    </w:p>
    <w:p w14:paraId="5826B654" w14:textId="61CFFAF4" w:rsidR="0085133E" w:rsidRDefault="0085133E" w:rsidP="0085133E">
      <w:r>
        <w:t xml:space="preserve">«Современный перевод Библии» это как? «И посмотрел Бог на дела рук своих и сказал: «А ничего вышло!» </w:t>
      </w:r>
    </w:p>
    <w:p w14:paraId="56601D0A" w14:textId="77777777" w:rsidR="004F45C6" w:rsidRDefault="0085133E" w:rsidP="0085133E">
      <w:r>
        <w:t xml:space="preserve">Потому что в современном русском языке «ничего» — это «всё хорошо!» А когда говорят «всё!» — значит, конец, всё кончено, ничего не остаётся кроме как в гроб. </w:t>
      </w:r>
    </w:p>
    <w:p w14:paraId="79FAF2AB" w14:textId="77777777" w:rsidR="004F45C6" w:rsidRDefault="0085133E" w:rsidP="00CA2EEC">
      <w:pPr>
        <w:pStyle w:val="a4"/>
      </w:pPr>
      <w:r>
        <w:t>* * *</w:t>
      </w:r>
    </w:p>
    <w:p w14:paraId="27E39A64" w14:textId="4046DF8D" w:rsidR="0085133E" w:rsidRDefault="0085133E" w:rsidP="0085133E">
      <w:r>
        <w:t xml:space="preserve">Человек видит мир через перископ, а Бог — через микроскоп. </w:t>
      </w:r>
    </w:p>
    <w:p w14:paraId="28E5BC55" w14:textId="77777777" w:rsidR="004276AE" w:rsidRDefault="004276AE" w:rsidP="00CA2EEC">
      <w:pPr>
        <w:pStyle w:val="a4"/>
      </w:pPr>
      <w:r>
        <w:t>* * *</w:t>
      </w:r>
    </w:p>
    <w:p w14:paraId="4D98F834" w14:textId="77777777" w:rsidR="004F45C6" w:rsidRDefault="004276AE" w:rsidP="0085133E">
      <w:r w:rsidRPr="004276AE">
        <w:t> Сводить творчество к однократному акту творения — как сводить брак к поцелую.</w:t>
      </w:r>
    </w:p>
    <w:p w14:paraId="69831D74" w14:textId="612A576D" w:rsidR="004F45C6" w:rsidRDefault="0085133E" w:rsidP="00CA2EEC">
      <w:pPr>
        <w:pStyle w:val="a4"/>
      </w:pPr>
      <w:r>
        <w:t>* *</w:t>
      </w:r>
      <w:r w:rsidR="00311189">
        <w:t xml:space="preserve"> </w:t>
      </w:r>
      <w:r>
        <w:t xml:space="preserve"> *</w:t>
      </w:r>
    </w:p>
    <w:p w14:paraId="3B027A89" w14:textId="77777777" w:rsidR="004F45C6" w:rsidRDefault="0085133E" w:rsidP="0085133E">
      <w:r>
        <w:t xml:space="preserve"> «Я любим» — творит человека. «Я люблю» — человек творит. «Мы любим» — встреча человека с Творцом. </w:t>
      </w:r>
    </w:p>
    <w:p w14:paraId="15E864CD" w14:textId="77777777" w:rsidR="004F45C6" w:rsidRDefault="0085133E" w:rsidP="00CA2EEC">
      <w:pPr>
        <w:pStyle w:val="a4"/>
      </w:pPr>
      <w:r>
        <w:t>* * *</w:t>
      </w:r>
    </w:p>
    <w:p w14:paraId="4D9C5984" w14:textId="77777777" w:rsidR="004F45C6" w:rsidRDefault="0085133E" w:rsidP="0085133E">
      <w:r>
        <w:t>Что для неверующего мироздание, для верующего — мирозадание.</w:t>
      </w:r>
    </w:p>
    <w:p w14:paraId="6A92ED45" w14:textId="77777777" w:rsidR="00364438" w:rsidRDefault="00364438" w:rsidP="00364438">
      <w:pPr>
        <w:pStyle w:val="a4"/>
      </w:pPr>
      <w:r>
        <w:t>* * *</w:t>
      </w:r>
    </w:p>
    <w:p w14:paraId="21345850" w14:textId="52FA1685" w:rsidR="00364438" w:rsidRPr="00364438" w:rsidRDefault="00364438" w:rsidP="00364438">
      <w:r w:rsidRPr="00364438">
        <w:t>Кто всё это сотворил? — Ну, Я... — Сотри всё и марш в угол!</w:t>
      </w:r>
    </w:p>
    <w:p w14:paraId="151FFBDE" w14:textId="77777777" w:rsidR="004F45C6" w:rsidRDefault="00D55B24" w:rsidP="00A17481">
      <w:pPr>
        <w:pStyle w:val="3"/>
      </w:pPr>
      <w:r>
        <w:t>6. Видимое и невидимое. Рай. Животные. Ангелы. Сатана. Бесы.</w:t>
      </w:r>
    </w:p>
    <w:p w14:paraId="43B82E0B" w14:textId="77777777" w:rsidR="004F45C6" w:rsidRDefault="00D55B24" w:rsidP="00D55B24">
      <w:r>
        <w:t xml:space="preserve">Рай не золотой век человечества, Рай золотой век богочеловечества. </w:t>
      </w:r>
    </w:p>
    <w:p w14:paraId="0DDA448C" w14:textId="77777777" w:rsidR="004F45C6" w:rsidRDefault="00D55B24" w:rsidP="00CA2EEC">
      <w:pPr>
        <w:pStyle w:val="a4"/>
      </w:pPr>
      <w:r>
        <w:t>* * *</w:t>
      </w:r>
    </w:p>
    <w:p w14:paraId="374A2894" w14:textId="77777777" w:rsidR="004F45C6" w:rsidRDefault="00D55B24" w:rsidP="00D55B24">
      <w:r>
        <w:lastRenderedPageBreak/>
        <w:t>Вечность не знает сытости.</w:t>
      </w:r>
    </w:p>
    <w:p w14:paraId="2913B138" w14:textId="77777777" w:rsidR="004F45C6" w:rsidRDefault="00D55B24" w:rsidP="00CA2EEC">
      <w:pPr>
        <w:pStyle w:val="a4"/>
      </w:pPr>
      <w:r>
        <w:t>* * *</w:t>
      </w:r>
    </w:p>
    <w:p w14:paraId="6D28F509" w14:textId="77777777" w:rsidR="004F45C6" w:rsidRDefault="00D55B24" w:rsidP="00D55B24">
      <w:r>
        <w:t xml:space="preserve">Рай — место, к которому невозможно привыкнуть. </w:t>
      </w:r>
    </w:p>
    <w:p w14:paraId="4B27C1A3" w14:textId="77777777" w:rsidR="004F45C6" w:rsidRDefault="00D55B24" w:rsidP="00CA2EEC">
      <w:pPr>
        <w:pStyle w:val="a4"/>
      </w:pPr>
      <w:r>
        <w:t>* * *</w:t>
      </w:r>
    </w:p>
    <w:p w14:paraId="5CFC460E" w14:textId="77777777" w:rsidR="004F45C6" w:rsidRDefault="00D55B24" w:rsidP="00D55B24">
      <w:r>
        <w:t xml:space="preserve">Как ни далеко мы ушли от Рая, каждый день мы можем соприкоснуться с тем, с чем соприкасался человек уже в Раю: с заповедями и с молитвой «Отче наш». Конечно, в Раю были другие заповеди (точнее, заповедь), там не было нужды говорить о любви к Богу, потому что была любовь к Богу, не было нужды запрещать прелюбодеяние, потому что была любовь к женщине, не было нужды запрещать убийство и зависть, потому что была любовь к человеку. Единственная заповедь, которая была уже в Раю: «От дерева познания добра и зла, не ешь от него» [Быт. 2, 17]. Не трать время на что-либо помимо любви! Кто-то понимает познание как власть, так пусть не играет со властью. Кто-то понимает познание как просто исследование, так пусть не исследует. Кто-то понимает познание как любовь, так пусть не познаёт того, что недостойно любви. </w:t>
      </w:r>
    </w:p>
    <w:p w14:paraId="25FFF69B" w14:textId="77777777" w:rsidR="004F45C6" w:rsidRDefault="00D55B24" w:rsidP="00CA2EEC">
      <w:pPr>
        <w:pStyle w:val="a4"/>
      </w:pPr>
      <w:r>
        <w:t>* * *</w:t>
      </w:r>
    </w:p>
    <w:p w14:paraId="258EC919" w14:textId="77777777" w:rsidR="004F45C6" w:rsidRDefault="00D55B24" w:rsidP="00D55B24">
      <w:r>
        <w:t xml:space="preserve">Паршивому поросёнку и в Петровки мороз, желающему войти в искушение весь рай — искушение. Собственно, ад и есть рай с точки зрения искушённого наблюдателя. </w:t>
      </w:r>
    </w:p>
    <w:p w14:paraId="4276B8DE" w14:textId="77777777" w:rsidR="004F45C6" w:rsidRDefault="00D55B24" w:rsidP="00CA2EEC">
      <w:pPr>
        <w:pStyle w:val="a4"/>
      </w:pPr>
      <w:r>
        <w:t>* * *</w:t>
      </w:r>
    </w:p>
    <w:p w14:paraId="701DEE2F" w14:textId="77777777" w:rsidR="004F45C6" w:rsidRDefault="00D55B24" w:rsidP="00D55B24">
      <w:r>
        <w:t xml:space="preserve">Ад — это свобода от покаяния.— место, к которому мы привыкли, еще не попав в него. </w:t>
      </w:r>
    </w:p>
    <w:p w14:paraId="1AB92F41" w14:textId="77777777" w:rsidR="004F45C6" w:rsidRDefault="00D55B24" w:rsidP="00CA2EEC">
      <w:pPr>
        <w:pStyle w:val="a4"/>
      </w:pPr>
      <w:r>
        <w:t>* * *</w:t>
      </w:r>
    </w:p>
    <w:p w14:paraId="0B3016DE" w14:textId="77777777" w:rsidR="004F45C6" w:rsidRDefault="00D55B24" w:rsidP="00D55B24">
      <w:r>
        <w:t xml:space="preserve">Христос помогает идти по воде, сатана помогает идти по крови. </w:t>
      </w:r>
    </w:p>
    <w:p w14:paraId="00B399E1" w14:textId="77777777" w:rsidR="004F45C6" w:rsidRDefault="00D55B24" w:rsidP="00CA2EEC">
      <w:pPr>
        <w:pStyle w:val="a4"/>
      </w:pPr>
      <w:r>
        <w:t>* * *</w:t>
      </w:r>
    </w:p>
    <w:p w14:paraId="29AF7C75" w14:textId="77777777" w:rsidR="004F45C6" w:rsidRDefault="00D55B24" w:rsidP="00D55B24">
      <w:r>
        <w:t xml:space="preserve">Сатана – бог несвободы. </w:t>
      </w:r>
    </w:p>
    <w:p w14:paraId="44923EBE" w14:textId="77777777" w:rsidR="004F45C6" w:rsidRDefault="00D55B24" w:rsidP="00CA2EEC">
      <w:pPr>
        <w:pStyle w:val="a4"/>
      </w:pPr>
      <w:r>
        <w:lastRenderedPageBreak/>
        <w:t>* * *</w:t>
      </w:r>
    </w:p>
    <w:p w14:paraId="2D233A61" w14:textId="77777777" w:rsidR="004F45C6" w:rsidRDefault="00D55B24" w:rsidP="00D55B24">
      <w:r>
        <w:t xml:space="preserve">Бесы унылы, потому что не могут добиться своего, но ещё более — потому что знают, как глупо то, чего они добиваются. </w:t>
      </w:r>
    </w:p>
    <w:p w14:paraId="3B830535" w14:textId="77777777" w:rsidR="004F45C6" w:rsidRDefault="00D55B24" w:rsidP="00CA2EEC">
      <w:pPr>
        <w:pStyle w:val="a4"/>
      </w:pPr>
      <w:r>
        <w:t>* * *</w:t>
      </w:r>
    </w:p>
    <w:p w14:paraId="374776C8" w14:textId="77777777" w:rsidR="004F45C6" w:rsidRDefault="00D55B24" w:rsidP="00D55B24">
      <w:r>
        <w:t xml:space="preserve">Враг не дремлет, но и ангелы не храпят. </w:t>
      </w:r>
    </w:p>
    <w:p w14:paraId="041D1777" w14:textId="77777777" w:rsidR="004F45C6" w:rsidRDefault="00D55B24" w:rsidP="00CA2EEC">
      <w:pPr>
        <w:pStyle w:val="a4"/>
      </w:pPr>
      <w:r>
        <w:t>* * *</w:t>
      </w:r>
    </w:p>
    <w:p w14:paraId="5ABA4E81" w14:textId="77777777" w:rsidR="004F45C6" w:rsidRDefault="00D55B24" w:rsidP="00D55B24">
      <w:r>
        <w:t xml:space="preserve">Бог не размазывает сатану по стенке потому, что Бог хороший штукатур. </w:t>
      </w:r>
    </w:p>
    <w:p w14:paraId="36C33C7A" w14:textId="77777777" w:rsidR="004F45C6" w:rsidRDefault="00D55B24" w:rsidP="00CA2EEC">
      <w:pPr>
        <w:pStyle w:val="a4"/>
      </w:pPr>
      <w:r>
        <w:t>* * *</w:t>
      </w:r>
    </w:p>
    <w:p w14:paraId="5D7B6163" w14:textId="38628634" w:rsidR="00D55B24" w:rsidRDefault="00D55B24" w:rsidP="00131AAD">
      <w:r>
        <w:t>Жизнь без зла — до смерти кр</w:t>
      </w:r>
      <w:r w:rsidR="00131AAD">
        <w:t xml:space="preserve">естный путь, после смерти рай. </w:t>
      </w:r>
    </w:p>
    <w:p w14:paraId="7A18B72B" w14:textId="77777777" w:rsidR="004F45C6" w:rsidRDefault="00D55B24" w:rsidP="00D55B24">
      <w:r>
        <w:t>Жизнь без возможности зла — до смерти пошлятина, после смерти ад.</w:t>
      </w:r>
    </w:p>
    <w:p w14:paraId="785A39D9" w14:textId="77777777" w:rsidR="004F45C6" w:rsidRDefault="00AF07AD" w:rsidP="00A17481">
      <w:pPr>
        <w:pStyle w:val="3"/>
      </w:pPr>
      <w:r>
        <w:t xml:space="preserve">7. Человек и человечество.  Жизнь. Благодарность. Душа и тело. Адам и Ева. </w:t>
      </w:r>
    </w:p>
    <w:p w14:paraId="5A7888AC" w14:textId="77777777" w:rsidR="004F45C6" w:rsidRDefault="00AF07AD" w:rsidP="00AF07AD">
      <w:r>
        <w:t>Человек — любимая мозоль Господа Бога.</w:t>
      </w:r>
    </w:p>
    <w:p w14:paraId="3419A53A" w14:textId="3068C92A" w:rsidR="004F45C6" w:rsidRDefault="00AF07AD" w:rsidP="00CA2EEC">
      <w:pPr>
        <w:pStyle w:val="a4"/>
      </w:pPr>
      <w:r>
        <w:t>* *</w:t>
      </w:r>
      <w:r w:rsidR="00311189">
        <w:t xml:space="preserve"> </w:t>
      </w:r>
      <w:r>
        <w:t xml:space="preserve"> *</w:t>
      </w:r>
    </w:p>
    <w:p w14:paraId="3D9B2F80" w14:textId="5D201D87" w:rsidR="00AF07AD" w:rsidRDefault="00AF07AD" w:rsidP="00AF07AD">
      <w:r>
        <w:t xml:space="preserve">Бог всесилен любовью и творчеством. Человек всесилен свободой. Два всесилия сталкиваются — и уступает, разумеется, Божие. </w:t>
      </w:r>
    </w:p>
    <w:p w14:paraId="1413E69B" w14:textId="77777777" w:rsidR="004F45C6" w:rsidRDefault="00AF07AD" w:rsidP="00AF07AD">
      <w:r>
        <w:t xml:space="preserve">Это не оправдание Бога и не обвинение человека. Не оправдание любви и не обвинение свободы. Просто напоминание: любовь сама по себе есть свобода, но свобода сама по себе ещё не любовь и не творчество. </w:t>
      </w:r>
    </w:p>
    <w:p w14:paraId="5E96945E" w14:textId="77777777" w:rsidR="004F45C6" w:rsidRDefault="00AF07AD" w:rsidP="00CA2EEC">
      <w:pPr>
        <w:pStyle w:val="a4"/>
      </w:pPr>
      <w:r>
        <w:t>* * *</w:t>
      </w:r>
    </w:p>
    <w:p w14:paraId="4EF6A274" w14:textId="77777777" w:rsidR="004F45C6" w:rsidRDefault="00AF07AD" w:rsidP="00AF07AD">
      <w:r>
        <w:t xml:space="preserve">Человек должен быть для людей — Богом, для Бога — человеком. А мы всё время путаем. </w:t>
      </w:r>
    </w:p>
    <w:p w14:paraId="647FB7BE" w14:textId="77777777" w:rsidR="004F45C6" w:rsidRDefault="00AF07AD" w:rsidP="00CA2EEC">
      <w:pPr>
        <w:pStyle w:val="a4"/>
      </w:pPr>
      <w:r>
        <w:t>* * *</w:t>
      </w:r>
    </w:p>
    <w:p w14:paraId="59DAA522" w14:textId="77777777" w:rsidR="004F45C6" w:rsidRDefault="00AF07AD" w:rsidP="00AF07AD">
      <w:r>
        <w:lastRenderedPageBreak/>
        <w:t xml:space="preserve">Бог есть отсутствие присутствия. Сатана есть присутствие отсутствия. Смысл жизни в том, чтобы наслаждаться теплом недосягаемого Бога и не засыпать в обжигающем вакууме зла. </w:t>
      </w:r>
    </w:p>
    <w:p w14:paraId="2F57B116" w14:textId="77777777" w:rsidR="004F45C6" w:rsidRDefault="00AF07AD" w:rsidP="00CA2EEC">
      <w:pPr>
        <w:pStyle w:val="a4"/>
      </w:pPr>
      <w:r>
        <w:t>* * *</w:t>
      </w:r>
    </w:p>
    <w:p w14:paraId="497D3BB0" w14:textId="77777777" w:rsidR="004F45C6" w:rsidRDefault="00AF07AD" w:rsidP="00AF07AD">
      <w:r>
        <w:t xml:space="preserve">Человек — губка между Богом и миром. </w:t>
      </w:r>
    </w:p>
    <w:p w14:paraId="76165F3B" w14:textId="77777777" w:rsidR="004F45C6" w:rsidRDefault="00AF07AD" w:rsidP="00CA2EEC">
      <w:pPr>
        <w:pStyle w:val="a4"/>
      </w:pPr>
      <w:r>
        <w:t>* * *</w:t>
      </w:r>
    </w:p>
    <w:p w14:paraId="4CA95146" w14:textId="77777777" w:rsidR="004F45C6" w:rsidRDefault="00AF07AD" w:rsidP="00AF07AD">
      <w:r>
        <w:t xml:space="preserve">Творец вселенной теоретически подходит для спасения и утешения человека примерно так же, как трактор — для массажа спины. А практически — кроме Него ничто и не утешает. </w:t>
      </w:r>
    </w:p>
    <w:p w14:paraId="0C02682E" w14:textId="77777777" w:rsidR="004F45C6" w:rsidRDefault="00AF07AD" w:rsidP="00CA2EEC">
      <w:pPr>
        <w:pStyle w:val="a4"/>
      </w:pPr>
      <w:r>
        <w:t>* * *</w:t>
      </w:r>
    </w:p>
    <w:p w14:paraId="25E6C931" w14:textId="77777777" w:rsidR="004F45C6" w:rsidRDefault="00AF07AD" w:rsidP="00AF07AD">
      <w:r>
        <w:t xml:space="preserve">Человек – роскошь, которую может себе позволить один Бог. </w:t>
      </w:r>
    </w:p>
    <w:p w14:paraId="06D0E303" w14:textId="77777777" w:rsidR="004F45C6" w:rsidRDefault="00AF07AD" w:rsidP="00CA2EEC">
      <w:pPr>
        <w:pStyle w:val="a4"/>
      </w:pPr>
      <w:r>
        <w:t>* * *</w:t>
      </w:r>
    </w:p>
    <w:p w14:paraId="50D8F8D7" w14:textId="77777777" w:rsidR="004F45C6" w:rsidRDefault="00AF07AD" w:rsidP="00AF07AD">
      <w:r>
        <w:t xml:space="preserve">«Нехорошо человеку быть одному» не означает, что человеку нужна жена, а означает, что человеку нужно человечество, которое без </w:t>
      </w:r>
      <w:r>
        <w:lastRenderedPageBreak/>
        <w:t xml:space="preserve">жены (или мужа) появиться не может. Быть для другого человека человечеством — вот вся «помощь», в которой нуждается другой человек. </w:t>
      </w:r>
    </w:p>
    <w:p w14:paraId="5BE521F5" w14:textId="77777777" w:rsidR="004F45C6" w:rsidRDefault="00AF07AD" w:rsidP="00CA2EEC">
      <w:pPr>
        <w:pStyle w:val="a4"/>
      </w:pPr>
      <w:r>
        <w:t>* * *</w:t>
      </w:r>
    </w:p>
    <w:p w14:paraId="0EB9DEFE" w14:textId="77777777" w:rsidR="004F45C6" w:rsidRDefault="00AF07AD" w:rsidP="00AF07AD">
      <w:r>
        <w:t xml:space="preserve">Прочность цепи определяется прочностью самого слабого звена в цепи. Все звенья могут быть идеальны, но если одно хрупкое, цепью пользоваться нельзя. В духовной жизни, в культуре тоже так. Только есть одна тонкость: не все цепи одинаково цепные. Служить литургию с пьяным священником или пьяными прихожанами не стоит. Порвётся молитва, рассыплется. Строить дом с халтурщиком нельзя. А вот в Царство Божие с ним можно. Потому что в цепи человечества все звенья слабые — и фарисеи, и мытари, и святые, и грешники. Все равно мыльные пузыри перед Богом. Это не оправдание грешников, это похвала Богу. Человечество — не кандальная или якорная цепь, а цепь коммуникационная, в которой железные звенья так же неуместны, как в электросхеме или в цепочке ДНК. </w:t>
      </w:r>
    </w:p>
    <w:p w14:paraId="2BAAAAC4" w14:textId="6A3F0544" w:rsidR="004F45C6" w:rsidRDefault="00AF07AD" w:rsidP="00CA2EEC">
      <w:pPr>
        <w:pStyle w:val="a4"/>
      </w:pPr>
      <w:r>
        <w:t>* * *</w:t>
      </w:r>
    </w:p>
    <w:p w14:paraId="583236A6" w14:textId="77777777" w:rsidR="004F45C6" w:rsidRDefault="00AF07AD" w:rsidP="00AF07AD">
      <w:r>
        <w:t>Человеческого в человеке только Божье.</w:t>
      </w:r>
    </w:p>
    <w:p w14:paraId="2BC47F97" w14:textId="77777777" w:rsidR="004F45C6" w:rsidRDefault="00AF07AD" w:rsidP="00CA2EEC">
      <w:pPr>
        <w:pStyle w:val="a4"/>
      </w:pPr>
      <w:r>
        <w:t>* * *</w:t>
      </w:r>
    </w:p>
    <w:p w14:paraId="69687BE6" w14:textId="77777777" w:rsidR="004F45C6" w:rsidRDefault="00AF07AD" w:rsidP="00AF07AD">
      <w:r>
        <w:t>И в Сахаре бывают пальмы, но все же как пальмовым, приветствующим Иисуса, должно быть не одно воскресенье, а каждый день, так и мир должен быть не пустыней с оазисами, а садом, и человек в нем садовник, роза и баобаб одновременно.</w:t>
      </w:r>
    </w:p>
    <w:p w14:paraId="2C8E8FD7" w14:textId="77777777" w:rsidR="004F45C6" w:rsidRDefault="00AF07AD" w:rsidP="00CA2EEC">
      <w:pPr>
        <w:pStyle w:val="a4"/>
      </w:pPr>
      <w:r>
        <w:t>* * *</w:t>
      </w:r>
    </w:p>
    <w:p w14:paraId="13281CAC" w14:textId="77777777" w:rsidR="004F45C6" w:rsidRDefault="00AF07AD" w:rsidP="00AF07AD">
      <w:r>
        <w:t>Чапек в «Саламандрах» спародировал отзывы разных великих людей своего времени на вопрос: «Есть ли у саламандр душа». Лучше всего вышло с Бернардом Шоу: «Есть, этим саламандры отличаются от людей». Собственно, это всё по поводу сходства обезьян и людей. Сходство доказывать не нужно, оно бросается в глаза всякому, кто посещал налоговую инспекцию или собрание действительных членов Академии Наук. Вы мне различие докажите!</w:t>
      </w:r>
    </w:p>
    <w:p w14:paraId="3BB8841B" w14:textId="77777777" w:rsidR="004F45C6" w:rsidRDefault="00A674EE" w:rsidP="00A17481">
      <w:pPr>
        <w:pStyle w:val="3"/>
      </w:pPr>
      <w:r>
        <w:lastRenderedPageBreak/>
        <w:t>8. Промысел. Грех. Искушение. Грехопадение. Гордыня. Добро и зло, спасение и гибель. Теодицея.</w:t>
      </w:r>
    </w:p>
    <w:p w14:paraId="0B78255A" w14:textId="04E0B626" w:rsidR="00A674EE" w:rsidRDefault="00A674EE" w:rsidP="00A674EE">
      <w:r>
        <w:t xml:space="preserve">Добро бессмертно, зло — вечно. </w:t>
      </w:r>
    </w:p>
    <w:p w14:paraId="0A5E5535" w14:textId="77777777" w:rsidR="004F45C6" w:rsidRDefault="00A674EE" w:rsidP="00A674EE">
      <w:r>
        <w:t xml:space="preserve">Разница как между райским блаженством и адскими муками. </w:t>
      </w:r>
    </w:p>
    <w:p w14:paraId="34B2B58A" w14:textId="77777777" w:rsidR="004F45C6" w:rsidRDefault="00A674EE" w:rsidP="00CA2EEC">
      <w:pPr>
        <w:pStyle w:val="a4"/>
      </w:pPr>
      <w:r>
        <w:t>* * *</w:t>
      </w:r>
    </w:p>
    <w:p w14:paraId="38DBB7DE" w14:textId="5FF77E3C" w:rsidR="00A674EE" w:rsidRDefault="00A674EE" w:rsidP="00A674EE">
      <w:r>
        <w:t>Грехи бывают смертные и бессмертные, большие и маленькие, жёсткие и мягкие, квадратные и круглые, ведомые и неведомые, вольные и безвольные, вонючие и благоуханные, первичные и серийные, мужественные и женственные, высокие и низкие, длинные и короткие. Только чужих грехов не бывает.</w:t>
      </w:r>
    </w:p>
    <w:p w14:paraId="48247E55" w14:textId="77777777" w:rsidR="001E038A" w:rsidRDefault="001E038A" w:rsidP="00CA2EEC">
      <w:pPr>
        <w:pStyle w:val="a4"/>
      </w:pPr>
      <w:r>
        <w:t>* * *</w:t>
      </w:r>
    </w:p>
    <w:p w14:paraId="527FBAFE" w14:textId="3BF9B600" w:rsidR="0037073D" w:rsidRDefault="001E038A" w:rsidP="001E038A">
      <w:r w:rsidRPr="00B004F1">
        <w:t>Самая главная черта благодати</w:t>
      </w:r>
      <w:r>
        <w:t xml:space="preserve"> — </w:t>
      </w:r>
      <w:r w:rsidRPr="00B004F1">
        <w:t>непреодолимость. Бог сожмёт сердце</w:t>
      </w:r>
      <w:r>
        <w:t xml:space="preserve"> — </w:t>
      </w:r>
      <w:r w:rsidRPr="00B004F1">
        <w:t>и прощай, неверие. Только вот загвоздка</w:t>
      </w:r>
      <w:r>
        <w:t xml:space="preserve"> — </w:t>
      </w:r>
      <w:r w:rsidRPr="00B004F1">
        <w:t xml:space="preserve">искушение отлично имитирует эту самую непреодолимость... Кто предупреждён, тот вооружён! Другое дело, что наше оружие всего лишь молитва. Но почему </w:t>
      </w:r>
      <w:r>
        <w:t>«</w:t>
      </w:r>
      <w:r w:rsidRPr="00B004F1">
        <w:t>всего лишь</w:t>
      </w:r>
      <w:r>
        <w:t>»</w:t>
      </w:r>
      <w:r w:rsidRPr="00B004F1">
        <w:t>?! Молитва</w:t>
      </w:r>
      <w:r>
        <w:t xml:space="preserve"> знаете ли,</w:t>
      </w:r>
      <w:r w:rsidRPr="00B004F1">
        <w:t xml:space="preserve"> это</w:t>
      </w:r>
      <w:r>
        <w:t xml:space="preserve"> не кот чихнул... Молитва это молитва</w:t>
      </w:r>
    </w:p>
    <w:p w14:paraId="34E9D97E" w14:textId="77777777" w:rsidR="00A674EE" w:rsidRDefault="00A674EE" w:rsidP="00CA2EEC">
      <w:pPr>
        <w:pStyle w:val="a4"/>
      </w:pPr>
      <w:r>
        <w:t>* * *</w:t>
      </w:r>
    </w:p>
    <w:p w14:paraId="3FF92E57" w14:textId="77777777" w:rsidR="00A674EE" w:rsidRDefault="00A674EE" w:rsidP="00A674EE">
      <w:r>
        <w:t xml:space="preserve">Зло это добро без Бога. </w:t>
      </w:r>
    </w:p>
    <w:p w14:paraId="49CE9BFA" w14:textId="77777777" w:rsidR="004F45C6" w:rsidRDefault="00A674EE" w:rsidP="00CA2EEC">
      <w:pPr>
        <w:pStyle w:val="a4"/>
      </w:pPr>
      <w:r>
        <w:t>* * *</w:t>
      </w:r>
    </w:p>
    <w:p w14:paraId="45221494" w14:textId="46EB3EA2" w:rsidR="00A674EE" w:rsidRDefault="00A674EE" w:rsidP="00A674EE">
      <w:r>
        <w:t xml:space="preserve">Выбор греха оборачивается бесконечным отсутствием выбора. </w:t>
      </w:r>
    </w:p>
    <w:p w14:paraId="69D28232" w14:textId="77777777" w:rsidR="009C143A" w:rsidRDefault="009C143A" w:rsidP="00CA2EEC">
      <w:pPr>
        <w:pStyle w:val="a4"/>
      </w:pPr>
      <w:r>
        <w:t>* * *</w:t>
      </w:r>
    </w:p>
    <w:p w14:paraId="477C4AA1" w14:textId="38432910" w:rsidR="00A674EE" w:rsidRPr="009C143A" w:rsidRDefault="009C143A" w:rsidP="009C143A">
      <w:r w:rsidRPr="009C143A">
        <w:t>Сатана вовсе не та сила, которая вечно хочет зла, а творит добро. Сатана добра не творит, от зла добра не бывает. Добро творится Богом. Мощный, широкий, разливающийся с каждым днём и веком поток добра. На этом потоке — муть и дрянь, пятна и омуты, и они претендуют на то, что они «делают добро». Бог делает, а они — мошенники, пытаются взять плату за то, что Солнце светит.</w:t>
      </w:r>
    </w:p>
    <w:p w14:paraId="13DFF47C" w14:textId="77777777" w:rsidR="004F45C6" w:rsidRDefault="00A674EE" w:rsidP="00CA2EEC">
      <w:pPr>
        <w:pStyle w:val="a4"/>
      </w:pPr>
      <w:r>
        <w:lastRenderedPageBreak/>
        <w:t>* * *</w:t>
      </w:r>
    </w:p>
    <w:p w14:paraId="19E34E70" w14:textId="77777777" w:rsidR="004F45C6" w:rsidRDefault="00A674EE" w:rsidP="00A674EE">
      <w:r>
        <w:t xml:space="preserve">Война — гибридный мир. Похоть — гибридная любовь. Ложь — гибридная правда. Блуд — гибридный брак. Ненависть — гибридная доброта. Боже, милостив буди мне, гибридному! </w:t>
      </w:r>
    </w:p>
    <w:p w14:paraId="2DCEC972" w14:textId="77777777" w:rsidR="004F45C6" w:rsidRDefault="00A674EE" w:rsidP="00CA2EEC">
      <w:pPr>
        <w:pStyle w:val="a4"/>
      </w:pPr>
      <w:r>
        <w:t>* * *</w:t>
      </w:r>
    </w:p>
    <w:p w14:paraId="7C4B94A6" w14:textId="77777777" w:rsidR="004F45C6" w:rsidRDefault="00A674EE" w:rsidP="00A674EE">
      <w:r>
        <w:t xml:space="preserve">Гордыня — театр одного актера. Эгоизм — театр одного зрителя. </w:t>
      </w:r>
    </w:p>
    <w:p w14:paraId="6508F4A1" w14:textId="77777777" w:rsidR="004F45C6" w:rsidRDefault="00A674EE" w:rsidP="00CA2EEC">
      <w:pPr>
        <w:pStyle w:val="a4"/>
      </w:pPr>
      <w:r>
        <w:t>* * *</w:t>
      </w:r>
    </w:p>
    <w:p w14:paraId="73AFAD14" w14:textId="77777777" w:rsidR="004F45C6" w:rsidRDefault="00A674EE" w:rsidP="00A674EE">
      <w:r>
        <w:t xml:space="preserve">Дух дышит, где Бог хочет быть Богом, бездушие — где Богом хочет быть человек. </w:t>
      </w:r>
    </w:p>
    <w:p w14:paraId="677F2739" w14:textId="77777777" w:rsidR="004F45C6" w:rsidRDefault="00A674EE" w:rsidP="00CA2EEC">
      <w:pPr>
        <w:pStyle w:val="a4"/>
      </w:pPr>
      <w:r>
        <w:t>* * *</w:t>
      </w:r>
    </w:p>
    <w:p w14:paraId="5C2E8AB5" w14:textId="77777777" w:rsidR="004F45C6" w:rsidRDefault="00A674EE" w:rsidP="00A674EE">
      <w:r>
        <w:t xml:space="preserve">Грех есть попытка быть Богом помимо Бога. </w:t>
      </w:r>
    </w:p>
    <w:p w14:paraId="1E07D9FB" w14:textId="77777777" w:rsidR="004F45C6" w:rsidRDefault="00A674EE" w:rsidP="00CA2EEC">
      <w:pPr>
        <w:pStyle w:val="a4"/>
      </w:pPr>
      <w:r>
        <w:t>* * *</w:t>
      </w:r>
    </w:p>
    <w:p w14:paraId="3F93C90E" w14:textId="77777777" w:rsidR="004F45C6" w:rsidRDefault="00A674EE" w:rsidP="00A674EE">
      <w:r>
        <w:t xml:space="preserve">В нашем мире катастрофы случаются. В Божьем мире — катастрофы не случайны. </w:t>
      </w:r>
    </w:p>
    <w:p w14:paraId="21AC66B1" w14:textId="77777777" w:rsidR="004F45C6" w:rsidRDefault="00A674EE" w:rsidP="00CA2EEC">
      <w:pPr>
        <w:pStyle w:val="a4"/>
      </w:pPr>
      <w:r>
        <w:t>* * *</w:t>
      </w:r>
    </w:p>
    <w:p w14:paraId="713392FA" w14:textId="77777777" w:rsidR="004F45C6" w:rsidRDefault="00A674EE" w:rsidP="00A674EE">
      <w:r>
        <w:t xml:space="preserve">Грех есть смерть в розницу. </w:t>
      </w:r>
    </w:p>
    <w:p w14:paraId="18735FC2" w14:textId="0BAC6F39" w:rsidR="004F45C6" w:rsidRDefault="00A674EE" w:rsidP="00CA2EEC">
      <w:pPr>
        <w:pStyle w:val="a4"/>
      </w:pPr>
      <w:r>
        <w:t>* * *</w:t>
      </w:r>
    </w:p>
    <w:p w14:paraId="6CD33021" w14:textId="77777777" w:rsidR="004F45C6" w:rsidRDefault="00A674EE" w:rsidP="00A674EE">
      <w:r>
        <w:t xml:space="preserve">Человечество, человечество… Колхоз имени Первородного Греха, вот и всё «человечество». </w:t>
      </w:r>
    </w:p>
    <w:p w14:paraId="45C02F3E" w14:textId="77777777" w:rsidR="004F45C6" w:rsidRDefault="00A674EE" w:rsidP="00CA2EEC">
      <w:pPr>
        <w:pStyle w:val="a4"/>
      </w:pPr>
      <w:r>
        <w:t>* * *</w:t>
      </w:r>
    </w:p>
    <w:p w14:paraId="71BCCBF9" w14:textId="77777777" w:rsidR="004F45C6" w:rsidRDefault="00A674EE" w:rsidP="00A674EE">
      <w:r>
        <w:t xml:space="preserve">Грех — ответ на вопрос, который задал не Бог. </w:t>
      </w:r>
    </w:p>
    <w:p w14:paraId="17BB1FE7" w14:textId="77777777" w:rsidR="004F45C6" w:rsidRDefault="00A674EE" w:rsidP="00CA2EEC">
      <w:pPr>
        <w:pStyle w:val="a4"/>
      </w:pPr>
      <w:r>
        <w:t>* * *</w:t>
      </w:r>
    </w:p>
    <w:p w14:paraId="6DAD0F7E" w14:textId="77777777" w:rsidR="004F45C6" w:rsidRDefault="00A674EE" w:rsidP="00A674EE">
      <w:r>
        <w:t xml:space="preserve">Грех —это дым без огня. </w:t>
      </w:r>
    </w:p>
    <w:p w14:paraId="43601543" w14:textId="77777777" w:rsidR="004F45C6" w:rsidRDefault="00A674EE" w:rsidP="00CA2EEC">
      <w:pPr>
        <w:pStyle w:val="a4"/>
      </w:pPr>
      <w:r>
        <w:lastRenderedPageBreak/>
        <w:t>* * *</w:t>
      </w:r>
    </w:p>
    <w:p w14:paraId="57E935FF" w14:textId="77777777" w:rsidR="004F45C6" w:rsidRDefault="00A674EE" w:rsidP="00A674EE">
      <w:r>
        <w:t xml:space="preserve">Грех — ложь, лукавство, обман, от алкоголизма до казнокрадства и войны — считают способом жить. Но грех это не образ жизни, это образ смерти. Говорят «не мы такие, жизнь такая», а надо-то говорить «не мы такие, смерть такая». </w:t>
      </w:r>
    </w:p>
    <w:p w14:paraId="4F025E96" w14:textId="77777777" w:rsidR="004F45C6" w:rsidRDefault="00A674EE" w:rsidP="00CA2EEC">
      <w:pPr>
        <w:pStyle w:val="a4"/>
      </w:pPr>
      <w:r>
        <w:t>* * *</w:t>
      </w:r>
    </w:p>
    <w:p w14:paraId="4514D3F2" w14:textId="28C95659" w:rsidR="00A674EE" w:rsidRDefault="00A674EE" w:rsidP="00A674EE">
      <w:r>
        <w:t>«Не введи нас в искушение», — Бог советует с этой проблемой обращаться к Нему.</w:t>
      </w:r>
    </w:p>
    <w:p w14:paraId="1FB1802A" w14:textId="77777777" w:rsidR="004F45C6" w:rsidRDefault="00A674EE" w:rsidP="00A674EE">
      <w:r>
        <w:t>«Не ввести искушение в себя», — с этой проблемой каждый должен разбираться сам, даже Бог тут бессилен.</w:t>
      </w:r>
    </w:p>
    <w:p w14:paraId="3474F7DF" w14:textId="77777777" w:rsidR="004F45C6" w:rsidRDefault="00A674EE" w:rsidP="00CA2EEC">
      <w:pPr>
        <w:pStyle w:val="a4"/>
      </w:pPr>
      <w:r>
        <w:t>* * *</w:t>
      </w:r>
    </w:p>
    <w:p w14:paraId="28964A4A" w14:textId="77777777" w:rsidR="004F45C6" w:rsidRDefault="00A674EE" w:rsidP="00A674EE">
      <w:r>
        <w:t xml:space="preserve">Бог может освятить и преобразить искренний ужас, страх (и ненависть — их следствие), но даже Бог не может освятить лицемерную любовь. Можно выжить, питаясь лебедой, но не восковыми яблоками. </w:t>
      </w:r>
    </w:p>
    <w:p w14:paraId="04A4C85B" w14:textId="77777777" w:rsidR="004F45C6" w:rsidRDefault="00A674EE" w:rsidP="00CA2EEC">
      <w:pPr>
        <w:pStyle w:val="a4"/>
      </w:pPr>
      <w:r>
        <w:t>* * *</w:t>
      </w:r>
    </w:p>
    <w:p w14:paraId="60043083" w14:textId="77777777" w:rsidR="004F45C6" w:rsidRDefault="00A674EE" w:rsidP="00A674EE">
      <w:r>
        <w:t xml:space="preserve">Возможное есть должное. Грех есть невозможность, поэтому человек должен не грешить. А когда грешит, то совершает невозможное, дурачок. </w:t>
      </w:r>
    </w:p>
    <w:p w14:paraId="13DCE184" w14:textId="77777777" w:rsidR="004F45C6" w:rsidRDefault="00A674EE" w:rsidP="00CA2EEC">
      <w:pPr>
        <w:pStyle w:val="a4"/>
      </w:pPr>
      <w:r>
        <w:t>* * *</w:t>
      </w:r>
    </w:p>
    <w:p w14:paraId="5045B630" w14:textId="77777777" w:rsidR="004F45C6" w:rsidRDefault="00A674EE" w:rsidP="00A674EE">
      <w:r>
        <w:t xml:space="preserve">Любовь к греху и любовь к славословию связаны прямо, как грехопадение и фиговый листок. </w:t>
      </w:r>
    </w:p>
    <w:p w14:paraId="319A2BCC" w14:textId="77777777" w:rsidR="004F45C6" w:rsidRDefault="00A674EE" w:rsidP="00CA2EEC">
      <w:pPr>
        <w:pStyle w:val="a4"/>
      </w:pPr>
      <w:r>
        <w:t>* * *</w:t>
      </w:r>
    </w:p>
    <w:p w14:paraId="411786D1" w14:textId="77777777" w:rsidR="004F45C6" w:rsidRDefault="00A674EE" w:rsidP="00A674EE">
      <w:r>
        <w:t xml:space="preserve">Грешник грешит, потому что ждёт греха не от себя, а от ближнего. </w:t>
      </w:r>
    </w:p>
    <w:p w14:paraId="7B9C6146" w14:textId="77777777" w:rsidR="004F45C6" w:rsidRDefault="00A674EE" w:rsidP="00CA2EEC">
      <w:pPr>
        <w:pStyle w:val="a4"/>
      </w:pPr>
      <w:r>
        <w:t>* * *</w:t>
      </w:r>
    </w:p>
    <w:p w14:paraId="4C33F21E" w14:textId="77777777" w:rsidR="004F45C6" w:rsidRDefault="00A674EE" w:rsidP="00A674EE">
      <w:r>
        <w:t xml:space="preserve">«Ненавидеть грех, а не грешника» — лучше, чем ничего, но всё же неверно и плохо. Во-первых, ненавидеть не надо и грех. Его нужно не видеть, а это совсем другое. Во-вторых, жизнь тем и сложна, а любовь </w:t>
      </w:r>
      <w:r>
        <w:lastRenderedPageBreak/>
        <w:t xml:space="preserve">тем и интересна, что грешник хочет, чтобы любили его грех. Он отождествил себя со своим грехом и судит окружающих по тому, разделяют ли они его любовь к этому греху. </w:t>
      </w:r>
    </w:p>
    <w:p w14:paraId="40A2B6B4" w14:textId="77777777" w:rsidR="004F45C6" w:rsidRDefault="00A674EE" w:rsidP="00CA2EEC">
      <w:pPr>
        <w:pStyle w:val="a4"/>
      </w:pPr>
      <w:r>
        <w:t>* * *</w:t>
      </w:r>
    </w:p>
    <w:p w14:paraId="09FE8D21" w14:textId="77777777" w:rsidR="004F45C6" w:rsidRDefault="00A674EE" w:rsidP="00A674EE">
      <w:r>
        <w:t xml:space="preserve">Каин убил Авеля, потому что боялся, что земля всех не прокормит. </w:t>
      </w:r>
    </w:p>
    <w:p w14:paraId="099C45AA" w14:textId="77777777" w:rsidR="004F45C6" w:rsidRDefault="00A674EE" w:rsidP="00CA2EEC">
      <w:pPr>
        <w:pStyle w:val="a4"/>
      </w:pPr>
      <w:r>
        <w:t>* * *</w:t>
      </w:r>
    </w:p>
    <w:p w14:paraId="081D1748" w14:textId="77777777" w:rsidR="004F45C6" w:rsidRDefault="00A674EE" w:rsidP="00A674EE">
      <w:r>
        <w:t xml:space="preserve">Каин убил Авеля за то, что у Авеля имя начиналось не с «К» и заканчивалось не на «н». За то, что был «не как все» — то есть, не был каином. </w:t>
      </w:r>
    </w:p>
    <w:p w14:paraId="73E1EFEE" w14:textId="77777777" w:rsidR="004F45C6" w:rsidRDefault="00A674EE" w:rsidP="00CA2EEC">
      <w:pPr>
        <w:pStyle w:val="a4"/>
      </w:pPr>
      <w:r>
        <w:t>* * *</w:t>
      </w:r>
    </w:p>
    <w:p w14:paraId="07E86496" w14:textId="5F12EB83" w:rsidR="00A674EE" w:rsidRDefault="00A674EE" w:rsidP="00A674EE">
      <w:r>
        <w:t xml:space="preserve">Вера говорит: «Не введи меня в искушение». </w:t>
      </w:r>
    </w:p>
    <w:p w14:paraId="12BB3B3A" w14:textId="5C691872" w:rsidR="00A674EE" w:rsidRDefault="00A674EE" w:rsidP="00A674EE">
      <w:r>
        <w:t xml:space="preserve">Рационализм говорит: «Удержи меня от искушения». </w:t>
      </w:r>
    </w:p>
    <w:p w14:paraId="137D7177" w14:textId="46DBC47A" w:rsidR="00A674EE" w:rsidRDefault="00A674EE" w:rsidP="00A674EE">
      <w:r>
        <w:t xml:space="preserve">Смирение говорит: «Выведи меня из искушения». </w:t>
      </w:r>
    </w:p>
    <w:p w14:paraId="37E6C094" w14:textId="3241F97B" w:rsidR="00A674EE" w:rsidRDefault="00A674EE" w:rsidP="00A674EE">
      <w:r>
        <w:t xml:space="preserve">Гордыня говорит: «Введи меня в искушение». </w:t>
      </w:r>
    </w:p>
    <w:p w14:paraId="4F6EF9F0" w14:textId="77777777" w:rsidR="004F45C6" w:rsidRDefault="00A674EE" w:rsidP="00A674EE">
      <w:r>
        <w:t xml:space="preserve">Искушение врёт: «Только сегодня только для вас — специскушение!» </w:t>
      </w:r>
    </w:p>
    <w:p w14:paraId="4BF1C14B" w14:textId="77777777" w:rsidR="004F45C6" w:rsidRDefault="00A674EE" w:rsidP="00CA2EEC">
      <w:pPr>
        <w:pStyle w:val="a4"/>
      </w:pPr>
      <w:r>
        <w:t>* * *</w:t>
      </w:r>
    </w:p>
    <w:p w14:paraId="2467E08F" w14:textId="77777777" w:rsidR="004F45C6" w:rsidRDefault="00A674EE" w:rsidP="00A674EE">
      <w:r>
        <w:t xml:space="preserve">Смерть естественна, противоестественно умирать. </w:t>
      </w:r>
    </w:p>
    <w:p w14:paraId="7026A3EF" w14:textId="77777777" w:rsidR="004F45C6" w:rsidRDefault="00A674EE" w:rsidP="00CA2EEC">
      <w:pPr>
        <w:pStyle w:val="a4"/>
      </w:pPr>
      <w:r>
        <w:t>* * *</w:t>
      </w:r>
    </w:p>
    <w:p w14:paraId="6D403D7E" w14:textId="77777777" w:rsidR="004F45C6" w:rsidRDefault="00A674EE" w:rsidP="00A674EE">
      <w:r>
        <w:t xml:space="preserve">Смерть одним самолёт, другим — парашют. </w:t>
      </w:r>
    </w:p>
    <w:p w14:paraId="67DF9390" w14:textId="77777777" w:rsidR="004F45C6" w:rsidRDefault="00A674EE" w:rsidP="00CA2EEC">
      <w:pPr>
        <w:pStyle w:val="a4"/>
      </w:pPr>
      <w:r>
        <w:t>* * *</w:t>
      </w:r>
    </w:p>
    <w:p w14:paraId="625DF846" w14:textId="77777777" w:rsidR="004F45C6" w:rsidRDefault="00A674EE" w:rsidP="00A674EE">
      <w:r>
        <w:t xml:space="preserve">Гордость — протухшее смирение. </w:t>
      </w:r>
    </w:p>
    <w:p w14:paraId="0D475CA6" w14:textId="77777777" w:rsidR="004F45C6" w:rsidRDefault="00A674EE" w:rsidP="00CA2EEC">
      <w:pPr>
        <w:pStyle w:val="a4"/>
      </w:pPr>
      <w:r>
        <w:t>* * *</w:t>
      </w:r>
    </w:p>
    <w:p w14:paraId="21C47293" w14:textId="4A0A6EBE" w:rsidR="00A674EE" w:rsidRDefault="00A674EE" w:rsidP="00A674EE">
      <w:r>
        <w:t xml:space="preserve">Легче ли делать зло, чем добро? Легче, насколько легче быть мёртвым, чем живым. Труднее, потому что делать добро означает делать, а </w:t>
      </w:r>
      <w:r>
        <w:lastRenderedPageBreak/>
        <w:t>делать зло означает дурью маяться, что чуждо человеку как всякое небытие. Но, как говорили в XVII веке, «церковь близко, да идти склизко, кабак далеконько, ан доползу потихоньку».</w:t>
      </w:r>
    </w:p>
    <w:p w14:paraId="4A181E87" w14:textId="77777777" w:rsidR="004F45C6" w:rsidRDefault="00435820" w:rsidP="00A17481">
      <w:pPr>
        <w:pStyle w:val="3"/>
      </w:pPr>
      <w:r>
        <w:t>9. Справедливость. Страдание. Смерть. Заступничество.</w:t>
      </w:r>
    </w:p>
    <w:p w14:paraId="3DD5CF8A" w14:textId="77777777" w:rsidR="004F45C6" w:rsidRDefault="00435820" w:rsidP="00435820">
      <w:r>
        <w:t xml:space="preserve">Бог не электрик — может отрубить свет даже там, где свет не включали. Так что стоит учиться благодарить и за аварии, и за потерянное время, и за потерянные деньги: иногда при свете творятся такие дела, что лучше уж темноту на наши головы. </w:t>
      </w:r>
    </w:p>
    <w:p w14:paraId="4733DE9B" w14:textId="77777777" w:rsidR="004F45C6" w:rsidRDefault="00435820" w:rsidP="00CA2EEC">
      <w:pPr>
        <w:pStyle w:val="a4"/>
      </w:pPr>
      <w:r>
        <w:t>* * *</w:t>
      </w:r>
    </w:p>
    <w:p w14:paraId="24FC0A0B" w14:textId="77777777" w:rsidR="004F45C6" w:rsidRDefault="00435820" w:rsidP="00435820">
      <w:r>
        <w:t xml:space="preserve">Христианская вера не в тех, кто в огне не горит и в воде не тонет, а в тех, кто верует и сгорая, и утопая. </w:t>
      </w:r>
    </w:p>
    <w:p w14:paraId="2435BE1B" w14:textId="77777777" w:rsidR="004F45C6" w:rsidRDefault="00435820" w:rsidP="00CA2EEC">
      <w:pPr>
        <w:pStyle w:val="a4"/>
      </w:pPr>
      <w:r>
        <w:t>* * *</w:t>
      </w:r>
    </w:p>
    <w:p w14:paraId="5D2C2B4D" w14:textId="77777777" w:rsidR="004F45C6" w:rsidRDefault="00435820" w:rsidP="00435820">
      <w:r>
        <w:t xml:space="preserve">Люди служат услугами, Бог служит слугами. </w:t>
      </w:r>
    </w:p>
    <w:p w14:paraId="7C9C15F3" w14:textId="629A86A4" w:rsidR="004F45C6" w:rsidRDefault="00435820" w:rsidP="00CA2EEC">
      <w:pPr>
        <w:pStyle w:val="a4"/>
      </w:pPr>
      <w:r>
        <w:t>* * *</w:t>
      </w:r>
    </w:p>
    <w:p w14:paraId="0DB70CA0" w14:textId="77777777" w:rsidR="004F45C6" w:rsidRDefault="00435820" w:rsidP="00435820">
      <w:r>
        <w:t xml:space="preserve">Человек призван быть не чудотворцем, а чудом. </w:t>
      </w:r>
    </w:p>
    <w:p w14:paraId="46740236" w14:textId="77777777" w:rsidR="004F45C6" w:rsidRDefault="00435820" w:rsidP="00CA2EEC">
      <w:pPr>
        <w:pStyle w:val="a4"/>
      </w:pPr>
      <w:r>
        <w:t>* * *</w:t>
      </w:r>
    </w:p>
    <w:p w14:paraId="48D9277F" w14:textId="426C0E79" w:rsidR="00435820" w:rsidRDefault="00435820" w:rsidP="00435820">
      <w:r>
        <w:t>На чьей стороне Бог? Хорошо бы это выяснить, чтобы занять Его сторону! Только помните ленту Мёбиуса? Берется узкая полоса бу</w:t>
      </w:r>
      <w:r>
        <w:lastRenderedPageBreak/>
        <w:t xml:space="preserve">маги, перекручивается один раз, склеивается. Проведите по ней карандашом — у неё одна, оказывается, сторона. Карандашная линия будет и внутри, и снаружи. </w:t>
      </w:r>
    </w:p>
    <w:p w14:paraId="021818CB" w14:textId="77777777" w:rsidR="004F45C6" w:rsidRDefault="00435820" w:rsidP="00435820">
      <w:r>
        <w:t>Лента Мебиуса напоминает: не существует зла. Есть лишь свет. Ведь мы же берем белый лист бумаги — он с обоих сторон белый. Зло в том, чтобы не чертить ничего по ленте, в том, чтобы спихивать других с ленты, в том, чтобы пытаться разорвать ленту…</w:t>
      </w:r>
    </w:p>
    <w:p w14:paraId="3513CD5E" w14:textId="77777777" w:rsidR="004F45C6" w:rsidRDefault="00C133BE" w:rsidP="00A17481">
      <w:pPr>
        <w:pStyle w:val="3"/>
      </w:pPr>
      <w:r>
        <w:t>10. Завет. Личность. Жертва. Самопожертвование. Ной, Авраам, Исаак, Иаков</w:t>
      </w:r>
    </w:p>
    <w:p w14:paraId="30800D69" w14:textId="77777777" w:rsidR="004F45C6" w:rsidRDefault="00C133BE" w:rsidP="00C133BE">
      <w:r>
        <w:t>Живём и живём cебе вечно — главное, жить не себе, а Богу…</w:t>
      </w:r>
    </w:p>
    <w:p w14:paraId="04B62123" w14:textId="77777777" w:rsidR="004F45C6" w:rsidRDefault="00C133BE" w:rsidP="00A17481">
      <w:pPr>
        <w:pStyle w:val="3"/>
      </w:pPr>
      <w:r>
        <w:t>11. Моисей. Исход.</w:t>
      </w:r>
    </w:p>
    <w:p w14:paraId="60A31656" w14:textId="77777777" w:rsidR="004F45C6" w:rsidRDefault="00C133BE" w:rsidP="00C133BE">
      <w:r>
        <w:t xml:space="preserve">Не всегда есть выход, но всегда есть Исход. </w:t>
      </w:r>
    </w:p>
    <w:p w14:paraId="79798700" w14:textId="77777777" w:rsidR="004F45C6" w:rsidRDefault="00A17481" w:rsidP="00CA2EEC">
      <w:pPr>
        <w:pStyle w:val="a4"/>
      </w:pPr>
      <w:r>
        <w:t>* * *</w:t>
      </w:r>
    </w:p>
    <w:p w14:paraId="2ED81C28" w14:textId="77777777" w:rsidR="004F45C6" w:rsidRDefault="00C133BE" w:rsidP="00C133BE">
      <w:r>
        <w:t>Что чудеснее: муравей взобрался на спину слона и катит себе, или слон катится на муравье? Вот почему Библия пересыпана напоминаниями пророков: Бог шёл среди нас! Был был с нами! И мы уцелели — не потому, что Бог не дал раздавить нас, а потому что Бог не раздавил нас.</w:t>
      </w:r>
    </w:p>
    <w:p w14:paraId="73103CB1" w14:textId="77777777" w:rsidR="004F45C6" w:rsidRDefault="00E83C32" w:rsidP="00A17481">
      <w:pPr>
        <w:pStyle w:val="3"/>
      </w:pPr>
      <w:r>
        <w:t xml:space="preserve">12. Закон. Декалог. </w:t>
      </w:r>
    </w:p>
    <w:p w14:paraId="6E794FE3" w14:textId="77777777" w:rsidR="004F45C6" w:rsidRDefault="00E83C32" w:rsidP="00E83C32">
      <w:r>
        <w:t>Антихрист отменяет закон, издевательски клеймит «рафинированные» представления о правовом государстве. Христос утверждает Закон, с большой и с маленькой буквы, потому что только закон защищает веру и благодать от насилия и манипуляций сильных. </w:t>
      </w:r>
    </w:p>
    <w:p w14:paraId="303D3149" w14:textId="77777777" w:rsidR="004F45C6" w:rsidRDefault="00E83C32" w:rsidP="00CA2EEC">
      <w:pPr>
        <w:pStyle w:val="a4"/>
      </w:pPr>
      <w:r>
        <w:t>* * *</w:t>
      </w:r>
    </w:p>
    <w:p w14:paraId="144A34BF" w14:textId="77777777" w:rsidR="004F45C6" w:rsidRDefault="00E83C32" w:rsidP="00E83C32">
      <w:r>
        <w:t xml:space="preserve">Десять заповедей — как десять пальцев. Соблюдая их, можно начать жить, и жизнь это будет очень разная. Кто десятью пальцами сделает два кукиша, а кто — статую Давида. </w:t>
      </w:r>
    </w:p>
    <w:p w14:paraId="2095D058" w14:textId="77777777" w:rsidR="004F45C6" w:rsidRDefault="00E83C32" w:rsidP="00CA2EEC">
      <w:pPr>
        <w:pStyle w:val="a4"/>
      </w:pPr>
      <w:r>
        <w:t>* * *</w:t>
      </w:r>
    </w:p>
    <w:p w14:paraId="2DA69439" w14:textId="77777777" w:rsidR="004F45C6" w:rsidRDefault="00E83C32" w:rsidP="00E83C32">
      <w:r>
        <w:lastRenderedPageBreak/>
        <w:t xml:space="preserve">Если заповедь абсолютна, то человек ноль, сказал один атеист. Напротив: тот, кому адресовано абсолютное, сам есть абсолют. </w:t>
      </w:r>
    </w:p>
    <w:p w14:paraId="5AF33561" w14:textId="77777777" w:rsidR="004F45C6" w:rsidRDefault="00E83C32" w:rsidP="00CA2EEC">
      <w:pPr>
        <w:pStyle w:val="a4"/>
      </w:pPr>
      <w:r>
        <w:t>* * *</w:t>
      </w:r>
    </w:p>
    <w:p w14:paraId="085CD2D6" w14:textId="77777777" w:rsidR="004F45C6" w:rsidRDefault="00E83C32" w:rsidP="00E83C32">
      <w:r>
        <w:t xml:space="preserve">Кто пытается манипулировать Богом, тем начинает манипулировать идол. </w:t>
      </w:r>
    </w:p>
    <w:p w14:paraId="6536EC60" w14:textId="77777777" w:rsidR="004F45C6" w:rsidRDefault="00420E47" w:rsidP="00CA2EEC">
      <w:pPr>
        <w:pStyle w:val="a4"/>
      </w:pPr>
      <w:r>
        <w:t>* * *</w:t>
      </w:r>
    </w:p>
    <w:p w14:paraId="1BCE226D" w14:textId="77777777" w:rsidR="004F45C6" w:rsidRDefault="00420E47" w:rsidP="00E83C32">
      <w:r w:rsidRPr="00420E47">
        <w:t>Заповедь «не убий» сегодня звучит как «не ликвидируй».  Не ликвидируй. Не обезвредь. Не работай по цели. Не нейтрализуй. Не управляй беспилотником.</w:t>
      </w:r>
    </w:p>
    <w:p w14:paraId="26016048" w14:textId="77777777" w:rsidR="004F45C6" w:rsidRDefault="00E83C32" w:rsidP="00CA2EEC">
      <w:pPr>
        <w:pStyle w:val="a4"/>
      </w:pPr>
      <w:r>
        <w:t>* * *</w:t>
      </w:r>
    </w:p>
    <w:p w14:paraId="6F7124FF" w14:textId="77777777" w:rsidR="004F45C6" w:rsidRDefault="00E83C32" w:rsidP="00E83C32">
      <w:r>
        <w:t xml:space="preserve">У кого-то понедельник начинается в субботу, а у христианина суббота начинается в воскресенье. </w:t>
      </w:r>
    </w:p>
    <w:p w14:paraId="78913EBB" w14:textId="77777777" w:rsidR="004F45C6" w:rsidRDefault="00E83C32" w:rsidP="00CA2EEC">
      <w:pPr>
        <w:pStyle w:val="a4"/>
      </w:pPr>
      <w:r>
        <w:t>* * *</w:t>
      </w:r>
    </w:p>
    <w:p w14:paraId="35D55616" w14:textId="77777777" w:rsidR="004F45C6" w:rsidRDefault="00E83C32" w:rsidP="00E83C32">
      <w:r>
        <w:t xml:space="preserve">Воскресенье — это ожившая суббота, </w:t>
      </w:r>
    </w:p>
    <w:p w14:paraId="44CBB0F2" w14:textId="77777777" w:rsidR="004F45C6" w:rsidRDefault="00E83C32" w:rsidP="00CA2EEC">
      <w:pPr>
        <w:pStyle w:val="a4"/>
      </w:pPr>
      <w:r>
        <w:t>* * *</w:t>
      </w:r>
    </w:p>
    <w:p w14:paraId="2B20C627" w14:textId="545465A1" w:rsidR="00E83C32" w:rsidRDefault="00E83C32" w:rsidP="00E83C32">
      <w:r>
        <w:t xml:space="preserve">Чтить субботу — означает понимать, что Воскресение начинается с воскресенья. </w:t>
      </w:r>
    </w:p>
    <w:p w14:paraId="10B70537" w14:textId="77777777" w:rsidR="0086533E" w:rsidRDefault="0086533E" w:rsidP="00CA2EEC">
      <w:pPr>
        <w:pStyle w:val="a4"/>
      </w:pPr>
      <w:r>
        <w:t>* * *</w:t>
      </w:r>
    </w:p>
    <w:p w14:paraId="3CDA7D8D" w14:textId="67A98E15" w:rsidR="0086533E" w:rsidRDefault="0086533E" w:rsidP="0086533E">
      <w:r>
        <w:t xml:space="preserve">— Господи, — взмолился Адам, — устаю как собака, страшно не хватает дня между пятницей и воскресеньем! </w:t>
      </w:r>
    </w:p>
    <w:p w14:paraId="7D881BA0" w14:textId="77777777" w:rsidR="004F45C6" w:rsidRDefault="0086533E" w:rsidP="0086533E">
      <w:r>
        <w:t xml:space="preserve">— Пожалуйста, — с готовностью и участием откликнулся Создатель, — вставляю дополнительный день, назовём, к примеру, шестница... Нет, коряво... шестник... Бррр... Пусть будет суббота — звучит </w:t>
      </w:r>
      <w:r>
        <w:lastRenderedPageBreak/>
        <w:t>оригинально, а что такое «бота», потом придумаю. Отдыхай — не хочу!</w:t>
      </w:r>
    </w:p>
    <w:p w14:paraId="22291307" w14:textId="77777777" w:rsidR="004F45C6" w:rsidRDefault="00E83C32" w:rsidP="00CA2EEC">
      <w:pPr>
        <w:pStyle w:val="a4"/>
      </w:pPr>
      <w:r>
        <w:t>* * *</w:t>
      </w:r>
    </w:p>
    <w:p w14:paraId="425A5745" w14:textId="6998B372" w:rsidR="001750E4" w:rsidRDefault="001750E4" w:rsidP="00C46AFD">
      <w:r w:rsidRPr="001750E4">
        <w:t>Я не субботник. Я субботаник. Субботник в субботу не пишет, а я пишу.</w:t>
      </w:r>
    </w:p>
    <w:p w14:paraId="2995487A" w14:textId="77777777" w:rsidR="001750E4" w:rsidRDefault="001750E4" w:rsidP="00CA2EEC">
      <w:pPr>
        <w:pStyle w:val="a4"/>
      </w:pPr>
      <w:r>
        <w:t>* * *</w:t>
      </w:r>
    </w:p>
    <w:p w14:paraId="57462D01" w14:textId="1ED2D9FF" w:rsidR="00C46AFD" w:rsidRDefault="00C46AFD" w:rsidP="00C46AFD">
      <w:r>
        <w:t>— Учитель, ты объяснишь Закон Божий за время, которое ты можешь простоять на одной ноге? — спросил один юноша великого  учителя Параллеля.</w:t>
      </w:r>
    </w:p>
    <w:p w14:paraId="4EE9B8EC" w14:textId="77777777" w:rsidR="004F45C6" w:rsidRDefault="00C46AFD" w:rsidP="00C46AFD">
      <w:r>
        <w:t>— На левой или на правой? — ответил Параллель. — Объяснения ведь будут разные.</w:t>
      </w:r>
    </w:p>
    <w:p w14:paraId="70BC8E75" w14:textId="77777777" w:rsidR="004F45C6" w:rsidRDefault="007661F0" w:rsidP="00CA2EEC">
      <w:pPr>
        <w:pStyle w:val="a4"/>
      </w:pPr>
      <w:r>
        <w:t>* * *</w:t>
      </w:r>
    </w:p>
    <w:p w14:paraId="24CFFFDA" w14:textId="77777777" w:rsidR="004F45C6" w:rsidRDefault="00E83C32" w:rsidP="00C46AFD">
      <w:r>
        <w:t xml:space="preserve">Воскресение — обретение своего. Ад — потеря украденного. </w:t>
      </w:r>
    </w:p>
    <w:p w14:paraId="7218E7C3" w14:textId="77777777" w:rsidR="004F45C6" w:rsidRDefault="00E83C32" w:rsidP="00CA2EEC">
      <w:pPr>
        <w:pStyle w:val="a4"/>
      </w:pPr>
      <w:r>
        <w:t xml:space="preserve">* </w:t>
      </w:r>
      <w:r w:rsidRPr="00F91C72">
        <w:t>*</w:t>
      </w:r>
      <w:r>
        <w:t xml:space="preserve"> *</w:t>
      </w:r>
    </w:p>
    <w:p w14:paraId="0AD49B22" w14:textId="77777777" w:rsidR="004F45C6" w:rsidRDefault="00E83C32" w:rsidP="00E83C32">
      <w:r>
        <w:t xml:space="preserve">Между «не убий» и «подставь щёку» такая же разница как между объявлением о концерте и самим концертом. </w:t>
      </w:r>
    </w:p>
    <w:p w14:paraId="33808D67" w14:textId="77777777" w:rsidR="004F45C6" w:rsidRDefault="00E83C32" w:rsidP="00CA2EEC">
      <w:pPr>
        <w:pStyle w:val="a4"/>
      </w:pPr>
      <w:r>
        <w:t>* * *</w:t>
      </w:r>
    </w:p>
    <w:p w14:paraId="2E557C87" w14:textId="77777777" w:rsidR="004F45C6" w:rsidRDefault="00E83C32" w:rsidP="00E83C32">
      <w:r>
        <w:t xml:space="preserve">Ложь — это кровь сатаны; кто лжёт, подключается к кровообращению тьмы. </w:t>
      </w:r>
    </w:p>
    <w:p w14:paraId="5C99A087" w14:textId="77777777" w:rsidR="004F45C6" w:rsidRDefault="00E83C32" w:rsidP="00CA2EEC">
      <w:pPr>
        <w:pStyle w:val="a4"/>
      </w:pPr>
      <w:r>
        <w:t>* * *</w:t>
      </w:r>
    </w:p>
    <w:p w14:paraId="61B55392" w14:textId="77777777" w:rsidR="004F45C6" w:rsidRDefault="00E83C32" w:rsidP="00E83C32">
      <w:r>
        <w:t xml:space="preserve">Бог — в каждом измождённом, страдающем, расстрелянном. </w:t>
      </w:r>
    </w:p>
    <w:p w14:paraId="226ED681" w14:textId="77777777" w:rsidR="004F45C6" w:rsidRDefault="00E83C32" w:rsidP="00CA2EEC">
      <w:pPr>
        <w:pStyle w:val="a4"/>
      </w:pPr>
      <w:r>
        <w:t>* * *</w:t>
      </w:r>
    </w:p>
    <w:p w14:paraId="4265F5EF" w14:textId="77777777" w:rsidR="004F45C6" w:rsidRDefault="00E83C32" w:rsidP="00E83C32">
      <w:r>
        <w:t xml:space="preserve">Убить человека — верное средство сделать его Богом, а себя — дьяволом. Но только верующие знают, что Бог — не убитый человек, а Некто больший. Не убитый, а Воскресший и Воскресающий. </w:t>
      </w:r>
    </w:p>
    <w:p w14:paraId="69F573CC" w14:textId="77777777" w:rsidR="004F45C6" w:rsidRDefault="00E83C32" w:rsidP="00CA2EEC">
      <w:pPr>
        <w:pStyle w:val="a4"/>
      </w:pPr>
      <w:r>
        <w:t>* * *</w:t>
      </w:r>
    </w:p>
    <w:p w14:paraId="218E3968" w14:textId="77777777" w:rsidR="004F45C6" w:rsidRDefault="00E83C32" w:rsidP="00E83C32">
      <w:r>
        <w:lastRenderedPageBreak/>
        <w:t>И верующие, и неверующие призывают Бога. Но только верующие слышат призыв Бога и отвечают.</w:t>
      </w:r>
    </w:p>
    <w:p w14:paraId="0A377605" w14:textId="77777777" w:rsidR="004F45C6" w:rsidRDefault="00834DC4" w:rsidP="00A17481">
      <w:pPr>
        <w:pStyle w:val="3"/>
      </w:pPr>
      <w:r>
        <w:t>13. Обетование. Страх Божий. Раб Божий.</w:t>
      </w:r>
    </w:p>
    <w:p w14:paraId="38F8177C" w14:textId="683D140F" w:rsidR="00E83C32" w:rsidRDefault="00834DC4" w:rsidP="00834DC4">
      <w:r>
        <w:t>Бояться Бога означает бояться не быть человеком.</w:t>
      </w:r>
    </w:p>
    <w:p w14:paraId="1D3B5E43" w14:textId="77777777" w:rsidR="00FD1ED6" w:rsidRDefault="00FD1ED6" w:rsidP="00CA2EEC">
      <w:pPr>
        <w:pStyle w:val="a4"/>
      </w:pPr>
      <w:r>
        <w:t>* * *</w:t>
      </w:r>
    </w:p>
    <w:p w14:paraId="62F9BF5A" w14:textId="77777777" w:rsidR="00FD1ED6" w:rsidRDefault="00FD1ED6" w:rsidP="00FD1ED6">
      <w:r>
        <w:t>Не так страшен Бог, как Его малюют.</w:t>
      </w:r>
    </w:p>
    <w:p w14:paraId="172EE6FC" w14:textId="75A1CDAA" w:rsidR="00FD1ED6" w:rsidRDefault="00FD1ED6" w:rsidP="00FD1ED6">
      <w:r>
        <w:t>Он страшен иначе.</w:t>
      </w:r>
    </w:p>
    <w:p w14:paraId="5BC54255" w14:textId="77777777" w:rsidR="00AF2B79" w:rsidRDefault="00AF2B79" w:rsidP="00CA2EEC">
      <w:pPr>
        <w:pStyle w:val="a4"/>
      </w:pPr>
      <w:r>
        <w:t>* * *</w:t>
      </w:r>
    </w:p>
    <w:p w14:paraId="0B3F530E" w14:textId="489310B6" w:rsidR="00834DC4" w:rsidRDefault="00AF2B79" w:rsidP="00834DC4">
      <w:r w:rsidRPr="00AF2B79">
        <w:t>Чтобы бояться Бога, надо молиться Богу. Кто молится, не может не бояться, как тот, кто пьёт, не может не сглатывать.</w:t>
      </w:r>
    </w:p>
    <w:p w14:paraId="6E26EDE4" w14:textId="77777777" w:rsidR="004F45C6" w:rsidRDefault="00834DC4" w:rsidP="00A17481">
      <w:pPr>
        <w:pStyle w:val="3"/>
      </w:pPr>
      <w:r>
        <w:t>14. Болезнь и страдания.</w:t>
      </w:r>
    </w:p>
    <w:p w14:paraId="032E3491" w14:textId="0CB746E1" w:rsidR="00834DC4" w:rsidRDefault="00834DC4" w:rsidP="00834DC4">
      <w:r>
        <w:t>Бог даже камень болезни может превратить в хлеб веры. Когда это пытаются сделать люди, получается ханжество.</w:t>
      </w:r>
    </w:p>
    <w:p w14:paraId="1A17BF5C" w14:textId="77777777" w:rsidR="00B20129" w:rsidRDefault="00B20129" w:rsidP="00CA2EEC">
      <w:pPr>
        <w:pStyle w:val="a4"/>
      </w:pPr>
      <w:r>
        <w:t>* * *</w:t>
      </w:r>
    </w:p>
    <w:p w14:paraId="1EA3541A" w14:textId="7CDD8416" w:rsidR="00834DC4" w:rsidRDefault="00B20129" w:rsidP="00B20129">
      <w:r w:rsidRPr="00B20129">
        <w:t>У Иова случилась импотенция, а смерть жены, детей, скота — это метафора.</w:t>
      </w:r>
    </w:p>
    <w:p w14:paraId="07A5DE09" w14:textId="77777777" w:rsidR="004F45C6" w:rsidRDefault="00834DC4" w:rsidP="00CA2EEC">
      <w:pPr>
        <w:pStyle w:val="a4"/>
      </w:pPr>
      <w:r>
        <w:t>* * *</w:t>
      </w:r>
    </w:p>
    <w:p w14:paraId="1BC5CB3A" w14:textId="77777777" w:rsidR="004F45C6" w:rsidRDefault="00834DC4" w:rsidP="00834DC4">
      <w:r>
        <w:t xml:space="preserve">Как любовь поверяется, когда любимые ссорятся, а не когда они вместе пиво пьют, так вера поверяется, когда человек с Богом ссорится. </w:t>
      </w:r>
    </w:p>
    <w:p w14:paraId="6B4ED37C" w14:textId="77777777" w:rsidR="004F45C6" w:rsidRDefault="00834DC4" w:rsidP="00CA2EEC">
      <w:pPr>
        <w:pStyle w:val="a4"/>
      </w:pPr>
      <w:r>
        <w:t>* * *</w:t>
      </w:r>
    </w:p>
    <w:p w14:paraId="026886C8" w14:textId="77777777" w:rsidR="004F45C6" w:rsidRDefault="00834DC4" w:rsidP="00834DC4">
      <w:r>
        <w:t xml:space="preserve">Деньги — лекарство нищих. Болезнь — лекарство нищих духом. </w:t>
      </w:r>
    </w:p>
    <w:p w14:paraId="5913B0C6" w14:textId="77777777" w:rsidR="004F45C6" w:rsidRDefault="00834DC4" w:rsidP="00CA2EEC">
      <w:pPr>
        <w:pStyle w:val="a4"/>
      </w:pPr>
      <w:r>
        <w:t>* * *</w:t>
      </w:r>
    </w:p>
    <w:p w14:paraId="14244834" w14:textId="77777777" w:rsidR="004F45C6" w:rsidRDefault="00834DC4" w:rsidP="00834DC4">
      <w:r>
        <w:t xml:space="preserve">Нищий духом отдает кошелек нищему материально. Нищий душой отдает кошелек киллеру или солдату, чтобы тот убил врага. </w:t>
      </w:r>
    </w:p>
    <w:p w14:paraId="51BC4997" w14:textId="77777777" w:rsidR="004F45C6" w:rsidRDefault="00834DC4" w:rsidP="00CA2EEC">
      <w:pPr>
        <w:pStyle w:val="a4"/>
      </w:pPr>
      <w:r>
        <w:lastRenderedPageBreak/>
        <w:t>* * *</w:t>
      </w:r>
    </w:p>
    <w:p w14:paraId="625110C8" w14:textId="77777777" w:rsidR="004F45C6" w:rsidRDefault="00834DC4" w:rsidP="00834DC4">
      <w:r>
        <w:t xml:space="preserve">Пошлость в религии — это наклейка на автомобиле в США: «Чувствуешь, что далеко от Бога? Угадай, кто от кого убежал?» Правда в том, что иногда убегает Бог. Правда Иова в том, чтобы прокричать Богу: «Постой! Вернись!!» Друзья Иова лгут, потому что пытаются доказать Иову, что он отдалился от Бога, тогда как отдалился всё-таки Бог. </w:t>
      </w:r>
    </w:p>
    <w:p w14:paraId="50AE6408" w14:textId="77777777" w:rsidR="004F45C6" w:rsidRDefault="00834DC4" w:rsidP="00CA2EEC">
      <w:pPr>
        <w:pStyle w:val="a4"/>
      </w:pPr>
      <w:r>
        <w:t>* * *</w:t>
      </w:r>
    </w:p>
    <w:p w14:paraId="3EF5DC33" w14:textId="5AFDABA3" w:rsidR="00834DC4" w:rsidRDefault="00834DC4" w:rsidP="00834DC4">
      <w:r>
        <w:t>Страдания сами по себе ничего не решают. Если меня, великого грешника, изобьют в переулке хулиганы, я буду избитым великим грешником, только и всего.</w:t>
      </w:r>
    </w:p>
    <w:p w14:paraId="0084067D" w14:textId="77777777" w:rsidR="0087242B" w:rsidRDefault="0087242B" w:rsidP="00CA2EEC">
      <w:pPr>
        <w:pStyle w:val="a4"/>
      </w:pPr>
      <w:r>
        <w:t>* * *</w:t>
      </w:r>
    </w:p>
    <w:p w14:paraId="391FD8D2" w14:textId="77777777" w:rsidR="004F45C6" w:rsidRDefault="0087242B" w:rsidP="0087242B">
      <w:r>
        <w:t>Иова можно было бы пытаться срезать не вопросом «а сам-то», а вопросом «неужели тебя ничего не радует». Тебе плохо — ты весь мир обесцениваешь? Глядишь через чёрные очки?</w:t>
      </w:r>
    </w:p>
    <w:p w14:paraId="0F8E8B2B" w14:textId="77777777" w:rsidR="004F45C6" w:rsidRDefault="0087242B" w:rsidP="0087242B">
      <w:r>
        <w:t>Да нет, отчего ж. Радует либо что-то очень маленькое, либо что-то очень большое. Очень маленькое — вроде красоты математических формул и изяществ снежинок — книга Иова опускает, а вот про «очень большое» подробно в конце излагает. Бог, Творение... Но ведь человек радуется человеку, а вот с этим и проблемы. Вообще нет «проблемы Иова». У Иова всё умерло, в чём проблема. Есть проблема утешителей Иова. Не сатана послан искушать Иова, Иов послан искушать друзей Иова. Людей серединки. Людей компромисса. Компромисса, который почему-то всегда за чужой счёт. И надо очень опуститься вниз, в мрак, пониже любого наива, ути-пуси и бычков с осликами, чтобы вполне понять, что же сделал Бог Рождеством. Рождество — это компромисс с людьми за счёт Бога.</w:t>
      </w:r>
    </w:p>
    <w:p w14:paraId="71DC1B71" w14:textId="77777777" w:rsidR="004F45C6" w:rsidRDefault="00834DC4" w:rsidP="00A17481">
      <w:pPr>
        <w:pStyle w:val="3"/>
      </w:pPr>
      <w:r>
        <w:t xml:space="preserve">15. </w:t>
      </w:r>
      <w:r w:rsidRPr="00CF0745">
        <w:t>Богослужение. Мудрость.</w:t>
      </w:r>
    </w:p>
    <w:p w14:paraId="6CE686C3" w14:textId="77777777" w:rsidR="004F45C6" w:rsidRDefault="00834DC4" w:rsidP="00834DC4">
      <w:r>
        <w:t xml:space="preserve">Будущее хорошо видит тот, кто видит вечность. </w:t>
      </w:r>
    </w:p>
    <w:p w14:paraId="6536774D" w14:textId="77777777" w:rsidR="004F45C6" w:rsidRDefault="00834DC4" w:rsidP="00CA2EEC">
      <w:pPr>
        <w:pStyle w:val="a4"/>
      </w:pPr>
      <w:r>
        <w:t>* * *</w:t>
      </w:r>
    </w:p>
    <w:p w14:paraId="0C6BD44B" w14:textId="77777777" w:rsidR="004F45C6" w:rsidRDefault="00834DC4" w:rsidP="00834DC4">
      <w:r>
        <w:lastRenderedPageBreak/>
        <w:t xml:space="preserve">Пророками становятся люди, способные принять будущие гадости с настоящей благодарностью. </w:t>
      </w:r>
    </w:p>
    <w:p w14:paraId="08A26F24" w14:textId="77777777" w:rsidR="004F45C6" w:rsidRDefault="00834DC4" w:rsidP="00CA2EEC">
      <w:pPr>
        <w:pStyle w:val="a4"/>
      </w:pPr>
      <w:r>
        <w:t>* * *</w:t>
      </w:r>
    </w:p>
    <w:p w14:paraId="25EBEACF" w14:textId="77777777" w:rsidR="004F45C6" w:rsidRDefault="00834DC4" w:rsidP="00834DC4">
      <w:r>
        <w:t xml:space="preserve">Грех делает человека лилипутом, добродетель — ребёнком. </w:t>
      </w:r>
      <w:r w:rsidR="00970C35">
        <w:t>Разница та, что лилипут не растё</w:t>
      </w:r>
      <w:r>
        <w:t xml:space="preserve">т. </w:t>
      </w:r>
    </w:p>
    <w:p w14:paraId="0406DA77" w14:textId="77777777" w:rsidR="004F45C6" w:rsidRDefault="00834DC4" w:rsidP="00CA2EEC">
      <w:pPr>
        <w:pStyle w:val="a4"/>
      </w:pPr>
      <w:r>
        <w:t>* * *</w:t>
      </w:r>
    </w:p>
    <w:p w14:paraId="6BD8C3B4" w14:textId="77777777" w:rsidR="004F45C6" w:rsidRDefault="00834DC4" w:rsidP="00834DC4">
      <w:r>
        <w:t>Христианство не стены, а воздух.</w:t>
      </w:r>
    </w:p>
    <w:p w14:paraId="3E2E120F" w14:textId="02860E21" w:rsidR="004F45C6" w:rsidRDefault="00827A77" w:rsidP="00A17481">
      <w:pPr>
        <w:pStyle w:val="3"/>
      </w:pPr>
      <w:r>
        <w:t xml:space="preserve">16. Псалтырь. Песнь Песней. Пророки. </w:t>
      </w:r>
    </w:p>
    <w:p w14:paraId="6E6A3A74" w14:textId="77777777" w:rsidR="004F45C6" w:rsidRDefault="00827A77" w:rsidP="00827A77">
      <w:r>
        <w:t>Блажен муж блаженной жены.</w:t>
      </w:r>
    </w:p>
    <w:p w14:paraId="581211F2" w14:textId="77777777" w:rsidR="004F45C6" w:rsidRDefault="005F5EF2" w:rsidP="00A17481">
      <w:pPr>
        <w:pStyle w:val="3"/>
      </w:pPr>
      <w:r>
        <w:t>17. Символ веры, Вселенский собор, догматы, ересь, предание.</w:t>
      </w:r>
    </w:p>
    <w:p w14:paraId="718765BB" w14:textId="77777777" w:rsidR="004F45C6" w:rsidRDefault="005F5EF2" w:rsidP="005F5EF2">
      <w:r>
        <w:t xml:space="preserve">Символ веры – лекарство от символической веры. </w:t>
      </w:r>
    </w:p>
    <w:p w14:paraId="0CA22F13" w14:textId="791FCC0F" w:rsidR="00C62458" w:rsidRDefault="00C62458" w:rsidP="00C62458">
      <w:pPr>
        <w:pStyle w:val="a4"/>
      </w:pPr>
      <w:r>
        <w:t>* * *</w:t>
      </w:r>
    </w:p>
    <w:p w14:paraId="7FC503A4" w14:textId="7E2F2B8F" w:rsidR="00C62458" w:rsidRDefault="00C62458" w:rsidP="00C62458">
      <w:r w:rsidRPr="00C62458">
        <w:t>Иудеи могут хвалиться древностью и землёй, мусульмане могут хвалиться порядком и количеством, атеисты могут хвалиться количеством и прогрессом, а христианин может хвалиться только верой в то, что один замученный ожил и жив и вдохновляет жить ради любви, а не ради безопасности.</w:t>
      </w:r>
    </w:p>
    <w:p w14:paraId="0355101F" w14:textId="77777777" w:rsidR="004F45C6" w:rsidRDefault="005F5EF2" w:rsidP="00CA2EEC">
      <w:pPr>
        <w:pStyle w:val="a4"/>
      </w:pPr>
      <w:r>
        <w:t>* * *</w:t>
      </w:r>
    </w:p>
    <w:p w14:paraId="18712F5C" w14:textId="77777777" w:rsidR="004F45C6" w:rsidRDefault="005F5EF2" w:rsidP="005F5EF2">
      <w:r>
        <w:t xml:space="preserve">Вера есть отношения с Творцом, надежда — отношения с творением, любовь — отношения с любимым. </w:t>
      </w:r>
    </w:p>
    <w:p w14:paraId="0119D5B5" w14:textId="75D8C7AD" w:rsidR="004F45C6" w:rsidRDefault="005F5EF2" w:rsidP="00CA2EEC">
      <w:pPr>
        <w:pStyle w:val="a4"/>
      </w:pPr>
      <w:r>
        <w:t>* * *</w:t>
      </w:r>
    </w:p>
    <w:p w14:paraId="3BDBB372" w14:textId="77777777" w:rsidR="004F45C6" w:rsidRDefault="005F5EF2" w:rsidP="005F5EF2">
      <w:r>
        <w:t>Христианство — не воскресная школа, а школа воскресения.</w:t>
      </w:r>
    </w:p>
    <w:p w14:paraId="2381CB08" w14:textId="77777777" w:rsidR="004F45C6" w:rsidRDefault="005F5EF2" w:rsidP="00A17481">
      <w:pPr>
        <w:pStyle w:val="3"/>
      </w:pPr>
      <w:r>
        <w:t>18. Новый Завет. Царство Божие. Евангелие.</w:t>
      </w:r>
    </w:p>
    <w:p w14:paraId="2C12C43C" w14:textId="77777777" w:rsidR="004F45C6" w:rsidRDefault="005F5EF2" w:rsidP="005F5EF2">
      <w:r>
        <w:t xml:space="preserve">Евангелие — валентинка, написанная кровью. </w:t>
      </w:r>
    </w:p>
    <w:p w14:paraId="5FF88EB3" w14:textId="77777777" w:rsidR="004F45C6" w:rsidRDefault="005F5EF2" w:rsidP="00CA2EEC">
      <w:pPr>
        <w:pStyle w:val="a4"/>
      </w:pPr>
      <w:r>
        <w:lastRenderedPageBreak/>
        <w:t>* * *</w:t>
      </w:r>
    </w:p>
    <w:p w14:paraId="28D8136D" w14:textId="77777777" w:rsidR="004F45C6" w:rsidRDefault="005F5EF2" w:rsidP="005F5EF2">
      <w:r>
        <w:t xml:space="preserve">Царство Христово «приблизилось» — не «наступило», а «наступает». Наступает на пятки! Мы всё всматриваемся вперёд и видим ничего, потому что Бог дышит в затылок! Идущий впереди меня едет позади меня и настойчиво сигналит в спину: не спи, замёрзнешь! Шнурки завяжи, ладно уж, а то совсем запутался, сейчас наступишь на </w:t>
      </w:r>
      <w:r>
        <w:lastRenderedPageBreak/>
        <w:t xml:space="preserve">них и упадёшь. Остановись, опустись, завяжи, а потом — вперёд, и не оглядывайся! </w:t>
      </w:r>
    </w:p>
    <w:p w14:paraId="0BE17513" w14:textId="77777777" w:rsidR="004F45C6" w:rsidRDefault="005F5EF2" w:rsidP="00CA2EEC">
      <w:pPr>
        <w:pStyle w:val="a4"/>
      </w:pPr>
      <w:r>
        <w:t>* * *</w:t>
      </w:r>
    </w:p>
    <w:p w14:paraId="4FFD9EC6" w14:textId="77777777" w:rsidR="004F45C6" w:rsidRDefault="005F5EF2" w:rsidP="005F5EF2">
      <w:r>
        <w:t xml:space="preserve">Заповеди блаженства — автопортрет Христа. </w:t>
      </w:r>
    </w:p>
    <w:p w14:paraId="3732F577" w14:textId="77777777" w:rsidR="004F45C6" w:rsidRDefault="005F5EF2" w:rsidP="00CA2EEC">
      <w:pPr>
        <w:pStyle w:val="a4"/>
      </w:pPr>
      <w:r>
        <w:t>* * *</w:t>
      </w:r>
    </w:p>
    <w:p w14:paraId="48B89799" w14:textId="4FC0EC38" w:rsidR="005F5EF2" w:rsidRDefault="005F5EF2" w:rsidP="005F5EF2">
      <w:r>
        <w:t xml:space="preserve">Влюблённый глупеет. Любящий умнеет. </w:t>
      </w:r>
    </w:p>
    <w:p w14:paraId="5315181E" w14:textId="7F249AC3" w:rsidR="005F5EF2" w:rsidRDefault="005F5EF2" w:rsidP="005F5EF2">
      <w:r>
        <w:t xml:space="preserve">Алчный духом глупеет. Нищий духом умнеет. </w:t>
      </w:r>
    </w:p>
    <w:p w14:paraId="3A57EE20" w14:textId="7ADA52E1" w:rsidR="005F5EF2" w:rsidRDefault="005F5EF2" w:rsidP="005F5EF2">
      <w:r>
        <w:t xml:space="preserve">Бьющий по щеке глупеет, и неважно, первым он бьёт или в ответ. </w:t>
      </w:r>
    </w:p>
    <w:p w14:paraId="59D400C4" w14:textId="24AA74FB" w:rsidR="005F5EF2" w:rsidRDefault="005F5EF2" w:rsidP="005F5EF2">
      <w:r>
        <w:t xml:space="preserve">Подставляющий щёку умнеет (если щека своя). </w:t>
      </w:r>
    </w:p>
    <w:p w14:paraId="49606BE4" w14:textId="23E2B0C1" w:rsidR="005F5EF2" w:rsidRDefault="005F5EF2" w:rsidP="005F5EF2">
      <w:r>
        <w:t xml:space="preserve">Кто борется с собой, глупеет. Кто борется с Богом, умнеет. </w:t>
      </w:r>
    </w:p>
    <w:p w14:paraId="187FD209" w14:textId="4AA3AE02" w:rsidR="005F5EF2" w:rsidRDefault="005F5EF2" w:rsidP="005F5EF2">
      <w:r>
        <w:t xml:space="preserve">Атеист борется с собой, верующий с Богом. </w:t>
      </w:r>
    </w:p>
    <w:p w14:paraId="4DEA69A0" w14:textId="04577106" w:rsidR="005F5EF2" w:rsidRDefault="005F5EF2" w:rsidP="005F5EF2">
      <w:r>
        <w:t xml:space="preserve">Верующий любит себя, ханжа в себя влюблён. </w:t>
      </w:r>
    </w:p>
    <w:p w14:paraId="37E90CA3" w14:textId="77777777" w:rsidR="004F45C6" w:rsidRDefault="005F5EF2" w:rsidP="005F5EF2">
      <w:r>
        <w:t xml:space="preserve">Бог влюблён в людей, иначе бы Он их не любил. </w:t>
      </w:r>
    </w:p>
    <w:p w14:paraId="110F9F6A" w14:textId="4932AB79" w:rsidR="004F45C6" w:rsidRDefault="005F5EF2" w:rsidP="00CA2EEC">
      <w:pPr>
        <w:pStyle w:val="a4"/>
      </w:pPr>
      <w:r>
        <w:t>* * *</w:t>
      </w:r>
    </w:p>
    <w:p w14:paraId="41F7A61B" w14:textId="77777777" w:rsidR="004F45C6" w:rsidRDefault="005F5EF2" w:rsidP="005F5EF2">
      <w:r>
        <w:t xml:space="preserve">Норме не обязательно противостоит ненормальное. Нормально и лицо, и отражение лица. Царство Божием отражает то, что невидимо в нормальном мире. </w:t>
      </w:r>
    </w:p>
    <w:p w14:paraId="6DBC13AC" w14:textId="77777777" w:rsidR="004F45C6" w:rsidRDefault="005F5EF2" w:rsidP="00CA2EEC">
      <w:pPr>
        <w:pStyle w:val="a4"/>
      </w:pPr>
      <w:r>
        <w:t>* * *</w:t>
      </w:r>
    </w:p>
    <w:p w14:paraId="66EEC64E" w14:textId="77777777" w:rsidR="004F45C6" w:rsidRDefault="005F5EF2" w:rsidP="005F5EF2">
      <w:r>
        <w:t xml:space="preserve">Царство Божие не украшает жизнь — напротив, жизнь есть украшение Царства Божия. </w:t>
      </w:r>
    </w:p>
    <w:p w14:paraId="6C7738A1" w14:textId="77777777" w:rsidR="004F45C6" w:rsidRDefault="005F5EF2" w:rsidP="00CA2EEC">
      <w:pPr>
        <w:pStyle w:val="a4"/>
      </w:pPr>
      <w:r>
        <w:t>* * *</w:t>
      </w:r>
    </w:p>
    <w:p w14:paraId="6BC7E48D" w14:textId="77777777" w:rsidR="004F45C6" w:rsidRDefault="005F5EF2" w:rsidP="005F5EF2">
      <w:r>
        <w:t>В Царство Небесное ведёт очередь, в которой, как и в очереди на эшафот, разумнее держаться в конце.</w:t>
      </w:r>
    </w:p>
    <w:p w14:paraId="557016A0" w14:textId="77777777" w:rsidR="004F45C6" w:rsidRDefault="005F5EF2" w:rsidP="00A17481">
      <w:pPr>
        <w:pStyle w:val="3"/>
      </w:pPr>
      <w:r>
        <w:t>19. Сын Божий. Мессия. Христос.</w:t>
      </w:r>
    </w:p>
    <w:p w14:paraId="2DA54818" w14:textId="77777777" w:rsidR="004F45C6" w:rsidRDefault="005F5EF2" w:rsidP="005F5EF2">
      <w:r>
        <w:t>У Христа за пазухой — счастье. Христос за пазухой — горе.</w:t>
      </w:r>
    </w:p>
    <w:p w14:paraId="74518480" w14:textId="77777777" w:rsidR="004F45C6" w:rsidRDefault="005F5EF2" w:rsidP="00CA2EEC">
      <w:pPr>
        <w:pStyle w:val="a4"/>
      </w:pPr>
      <w:r>
        <w:t>* * *</w:t>
      </w:r>
    </w:p>
    <w:p w14:paraId="393E3ADD" w14:textId="77777777" w:rsidR="004F45C6" w:rsidRDefault="005F5EF2" w:rsidP="005F5EF2">
      <w:r>
        <w:lastRenderedPageBreak/>
        <w:t xml:space="preserve">Иисус не пришёл, чтобы исцелить, Иисус исцеляет, чтобы прийти в душу, в сердце, в человека. </w:t>
      </w:r>
    </w:p>
    <w:p w14:paraId="778430CF" w14:textId="77777777" w:rsidR="004F45C6" w:rsidRDefault="005F5EF2" w:rsidP="00CA2EEC">
      <w:pPr>
        <w:pStyle w:val="a4"/>
      </w:pPr>
      <w:r>
        <w:t>* * *</w:t>
      </w:r>
    </w:p>
    <w:p w14:paraId="40D28503" w14:textId="77777777" w:rsidR="004F45C6" w:rsidRDefault="005F5EF2" w:rsidP="005F5EF2">
      <w:r>
        <w:t xml:space="preserve">Крест есть — и Бога упрекают, что Он не спас даже собственного Сына. Если бы не было Креста, Бога бы упрекали, что Он спасает лишь Себя и Своего Сына. А Бог вообще не про Сына думает, потому что Он и есть Сын. </w:t>
      </w:r>
    </w:p>
    <w:p w14:paraId="7219840A" w14:textId="77777777" w:rsidR="004F45C6" w:rsidRDefault="005F5EF2" w:rsidP="00CA2EEC">
      <w:pPr>
        <w:pStyle w:val="a4"/>
      </w:pPr>
      <w:r>
        <w:t>* * *</w:t>
      </w:r>
    </w:p>
    <w:p w14:paraId="7CD660EF" w14:textId="77777777" w:rsidR="004F45C6" w:rsidRDefault="005F5EF2" w:rsidP="005F5EF2">
      <w:r>
        <w:t xml:space="preserve">Христос — месть Бога человечеству. </w:t>
      </w:r>
    </w:p>
    <w:p w14:paraId="23A24FA2" w14:textId="77777777" w:rsidR="004F45C6" w:rsidRDefault="005F5EF2" w:rsidP="005F5EF2">
      <w:r>
        <w:t xml:space="preserve">Главное пророчество о Христе: «Мне отмщение, и Аз воздам». Каждый мстит, как умеет. Христос не был христианином. </w:t>
      </w:r>
    </w:p>
    <w:p w14:paraId="398EA5D4" w14:textId="77777777" w:rsidR="004F45C6" w:rsidRDefault="005F5EF2" w:rsidP="00CA2EEC">
      <w:pPr>
        <w:pStyle w:val="a4"/>
      </w:pPr>
      <w:r>
        <w:t>* * *</w:t>
      </w:r>
    </w:p>
    <w:p w14:paraId="33D30B50" w14:textId="77777777" w:rsidR="004F45C6" w:rsidRDefault="005F5EF2" w:rsidP="005F5EF2">
      <w:r>
        <w:t xml:space="preserve">Христианин рождается, потому что Христос умер. </w:t>
      </w:r>
    </w:p>
    <w:p w14:paraId="54E911D3" w14:textId="77777777" w:rsidR="004F45C6" w:rsidRDefault="005F5EF2" w:rsidP="00CA2EEC">
      <w:pPr>
        <w:pStyle w:val="a4"/>
      </w:pPr>
      <w:r>
        <w:t>* * *</w:t>
      </w:r>
    </w:p>
    <w:p w14:paraId="030F5D01" w14:textId="77777777" w:rsidR="004F45C6" w:rsidRDefault="005F5EF2" w:rsidP="005F5EF2">
      <w:r>
        <w:t xml:space="preserve">Если бы у Христа был миллиард, сколько бы набежало поплакать у Голгофы! </w:t>
      </w:r>
    </w:p>
    <w:p w14:paraId="7A1174E7" w14:textId="77777777" w:rsidR="004F45C6" w:rsidRDefault="005F5EF2" w:rsidP="00CA2EEC">
      <w:pPr>
        <w:pStyle w:val="a4"/>
      </w:pPr>
      <w:r>
        <w:t>* * *</w:t>
      </w:r>
    </w:p>
    <w:p w14:paraId="5482E17D" w14:textId="77777777" w:rsidR="004F45C6" w:rsidRDefault="005F5EF2" w:rsidP="005F5EF2">
      <w:r>
        <w:t xml:space="preserve">Один был в истории человек, не бросавший понтов — и тот Бог! </w:t>
      </w:r>
    </w:p>
    <w:p w14:paraId="0128406F" w14:textId="77777777" w:rsidR="004F45C6" w:rsidRDefault="005F5EF2" w:rsidP="00CA2EEC">
      <w:pPr>
        <w:pStyle w:val="a4"/>
      </w:pPr>
      <w:r>
        <w:t>* * *</w:t>
      </w:r>
    </w:p>
    <w:p w14:paraId="2D26A3D9" w14:textId="77777777" w:rsidR="004F45C6" w:rsidRDefault="005F5EF2" w:rsidP="005F5EF2">
      <w:r>
        <w:t xml:space="preserve">Спаситель спасает от спасения. В Его Царстве можно начать просто жить, перестав оборонять и обороняться. </w:t>
      </w:r>
    </w:p>
    <w:p w14:paraId="4C24A1E8" w14:textId="77777777" w:rsidR="004F45C6" w:rsidRDefault="005F5EF2" w:rsidP="00CA2EEC">
      <w:pPr>
        <w:pStyle w:val="a4"/>
      </w:pPr>
      <w:r>
        <w:t>* * *</w:t>
      </w:r>
    </w:p>
    <w:p w14:paraId="7EE74C23" w14:textId="77777777" w:rsidR="004F45C6" w:rsidRDefault="005F5EF2" w:rsidP="005F5EF2">
      <w:r>
        <w:t xml:space="preserve">Бог на осле — чудо, ослы на Боге — норма… </w:t>
      </w:r>
    </w:p>
    <w:p w14:paraId="418FF18C" w14:textId="77777777" w:rsidR="004F45C6" w:rsidRDefault="005F5EF2" w:rsidP="00CA2EEC">
      <w:pPr>
        <w:pStyle w:val="a4"/>
      </w:pPr>
      <w:r>
        <w:t>* * *</w:t>
      </w:r>
    </w:p>
    <w:p w14:paraId="0B1FB317" w14:textId="77777777" w:rsidR="004F45C6" w:rsidRDefault="005F5EF2" w:rsidP="005F5EF2">
      <w:r>
        <w:t xml:space="preserve">Христос — воздух, христианство — дыхание. </w:t>
      </w:r>
    </w:p>
    <w:p w14:paraId="04B56303" w14:textId="77777777" w:rsidR="004F45C6" w:rsidRDefault="005F5EF2" w:rsidP="00CA2EEC">
      <w:pPr>
        <w:pStyle w:val="a4"/>
      </w:pPr>
      <w:r>
        <w:lastRenderedPageBreak/>
        <w:t>* * *</w:t>
      </w:r>
    </w:p>
    <w:p w14:paraId="5D8D6425" w14:textId="77777777" w:rsidR="004F45C6" w:rsidRDefault="005F5EF2" w:rsidP="005F5EF2">
      <w:r>
        <w:t xml:space="preserve">Объять необъятное нельзя, а обнять, поцеловать и тем самым предать — бывало. </w:t>
      </w:r>
    </w:p>
    <w:p w14:paraId="22A3C267" w14:textId="77777777" w:rsidR="004F45C6" w:rsidRDefault="005F5EF2" w:rsidP="00CA2EEC">
      <w:pPr>
        <w:pStyle w:val="a4"/>
      </w:pPr>
      <w:r>
        <w:t>* * *</w:t>
      </w:r>
    </w:p>
    <w:p w14:paraId="7AB092CC" w14:textId="77777777" w:rsidR="004F45C6" w:rsidRDefault="005F5EF2" w:rsidP="005F5EF2">
      <w:r>
        <w:t xml:space="preserve">Христианин — абажур Христа. </w:t>
      </w:r>
    </w:p>
    <w:p w14:paraId="0E2E1006" w14:textId="77777777" w:rsidR="004F45C6" w:rsidRDefault="005F5EF2" w:rsidP="00CA2EEC">
      <w:pPr>
        <w:pStyle w:val="a4"/>
      </w:pPr>
      <w:r>
        <w:t>* * *</w:t>
      </w:r>
    </w:p>
    <w:p w14:paraId="068DD1CE" w14:textId="77777777" w:rsidR="004F45C6" w:rsidRDefault="005F5EF2" w:rsidP="005F5EF2">
      <w:r>
        <w:t xml:space="preserve">Воскреснув, Иисус подарил человечеству свободу от небытия; вознесшись — подарил свободу от Себя. </w:t>
      </w:r>
    </w:p>
    <w:p w14:paraId="378165C8" w14:textId="77777777" w:rsidR="004F45C6" w:rsidRDefault="005F5EF2" w:rsidP="00CA2EEC">
      <w:pPr>
        <w:pStyle w:val="a4"/>
      </w:pPr>
      <w:r>
        <w:t>* * *</w:t>
      </w:r>
    </w:p>
    <w:p w14:paraId="49EFA8BC" w14:textId="77777777" w:rsidR="004F45C6" w:rsidRDefault="005F5EF2" w:rsidP="005F5EF2">
      <w:r>
        <w:t xml:space="preserve">Край Христов – где Христос без краю. </w:t>
      </w:r>
    </w:p>
    <w:p w14:paraId="6346EF70" w14:textId="77777777" w:rsidR="004F45C6" w:rsidRDefault="005F5EF2" w:rsidP="00CA2EEC">
      <w:pPr>
        <w:pStyle w:val="a4"/>
      </w:pPr>
      <w:r>
        <w:t>* * *</w:t>
      </w:r>
    </w:p>
    <w:p w14:paraId="0000EC18" w14:textId="77777777" w:rsidR="004F45C6" w:rsidRDefault="005F5EF2" w:rsidP="005F5EF2">
      <w:r>
        <w:t xml:space="preserve">У Христа крест, у нас крестовины. У Христа гвозди, у нас гвоздики. </w:t>
      </w:r>
    </w:p>
    <w:p w14:paraId="1E9373F6" w14:textId="77777777" w:rsidR="004F45C6" w:rsidRDefault="005F5EF2" w:rsidP="00CA2EEC">
      <w:pPr>
        <w:pStyle w:val="a4"/>
      </w:pPr>
      <w:r>
        <w:t>* * *</w:t>
      </w:r>
    </w:p>
    <w:p w14:paraId="02F2C2DE" w14:textId="77777777" w:rsidR="004F45C6" w:rsidRDefault="005F5EF2" w:rsidP="005F5EF2">
      <w:r>
        <w:t xml:space="preserve">Антихрист учит превращать свободу в рабство, Христос превращает рабство в свободу. </w:t>
      </w:r>
    </w:p>
    <w:p w14:paraId="160FBFCD" w14:textId="77777777" w:rsidR="004F45C6" w:rsidRDefault="005F5EF2" w:rsidP="00CA2EEC">
      <w:pPr>
        <w:pStyle w:val="a4"/>
      </w:pPr>
      <w:r>
        <w:t>* * *</w:t>
      </w:r>
    </w:p>
    <w:p w14:paraId="61471A48" w14:textId="77777777" w:rsidR="004F45C6" w:rsidRDefault="005F5EF2" w:rsidP="005F5EF2">
      <w:r>
        <w:t>Христос — это полнота, Его не может быть больше или меньше, а Антихрист — это бесконечно малая величина, он бесконечно уменьшается. Зло все время уменьшается, и предела этому нет. И это, собственно, и есть ад, некая воронка бездонная.</w:t>
      </w:r>
    </w:p>
    <w:p w14:paraId="3BE95353" w14:textId="77777777" w:rsidR="004F45C6" w:rsidRDefault="005F5EF2" w:rsidP="00A17481">
      <w:pPr>
        <w:pStyle w:val="3"/>
      </w:pPr>
      <w:r>
        <w:t xml:space="preserve">20. Рождение и творение. Матерь Божия. Боговоплощение. </w:t>
      </w:r>
    </w:p>
    <w:p w14:paraId="6C1F240C" w14:textId="77777777" w:rsidR="004F45C6" w:rsidRDefault="005F5EF2" w:rsidP="005F5EF2">
      <w:r>
        <w:t>Вифлеем всего лишь роддом Христа, а дом у Него в каждой душе.</w:t>
      </w:r>
    </w:p>
    <w:p w14:paraId="5FFA0FC9" w14:textId="77777777" w:rsidR="004F45C6" w:rsidRDefault="005F5EF2" w:rsidP="00CA2EEC">
      <w:pPr>
        <w:pStyle w:val="a4"/>
      </w:pPr>
      <w:r>
        <w:t>* * *</w:t>
      </w:r>
    </w:p>
    <w:p w14:paraId="64DB05B5" w14:textId="77777777" w:rsidR="004F45C6" w:rsidRDefault="005F5EF2" w:rsidP="005F5EF2">
      <w:r>
        <w:lastRenderedPageBreak/>
        <w:t xml:space="preserve">Иисус: великан, который стал Лиллипутом, чтобы лиллипуты стали Великанами. </w:t>
      </w:r>
    </w:p>
    <w:p w14:paraId="5D852937" w14:textId="02968E3A" w:rsidR="004F45C6" w:rsidRDefault="005F5EF2" w:rsidP="00CA2EEC">
      <w:pPr>
        <w:pStyle w:val="a4"/>
      </w:pPr>
      <w:r>
        <w:t>* * *</w:t>
      </w:r>
    </w:p>
    <w:p w14:paraId="6BCBFF83" w14:textId="77777777" w:rsidR="004F45C6" w:rsidRDefault="005F5EF2" w:rsidP="005F5EF2">
      <w:r>
        <w:t xml:space="preserve">Бог — участковый врач человечества. Пришёл на дом. </w:t>
      </w:r>
    </w:p>
    <w:p w14:paraId="4BFE2137" w14:textId="77777777" w:rsidR="004F45C6" w:rsidRDefault="005F5EF2" w:rsidP="00CA2EEC">
      <w:pPr>
        <w:pStyle w:val="a4"/>
      </w:pPr>
      <w:r>
        <w:t>* * *</w:t>
      </w:r>
    </w:p>
    <w:p w14:paraId="7D2716CF" w14:textId="77777777" w:rsidR="004F45C6" w:rsidRDefault="005F5EF2" w:rsidP="005F5EF2">
      <w:r>
        <w:t xml:space="preserve">Чтобы проповедовать заключённому, нужно не договориться с тюремщиком, нужно стать заключённым. Во всяком случае, Господь Иисус Христос поступил именно так. </w:t>
      </w:r>
    </w:p>
    <w:p w14:paraId="0A67A7F2" w14:textId="77777777" w:rsidR="004F45C6" w:rsidRDefault="005F5EF2" w:rsidP="00CA2EEC">
      <w:pPr>
        <w:pStyle w:val="a4"/>
      </w:pPr>
      <w:r>
        <w:t>* * *</w:t>
      </w:r>
    </w:p>
    <w:p w14:paraId="0CD1F5C5" w14:textId="77777777" w:rsidR="004F45C6" w:rsidRDefault="005F5EF2" w:rsidP="005F5EF2">
      <w:r>
        <w:t xml:space="preserve">Христос не только поддерживает нас, как Бог, но и опирается на нас, как человек: кто согласен быть Ему опорой — тот христианин. </w:t>
      </w:r>
    </w:p>
    <w:p w14:paraId="1AACB425" w14:textId="77777777" w:rsidR="004F45C6" w:rsidRDefault="005F5EF2" w:rsidP="00CA2EEC">
      <w:pPr>
        <w:pStyle w:val="a4"/>
      </w:pPr>
      <w:r>
        <w:t>* * *</w:t>
      </w:r>
    </w:p>
    <w:p w14:paraId="687B7542" w14:textId="77777777" w:rsidR="004F45C6" w:rsidRDefault="005F5EF2" w:rsidP="005F5EF2">
      <w:r>
        <w:t xml:space="preserve">Иисус не прозрачен, Иисус — призрачен. </w:t>
      </w:r>
    </w:p>
    <w:p w14:paraId="5152E9F8" w14:textId="77777777" w:rsidR="004F45C6" w:rsidRDefault="005F5EF2" w:rsidP="00CA2EEC">
      <w:pPr>
        <w:pStyle w:val="a4"/>
      </w:pPr>
      <w:r>
        <w:t>* * *</w:t>
      </w:r>
    </w:p>
    <w:p w14:paraId="50B4E171" w14:textId="77777777" w:rsidR="004F45C6" w:rsidRDefault="005F5EF2" w:rsidP="005F5EF2">
      <w:r>
        <w:t xml:space="preserve">Если бы евреи были амазонки, Господь родился бы девочкой, так? </w:t>
      </w:r>
    </w:p>
    <w:p w14:paraId="2A842E77" w14:textId="77777777" w:rsidR="004F45C6" w:rsidRDefault="005F5EF2" w:rsidP="00CA2EEC">
      <w:pPr>
        <w:pStyle w:val="a4"/>
      </w:pPr>
      <w:r>
        <w:t>* * *</w:t>
      </w:r>
    </w:p>
    <w:p w14:paraId="485E29B8" w14:textId="77777777" w:rsidR="004F45C6" w:rsidRDefault="005F5EF2" w:rsidP="005F5EF2">
      <w:r>
        <w:t xml:space="preserve">Фарисей благодарил Бога, что «не таков, как прочие люди» — будем благодарить Бога, что Иисус такой же, как все мы. </w:t>
      </w:r>
    </w:p>
    <w:p w14:paraId="63C712A0" w14:textId="77777777" w:rsidR="004F45C6" w:rsidRDefault="005F5EF2" w:rsidP="00CA2EEC">
      <w:pPr>
        <w:pStyle w:val="a4"/>
      </w:pPr>
      <w:r>
        <w:t>* * *</w:t>
      </w:r>
    </w:p>
    <w:p w14:paraId="31ABA2A8" w14:textId="77777777" w:rsidR="004F45C6" w:rsidRDefault="005F5EF2" w:rsidP="005F5EF2">
      <w:r>
        <w:t xml:space="preserve">Обличить — дело героическое, а лечить — мессианское. Героев мало, а Мессия — всего один. </w:t>
      </w:r>
    </w:p>
    <w:p w14:paraId="2D8FC71B" w14:textId="77777777" w:rsidR="004F45C6" w:rsidRDefault="005F5EF2" w:rsidP="00CA2EEC">
      <w:pPr>
        <w:pStyle w:val="a4"/>
      </w:pPr>
      <w:r>
        <w:t>* * *</w:t>
      </w:r>
    </w:p>
    <w:p w14:paraId="6ECCC697" w14:textId="208BC84C" w:rsidR="005F5EF2" w:rsidRDefault="005F5EF2" w:rsidP="005F5EF2">
      <w:r>
        <w:t xml:space="preserve">Боговоплощение оправдано только расчеловечиванием человека. </w:t>
      </w:r>
    </w:p>
    <w:p w14:paraId="267A7408" w14:textId="07D0A28D" w:rsidR="005F5EF2" w:rsidRDefault="005F5EF2" w:rsidP="005F5EF2">
      <w:r>
        <w:t xml:space="preserve">Иконопочитание оправдано иконоборчеством. </w:t>
      </w:r>
    </w:p>
    <w:p w14:paraId="2A3D35F4" w14:textId="045E5A30" w:rsidR="005F5EF2" w:rsidRDefault="005F5EF2" w:rsidP="005F5EF2">
      <w:r>
        <w:t xml:space="preserve">Церковь оправдана эгоизмом и ленью. </w:t>
      </w:r>
    </w:p>
    <w:p w14:paraId="368E4466" w14:textId="32B685FB" w:rsidR="005F5EF2" w:rsidRDefault="005F5EF2" w:rsidP="005F5EF2">
      <w:r>
        <w:lastRenderedPageBreak/>
        <w:t xml:space="preserve">Догматы оправданы косноязычием и трепом. </w:t>
      </w:r>
    </w:p>
    <w:p w14:paraId="3C607518" w14:textId="1F3EBDE9" w:rsidR="005F5EF2" w:rsidRDefault="005F5EF2" w:rsidP="005F5EF2">
      <w:r>
        <w:t xml:space="preserve">Иерархия оправдана панибратством. </w:t>
      </w:r>
    </w:p>
    <w:p w14:paraId="529D1573" w14:textId="77777777" w:rsidR="004F45C6" w:rsidRDefault="005F5EF2" w:rsidP="005F5EF2">
      <w:r>
        <w:t>Аскетика оправдана обломовщиной.</w:t>
      </w:r>
    </w:p>
    <w:p w14:paraId="6B8B2E24" w14:textId="77777777" w:rsidR="004F45C6" w:rsidRDefault="00CB55E0" w:rsidP="00CA2EEC">
      <w:pPr>
        <w:pStyle w:val="a4"/>
      </w:pPr>
      <w:r>
        <w:t>* * *</w:t>
      </w:r>
    </w:p>
    <w:p w14:paraId="3711B095" w14:textId="6F4CACB9" w:rsidR="00CB55E0" w:rsidRDefault="00CB55E0" w:rsidP="00CB55E0">
      <w:r>
        <w:t xml:space="preserve">При большевиках человека называли винтиком — мол, один сломается, ввинтим другой. Оказывается, это был ещё не предел бесчеловечности. Теперь для многих, соершенно не большевиков, не коммунистов, «обычных людей», человек — просто лишняя деталь. </w:t>
      </w:r>
      <w:r>
        <w:lastRenderedPageBreak/>
        <w:t>Вообще лишняя. Государство может эту деталь кормить, а может не кормить — миру хуже не будет.</w:t>
      </w:r>
    </w:p>
    <w:p w14:paraId="50540199" w14:textId="1DFBC207" w:rsidR="00CB55E0" w:rsidRDefault="00CB55E0" w:rsidP="00CB55E0">
      <w:r>
        <w:t xml:space="preserve">Конечно, в любую эпоху большинство людей относились к себе как к богу, а к другим как к деталям. Что себя касается — любая пылинка важна, что другого касается — деталь, которой можно пренебречь. Вот поэтому я так зациклился на Савченко, Сенцове, хауситах, на маленьких конкретных фактиках типа прокурор семь раз в суд не пришёл и прочих. Ах да — и на Христе. Они — детали. Что их обсуждать. Ну, в тюрьме, ну с голоду помирают, ну правосудие попрано — и что? В целом-то всё ОК? Да и попрано ради блага человечества... </w:t>
      </w:r>
    </w:p>
    <w:p w14:paraId="2A3EA1BD" w14:textId="77777777" w:rsidR="004F45C6" w:rsidRDefault="00CB55E0" w:rsidP="00CB55E0">
      <w:r>
        <w:t>Рождество — праздник детали.</w:t>
      </w:r>
      <w:r w:rsidR="005F5EF2">
        <w:t xml:space="preserve"> </w:t>
      </w:r>
    </w:p>
    <w:p w14:paraId="1B0597ED" w14:textId="77777777" w:rsidR="004F45C6" w:rsidRDefault="005F5EF2" w:rsidP="00A17481">
      <w:pPr>
        <w:pStyle w:val="3"/>
      </w:pPr>
      <w:r>
        <w:t>21. Жизнь по Евангелию. Надежда (отчаяние). Покаяние. Счастье, блаженство.</w:t>
      </w:r>
    </w:p>
    <w:p w14:paraId="27EE1DB3" w14:textId="77777777" w:rsidR="004F45C6" w:rsidRDefault="005F5EF2" w:rsidP="005F5EF2">
      <w:r>
        <w:t>Когда нет выхода, надо искать Вход.</w:t>
      </w:r>
    </w:p>
    <w:p w14:paraId="2429FB13" w14:textId="77777777" w:rsidR="004F45C6" w:rsidRDefault="005F5EF2" w:rsidP="00CA2EEC">
      <w:pPr>
        <w:pStyle w:val="a4"/>
      </w:pPr>
      <w:r>
        <w:t>* * *</w:t>
      </w:r>
    </w:p>
    <w:p w14:paraId="676982ED" w14:textId="77777777" w:rsidR="004F45C6" w:rsidRDefault="005F5EF2" w:rsidP="005F5EF2">
      <w:r>
        <w:t xml:space="preserve">Ханжество — когда на всякое обвинение есть объяснение. Покаяние есть отказ от объяснений. Как и гордыня. </w:t>
      </w:r>
    </w:p>
    <w:p w14:paraId="3F759772" w14:textId="77777777" w:rsidR="004F45C6" w:rsidRDefault="005F5EF2" w:rsidP="00CA2EEC">
      <w:pPr>
        <w:pStyle w:val="a4"/>
      </w:pPr>
      <w:r>
        <w:t>* * *</w:t>
      </w:r>
    </w:p>
    <w:p w14:paraId="7565EE71" w14:textId="55D09F21" w:rsidR="00B93690" w:rsidRDefault="00B93690" w:rsidP="005F5EF2">
      <w:r w:rsidRPr="00B93690">
        <w:t>Блаженны слабаки, ибо их есть сила Божия.</w:t>
      </w:r>
    </w:p>
    <w:p w14:paraId="3161C6C1" w14:textId="77777777" w:rsidR="004F45C6" w:rsidRDefault="00B93690" w:rsidP="00CA2EEC">
      <w:pPr>
        <w:pStyle w:val="a4"/>
      </w:pPr>
      <w:r>
        <w:t>* * *</w:t>
      </w:r>
    </w:p>
    <w:p w14:paraId="5A85F536" w14:textId="77777777" w:rsidR="004F45C6" w:rsidRDefault="005F5EF2" w:rsidP="005F5EF2">
      <w:r>
        <w:t xml:space="preserve">Самая временная паника хуже самых вечных мук. </w:t>
      </w:r>
    </w:p>
    <w:p w14:paraId="50D08CB6" w14:textId="77777777" w:rsidR="004F45C6" w:rsidRDefault="005F5EF2" w:rsidP="00CA2EEC">
      <w:pPr>
        <w:pStyle w:val="a4"/>
      </w:pPr>
      <w:r>
        <w:t>* * *</w:t>
      </w:r>
    </w:p>
    <w:p w14:paraId="4CEBB281" w14:textId="77777777" w:rsidR="004F45C6" w:rsidRDefault="005F5EF2" w:rsidP="005F5EF2">
      <w:r>
        <w:t xml:space="preserve">С такими христианами никаких антихристов не нужно! </w:t>
      </w:r>
    </w:p>
    <w:p w14:paraId="7064D73C" w14:textId="77777777" w:rsidR="004F45C6" w:rsidRDefault="005F5EF2" w:rsidP="00CA2EEC">
      <w:pPr>
        <w:pStyle w:val="a4"/>
      </w:pPr>
      <w:r>
        <w:t>* * *</w:t>
      </w:r>
    </w:p>
    <w:p w14:paraId="4F30378F" w14:textId="77777777" w:rsidR="004F45C6" w:rsidRDefault="005F5EF2" w:rsidP="005F5EF2">
      <w:r>
        <w:t xml:space="preserve">Прощает ли Бог нераскаянные грехи? Убирает ли дворник мусор, который не выкинули в урну? </w:t>
      </w:r>
    </w:p>
    <w:p w14:paraId="5C656821" w14:textId="77777777" w:rsidR="004F45C6" w:rsidRDefault="005F5EF2" w:rsidP="00CA2EEC">
      <w:pPr>
        <w:pStyle w:val="a4"/>
      </w:pPr>
      <w:r>
        <w:t>* * *</w:t>
      </w:r>
    </w:p>
    <w:p w14:paraId="0A2C5983" w14:textId="77777777" w:rsidR="004F45C6" w:rsidRDefault="005F5EF2" w:rsidP="005F5EF2">
      <w:r>
        <w:lastRenderedPageBreak/>
        <w:t xml:space="preserve">Мы идем по жизни, вырывая друг у друга кусок хлеба, а рядом идет Христос и протягивает кусок хлеба и говорит: «Успокойся, вот, Тело Мое, достаточно этого, хватит на всех, если будете вспоминать не свои обиды, которые не можете простить, а Мои, которые Я простил».    </w:t>
      </w:r>
    </w:p>
    <w:p w14:paraId="7CF778A0" w14:textId="4176EB44" w:rsidR="004F45C6" w:rsidRDefault="005F5EF2" w:rsidP="00CA2EEC">
      <w:pPr>
        <w:pStyle w:val="a4"/>
      </w:pPr>
      <w:r>
        <w:t>* * *</w:t>
      </w:r>
    </w:p>
    <w:p w14:paraId="4FA32596" w14:textId="77777777" w:rsidR="004F45C6" w:rsidRDefault="005F5EF2" w:rsidP="005F5EF2">
      <w:r>
        <w:t xml:space="preserve">Человек недостоин служить Богу до такой степени, что Бог служит человеку. </w:t>
      </w:r>
    </w:p>
    <w:p w14:paraId="4D81D501" w14:textId="77777777" w:rsidR="004F45C6" w:rsidRDefault="005F5EF2" w:rsidP="00CA2EEC">
      <w:pPr>
        <w:pStyle w:val="a4"/>
      </w:pPr>
      <w:r>
        <w:t>* * *</w:t>
      </w:r>
    </w:p>
    <w:p w14:paraId="188DCE00" w14:textId="40E5DDFC" w:rsidR="005F5EF2" w:rsidRDefault="005F5EF2" w:rsidP="005F5EF2">
      <w:r>
        <w:t>Где вера без надежды, там любовь без любви.</w:t>
      </w:r>
    </w:p>
    <w:p w14:paraId="4990F9E6" w14:textId="77777777" w:rsidR="00F844A8" w:rsidRDefault="00F844A8" w:rsidP="00CA2EEC">
      <w:pPr>
        <w:pStyle w:val="a4"/>
      </w:pPr>
      <w:r>
        <w:t>* * *</w:t>
      </w:r>
    </w:p>
    <w:p w14:paraId="755B60E8" w14:textId="59CFC857" w:rsidR="00F844A8" w:rsidRDefault="00F844A8" w:rsidP="00F844A8">
      <w:r>
        <w:t>Верить в Бога не добродетель, а Божий дар. Добродетель — жить по вере и не прятать веру.</w:t>
      </w:r>
    </w:p>
    <w:p w14:paraId="4AC316BA" w14:textId="2F3DC9E6" w:rsidR="00F844A8" w:rsidRDefault="00F844A8" w:rsidP="00F844A8">
      <w:r>
        <w:t>Надежда не добродетель, трусость не порок. Порок — проповедовать трусость как норму, добродетель — укреплять надежду делами.</w:t>
      </w:r>
    </w:p>
    <w:p w14:paraId="7AF690F8" w14:textId="77777777" w:rsidR="004F45C6" w:rsidRDefault="00F844A8" w:rsidP="00F844A8">
      <w:r>
        <w:t>Любить — не чудо. Чудо — позволять любви верить и надеяться.</w:t>
      </w:r>
    </w:p>
    <w:p w14:paraId="6F300CEA" w14:textId="77777777" w:rsidR="004F45C6" w:rsidRDefault="005F5EF2" w:rsidP="00CA2EEC">
      <w:pPr>
        <w:pStyle w:val="a4"/>
      </w:pPr>
      <w:r>
        <w:t>* * *</w:t>
      </w:r>
    </w:p>
    <w:p w14:paraId="5353D43A" w14:textId="77777777" w:rsidR="004F45C6" w:rsidRDefault="005F5EF2" w:rsidP="005F5EF2">
      <w:r>
        <w:t xml:space="preserve">Главное утешение неверующего: «Этот ад не может длиться вечно!» Главное утешение верующего: «Ад может длиться вечно, поэтому пора в рай!» </w:t>
      </w:r>
    </w:p>
    <w:p w14:paraId="24E7C360" w14:textId="77777777" w:rsidR="004F45C6" w:rsidRDefault="005F5EF2" w:rsidP="00CA2EEC">
      <w:pPr>
        <w:pStyle w:val="a4"/>
      </w:pPr>
      <w:r>
        <w:t>* * *</w:t>
      </w:r>
    </w:p>
    <w:p w14:paraId="0B1BC7C2" w14:textId="77777777" w:rsidR="004F45C6" w:rsidRDefault="005F5EF2" w:rsidP="005F5EF2">
      <w:r>
        <w:t>Если Христос говорит: «Терпи», все возмущаются: изувер и ханжа. Если миллионер говорит: «Неудача — часть успеха, терпи!» — все в восторге. Вот почему важна вера в Воскресение — Воскресение так же доказывает пользу неудач, как и миллионное состояние. Даже больше, потому что смерть разлучит даже с миллиардами, а с Воскресением развода нет.</w:t>
      </w:r>
    </w:p>
    <w:p w14:paraId="621F3DBF" w14:textId="77777777" w:rsidR="004F45C6" w:rsidRDefault="005F5EF2" w:rsidP="00CA2EEC">
      <w:pPr>
        <w:pStyle w:val="a4"/>
      </w:pPr>
      <w:r>
        <w:t>* * *</w:t>
      </w:r>
    </w:p>
    <w:p w14:paraId="43E5009B" w14:textId="77777777" w:rsidR="004F45C6" w:rsidRDefault="005F5EF2" w:rsidP="005F5EF2">
      <w:r>
        <w:lastRenderedPageBreak/>
        <w:t xml:space="preserve">По-настоящему утешить может лишь тот, кто безутешен. Богородица — Утешительница, потому что её и Воскресение не может утешить. Она с Голгофы не сходит. </w:t>
      </w:r>
    </w:p>
    <w:p w14:paraId="32296505" w14:textId="77777777" w:rsidR="004F45C6" w:rsidRDefault="005F5EF2" w:rsidP="00CA2EEC">
      <w:pPr>
        <w:pStyle w:val="a4"/>
      </w:pPr>
      <w:r>
        <w:t>* * *</w:t>
      </w:r>
    </w:p>
    <w:p w14:paraId="40904432" w14:textId="77777777" w:rsidR="004F45C6" w:rsidRDefault="005F5EF2" w:rsidP="005F5EF2">
      <w:r>
        <w:t xml:space="preserve">Бесов бояться — в храм не ходить! </w:t>
      </w:r>
    </w:p>
    <w:p w14:paraId="65595B47" w14:textId="77777777" w:rsidR="004F45C6" w:rsidRDefault="005F5EF2" w:rsidP="00CA2EEC">
      <w:pPr>
        <w:pStyle w:val="a4"/>
      </w:pPr>
      <w:r>
        <w:t>* * *</w:t>
      </w:r>
    </w:p>
    <w:p w14:paraId="5F9E7401" w14:textId="77777777" w:rsidR="004F45C6" w:rsidRDefault="005F5EF2" w:rsidP="005F5EF2">
      <w:r>
        <w:t xml:space="preserve">Мария не замечала, кто вбивает гвозди в Иисуса, а кто снимает с Него одежду, кто донёс, кто допрашивает, кто выносит приговор. Она видела Одного Единственного. И нам так же следует смотреть на мир, если мы с Нею. </w:t>
      </w:r>
    </w:p>
    <w:p w14:paraId="7B10CB92" w14:textId="77777777" w:rsidR="004F45C6" w:rsidRDefault="005F5EF2" w:rsidP="00CA2EEC">
      <w:pPr>
        <w:pStyle w:val="a4"/>
      </w:pPr>
      <w:r>
        <w:t>* * *</w:t>
      </w:r>
    </w:p>
    <w:p w14:paraId="7430B42A" w14:textId="77777777" w:rsidR="004F45C6" w:rsidRDefault="005F5EF2" w:rsidP="005F5EF2">
      <w:r>
        <w:t>Когда я читаю «Бог меня любит, аллилуйя!», то зверею. Чему тут радоваться?! Меня многие любят так, что хочется повеситься от этой любви, бессмысленной и беспощадной. Я вон помидоры люблю — что ж им теперь, аллилуйкать от радости? Бог меня слушает! Он меня слышит!! Он ко мне обращается!!! Остаётся ответить Ему тем же.</w:t>
      </w:r>
    </w:p>
    <w:p w14:paraId="2D8CCDB4" w14:textId="2D1AB223" w:rsidR="004F45C6" w:rsidRDefault="005F5EF2" w:rsidP="00A17481">
      <w:pPr>
        <w:pStyle w:val="3"/>
      </w:pPr>
      <w:r>
        <w:t>22. Молитва</w:t>
      </w:r>
    </w:p>
    <w:p w14:paraId="08E56637" w14:textId="77777777" w:rsidR="004F45C6" w:rsidRDefault="005F5EF2" w:rsidP="005F5EF2">
      <w:r>
        <w:t xml:space="preserve">Что для знания эксперимент и наблюдение, то для веры молитва. </w:t>
      </w:r>
    </w:p>
    <w:p w14:paraId="02B99CD9" w14:textId="77777777" w:rsidR="004F45C6" w:rsidRDefault="005F5EF2" w:rsidP="00CA2EEC">
      <w:pPr>
        <w:pStyle w:val="a4"/>
      </w:pPr>
      <w:r>
        <w:t>* * *</w:t>
      </w:r>
    </w:p>
    <w:p w14:paraId="4180F394" w14:textId="77777777" w:rsidR="004F45C6" w:rsidRDefault="005F5EF2" w:rsidP="005F5EF2">
      <w:r>
        <w:t xml:space="preserve">Раскаяние — монолог. Покаяние — диалог. Молитва — разговор. </w:t>
      </w:r>
    </w:p>
    <w:p w14:paraId="1A2E2F3B" w14:textId="77777777" w:rsidR="004F45C6" w:rsidRDefault="005F5EF2" w:rsidP="00CA2EEC">
      <w:pPr>
        <w:pStyle w:val="a4"/>
      </w:pPr>
      <w:r>
        <w:t>* * *</w:t>
      </w:r>
    </w:p>
    <w:p w14:paraId="5ED34A07" w14:textId="77777777" w:rsidR="004F45C6" w:rsidRDefault="005F5EF2" w:rsidP="005F5EF2">
      <w:r>
        <w:t>Молитва и есть недостающее звено между человеком и верой.</w:t>
      </w:r>
    </w:p>
    <w:p w14:paraId="28B053CF" w14:textId="77777777" w:rsidR="004F45C6" w:rsidRDefault="005F5EF2" w:rsidP="00CA2EEC">
      <w:pPr>
        <w:pStyle w:val="a4"/>
      </w:pPr>
      <w:r>
        <w:t>* * *</w:t>
      </w:r>
    </w:p>
    <w:p w14:paraId="41795D37" w14:textId="77777777" w:rsidR="004F45C6" w:rsidRDefault="005F5EF2" w:rsidP="005F5EF2">
      <w:r>
        <w:t>Молитва выводит из эгоизма вверх, медитация — вширь.</w:t>
      </w:r>
    </w:p>
    <w:p w14:paraId="6A17D233" w14:textId="7B45D7EB" w:rsidR="004F45C6" w:rsidRDefault="005F5EF2" w:rsidP="00CA2EEC">
      <w:pPr>
        <w:pStyle w:val="a4"/>
      </w:pPr>
      <w:r>
        <w:t>* * *</w:t>
      </w:r>
    </w:p>
    <w:p w14:paraId="0EA7FCAF" w14:textId="77777777" w:rsidR="004F45C6" w:rsidRDefault="005F5EF2" w:rsidP="005F5EF2">
      <w:r>
        <w:lastRenderedPageBreak/>
        <w:t xml:space="preserve">Чтобы молиться, не хватает в юности желания, в зрелые годы времени, в старости сил и всегда — любви. </w:t>
      </w:r>
    </w:p>
    <w:p w14:paraId="4AD5F372" w14:textId="77777777" w:rsidR="004F45C6" w:rsidRDefault="005F5EF2" w:rsidP="00CA2EEC">
      <w:pPr>
        <w:pStyle w:val="a4"/>
      </w:pPr>
      <w:r>
        <w:t>* * *</w:t>
      </w:r>
    </w:p>
    <w:p w14:paraId="6A182A2E" w14:textId="77777777" w:rsidR="004F45C6" w:rsidRDefault="005F5EF2" w:rsidP="005F5EF2">
      <w:r>
        <w:t xml:space="preserve">Суевер молится, когда приходит беда. Верующий молится так, что беда приходит во время молитвы. Как ко Христу в Гефсиманском саду. </w:t>
      </w:r>
    </w:p>
    <w:p w14:paraId="5BD897BC" w14:textId="77777777" w:rsidR="004F45C6" w:rsidRDefault="005F5EF2" w:rsidP="00CA2EEC">
      <w:pPr>
        <w:pStyle w:val="a4"/>
      </w:pPr>
      <w:r>
        <w:t>* * *</w:t>
      </w:r>
    </w:p>
    <w:p w14:paraId="3FDF30EF" w14:textId="77777777" w:rsidR="004F45C6" w:rsidRDefault="005F5EF2" w:rsidP="005F5EF2">
      <w:r>
        <w:t xml:space="preserve">Что б мы так молились, как они пьют — на всяком месте и во всякий час. </w:t>
      </w:r>
    </w:p>
    <w:p w14:paraId="73C7E5E4" w14:textId="77777777" w:rsidR="004F45C6" w:rsidRDefault="005F5EF2" w:rsidP="00CA2EEC">
      <w:pPr>
        <w:pStyle w:val="a4"/>
      </w:pPr>
      <w:r>
        <w:t>* * *</w:t>
      </w:r>
    </w:p>
    <w:p w14:paraId="4F5A95E6" w14:textId="77777777" w:rsidR="004F45C6" w:rsidRDefault="005F5EF2" w:rsidP="005F5EF2">
      <w:r>
        <w:t xml:space="preserve">Здоровый человек легко может сделать так, что его уши станут расти выше его лба: достаточно встать на голову или хотя бы поклониться. </w:t>
      </w:r>
    </w:p>
    <w:p w14:paraId="5B107740" w14:textId="77777777" w:rsidR="004F45C6" w:rsidRDefault="005F5EF2" w:rsidP="00CA2EEC">
      <w:pPr>
        <w:pStyle w:val="a4"/>
      </w:pPr>
      <w:r>
        <w:t>* * *</w:t>
      </w:r>
    </w:p>
    <w:p w14:paraId="188E2468" w14:textId="61357683" w:rsidR="005F5EF2" w:rsidRDefault="005F5EF2" w:rsidP="00EA768B">
      <w:r>
        <w:t>Духовный рост есть путь от «молюсь» к «м</w:t>
      </w:r>
      <w:r w:rsidR="00EA768B">
        <w:t xml:space="preserve">олю». </w:t>
      </w:r>
    </w:p>
    <w:p w14:paraId="383B9ABA" w14:textId="77777777" w:rsidR="004F45C6" w:rsidRDefault="005F5EF2" w:rsidP="005F5EF2">
      <w:r>
        <w:t xml:space="preserve">Если медитация — приучение вселенной к отсутствию себя, любимого, то молитва — приучения себя, любимого, к отсутствию вселенной и присутствию Бога. </w:t>
      </w:r>
    </w:p>
    <w:p w14:paraId="4D44EDE8" w14:textId="77777777" w:rsidR="00910547" w:rsidRDefault="00910547" w:rsidP="00910547">
      <w:pPr>
        <w:pStyle w:val="a4"/>
      </w:pPr>
      <w:r>
        <w:t>* * *</w:t>
      </w:r>
    </w:p>
    <w:p w14:paraId="322EB0F6" w14:textId="6A6EA035" w:rsidR="00910547" w:rsidRDefault="00910547" w:rsidP="005F5EF2">
      <w:r w:rsidRPr="00910547">
        <w:t>Вера, даже самая маленькая, может горы двигаться, но не сдвинет гордыню, не сдвинет бесноватого, он так и пытаться покончить с собой, с людьми, с миром. Вера в этом смысле довольно эгоистична и сама может быть соединена с беснованием и распутством. Вера знает Бога, но не зовёт Бога. Молитва же зовёт Бога, и вера без молитвы — если не беснование и распутство, то геология, а вот молитва, даже без веры, уже альпинизм, начало разговора с Богом, и нет другой жизни, кроме молитвы.</w:t>
      </w:r>
    </w:p>
    <w:p w14:paraId="0F77685E" w14:textId="77777777" w:rsidR="004F45C6" w:rsidRDefault="005F5EF2" w:rsidP="00CA2EEC">
      <w:pPr>
        <w:pStyle w:val="a4"/>
      </w:pPr>
      <w:r>
        <w:t>* * *</w:t>
      </w:r>
    </w:p>
    <w:p w14:paraId="5F1825DE" w14:textId="61AB9B73" w:rsidR="005F5EF2" w:rsidRDefault="005F5EF2" w:rsidP="00EA768B">
      <w:r>
        <w:lastRenderedPageBreak/>
        <w:t>Вездесущие — свойство Бога. Вездеприсутствие — свойств</w:t>
      </w:r>
      <w:r w:rsidR="00EA768B">
        <w:t xml:space="preserve">о тайной политической полиции. </w:t>
      </w:r>
    </w:p>
    <w:p w14:paraId="6E99FD8D" w14:textId="17CA71B1" w:rsidR="005F5EF2" w:rsidRDefault="005F5EF2" w:rsidP="00EA768B">
      <w:r>
        <w:t xml:space="preserve">Бога надо просить: «Прииди и вселись в нас». </w:t>
      </w:r>
    </w:p>
    <w:p w14:paraId="517DE176" w14:textId="77777777" w:rsidR="004F45C6" w:rsidRDefault="005F5EF2" w:rsidP="005F5EF2">
      <w:r>
        <w:t xml:space="preserve">Тайную политическую полицию надо просить: «Отвали!» </w:t>
      </w:r>
    </w:p>
    <w:p w14:paraId="4875F603" w14:textId="77777777" w:rsidR="004F45C6" w:rsidRDefault="00EA768B" w:rsidP="00CA2EEC">
      <w:pPr>
        <w:pStyle w:val="a4"/>
      </w:pPr>
      <w:r>
        <w:t>* * *</w:t>
      </w:r>
    </w:p>
    <w:p w14:paraId="6764C012" w14:textId="653F4CE6" w:rsidR="005F5EF2" w:rsidRDefault="005F5EF2" w:rsidP="00EA768B">
      <w:r>
        <w:t>Вся</w:t>
      </w:r>
      <w:r w:rsidR="00EA768B">
        <w:t xml:space="preserve">кое дыхание да хвалит Господа. </w:t>
      </w:r>
    </w:p>
    <w:p w14:paraId="13B399BE" w14:textId="34C5F2C4" w:rsidR="005F5EF2" w:rsidRDefault="005F5EF2" w:rsidP="00EA768B">
      <w:r>
        <w:t xml:space="preserve">Всякое чихание да славит Господа. </w:t>
      </w:r>
    </w:p>
    <w:p w14:paraId="4D9AB167" w14:textId="5C720B60" w:rsidR="005F5EF2" w:rsidRDefault="005F5EF2" w:rsidP="00EA768B">
      <w:r>
        <w:t>В</w:t>
      </w:r>
      <w:r w:rsidR="00EA768B">
        <w:t xml:space="preserve">сякая икота тоже пусть славит, </w:t>
      </w:r>
    </w:p>
    <w:p w14:paraId="5A91656C" w14:textId="1E2B5BC9" w:rsidR="005F5EF2" w:rsidRDefault="005F5EF2" w:rsidP="00EA768B">
      <w:r>
        <w:t xml:space="preserve">И многозначительное покашливание пусть означает, </w:t>
      </w:r>
    </w:p>
    <w:p w14:paraId="6BAC1399" w14:textId="77777777" w:rsidR="004F45C6" w:rsidRDefault="005F5EF2" w:rsidP="005F5EF2">
      <w:r>
        <w:t xml:space="preserve">Что жив Господь, жива и душа моя. </w:t>
      </w:r>
    </w:p>
    <w:p w14:paraId="0C7F80AB" w14:textId="77777777" w:rsidR="004F45C6" w:rsidRDefault="00EA768B" w:rsidP="00CA2EEC">
      <w:pPr>
        <w:pStyle w:val="a4"/>
      </w:pPr>
      <w:r>
        <w:t>* * *</w:t>
      </w:r>
    </w:p>
    <w:p w14:paraId="1A4B02C4" w14:textId="77777777" w:rsidR="004F45C6" w:rsidRDefault="005F5EF2" w:rsidP="005F5EF2">
      <w:r>
        <w:t>Чтобы не упасть, часто достаточно встать на колени.</w:t>
      </w:r>
    </w:p>
    <w:p w14:paraId="3BFB5B10" w14:textId="77777777" w:rsidR="004F45C6" w:rsidRDefault="007B6FDF" w:rsidP="00A17481">
      <w:pPr>
        <w:pStyle w:val="3"/>
      </w:pPr>
      <w:r>
        <w:t>23. Жизнь по Евангелию. Добродетели. Благотворительность. Милосердие. Милостыня. Филантропия. Служение.</w:t>
      </w:r>
    </w:p>
    <w:p w14:paraId="1DD3497D" w14:textId="4AB5D00D" w:rsidR="008514F6" w:rsidRDefault="007B6FDF" w:rsidP="007B6FDF">
      <w:r>
        <w:t>Человек судится не по тому, сдвинул он гору или нет, а по тому, подождал он опаздывающего хотя бы на секунду дольше, чем был обязан. Эта секунда делает непреодолимой границу между раем и адом.</w:t>
      </w:r>
    </w:p>
    <w:p w14:paraId="5898A3C4" w14:textId="77777777" w:rsidR="008514F6" w:rsidRDefault="008514F6" w:rsidP="00CA2EEC">
      <w:pPr>
        <w:pStyle w:val="a4"/>
      </w:pPr>
      <w:r>
        <w:t>* * *</w:t>
      </w:r>
    </w:p>
    <w:p w14:paraId="1F65446B" w14:textId="75864A98" w:rsidR="007B6FDF" w:rsidRDefault="008514F6" w:rsidP="007B6FDF">
      <w:r w:rsidRPr="008514F6">
        <w:t>«Мы — проводники», — заметил отец Александр Мень. Почему все разговоры об «энергетических вампирах» и «выгорании» пустое. Человек занят не своим делом, если ему кажется, что из него соки сосут, что топливо кончается. О, конечно, усталость случается, отдыхать нужно, люди безответственны, небрежны и т.п. и т.д., но это означает лишь, что нужно не дальше от людей, а ближе к Богу. Теоретически, конечно, надо бы не слишком сближаться с людьми, чтобы (как выра</w:t>
      </w:r>
      <w:r w:rsidRPr="008514F6">
        <w:lastRenderedPageBreak/>
        <w:t>жался тот же отец Александр) не взяли тебя «на абордаж», но практически это неосуществимо — единственная защита от абордажа в том, чтобы быть на борту у Бога.</w:t>
      </w:r>
    </w:p>
    <w:p w14:paraId="43764420" w14:textId="77777777" w:rsidR="004F45C6" w:rsidRDefault="007B6FDF" w:rsidP="00CA2EEC">
      <w:pPr>
        <w:pStyle w:val="a4"/>
      </w:pPr>
      <w:r>
        <w:t>* * *</w:t>
      </w:r>
    </w:p>
    <w:p w14:paraId="1037FCE2" w14:textId="77777777" w:rsidR="004F45C6" w:rsidRDefault="007B6FDF" w:rsidP="007B6FDF">
      <w:r>
        <w:t xml:space="preserve">Трудно убедить просящего камень принять хлеб, но ещё труднее убедить бросающего камень поделиться хлебом. </w:t>
      </w:r>
    </w:p>
    <w:p w14:paraId="7BC50F37" w14:textId="77777777" w:rsidR="004F45C6" w:rsidRDefault="007B6FDF" w:rsidP="00CA2EEC">
      <w:pPr>
        <w:pStyle w:val="a4"/>
      </w:pPr>
      <w:r>
        <w:t>* * *</w:t>
      </w:r>
    </w:p>
    <w:p w14:paraId="74078707" w14:textId="77777777" w:rsidR="004F45C6" w:rsidRDefault="007B6FDF" w:rsidP="007B6FDF">
      <w:r>
        <w:t xml:space="preserve">Человек судится не по тому, подставил ли он щёку ударившему его всесильному оккупанту, а по тому, дал он побеждённому оккупанту пожизненный срок или на полвека меньше. </w:t>
      </w:r>
    </w:p>
    <w:p w14:paraId="6515FDED" w14:textId="77777777" w:rsidR="004F45C6" w:rsidRDefault="007B6FDF" w:rsidP="00CA2EEC">
      <w:pPr>
        <w:pStyle w:val="a4"/>
      </w:pPr>
      <w:r>
        <w:t>* * *</w:t>
      </w:r>
    </w:p>
    <w:p w14:paraId="0701D256" w14:textId="77777777" w:rsidR="004F45C6" w:rsidRDefault="007B6FDF" w:rsidP="007B6FDF">
      <w:r>
        <w:t xml:space="preserve">Филантропия есть восстановление равновесия. А созидатель нарушает равновесие! Филантроп подтягивает к норме, созидатель подымает над нормой. Бог не Филантроп, Бог — Творец. Бог иногда занимается филантропией — ну там спасает человечество на Голгофе и прочие мелочи — но ради приведения в мир творчества, а не в мир </w:t>
      </w:r>
      <w:r>
        <w:lastRenderedPageBreak/>
        <w:t>равновесия, а к тому же само спасение Бог проделывает с такой творческой выдумкой, что оно как бы и не спасение вовсе.</w:t>
      </w:r>
    </w:p>
    <w:p w14:paraId="47801562" w14:textId="77777777" w:rsidR="004F45C6" w:rsidRDefault="007B6FDF" w:rsidP="00CA2EEC">
      <w:pPr>
        <w:pStyle w:val="a4"/>
      </w:pPr>
      <w:r>
        <w:t>* * *</w:t>
      </w:r>
    </w:p>
    <w:p w14:paraId="6AF2E6C9" w14:textId="77777777" w:rsidR="004F45C6" w:rsidRDefault="007B6FDF" w:rsidP="007B6FDF">
      <w:r>
        <w:t xml:space="preserve">Гвозди Голгофы – у каждого в ботинке, только вот подошвы у нас толще нашей совести. </w:t>
      </w:r>
    </w:p>
    <w:p w14:paraId="45A203AE" w14:textId="77777777" w:rsidR="004F45C6" w:rsidRDefault="007B6FDF" w:rsidP="00CA2EEC">
      <w:pPr>
        <w:pStyle w:val="a4"/>
      </w:pPr>
      <w:r>
        <w:t>* * *</w:t>
      </w:r>
    </w:p>
    <w:p w14:paraId="44B8194D" w14:textId="77777777" w:rsidR="004F45C6" w:rsidRDefault="007B6FDF" w:rsidP="007B6FDF">
      <w:r>
        <w:t xml:space="preserve">Кашу маслом не испортишь, а человека мягкостью. Это должен каждый знать. </w:t>
      </w:r>
    </w:p>
    <w:p w14:paraId="163F264F" w14:textId="77777777" w:rsidR="004F45C6" w:rsidRDefault="007B6FDF" w:rsidP="007B6FDF">
      <w:r>
        <w:t xml:space="preserve">Как это соединить с необходимостью иногда говорить «нет», защищать себя и других от манипулятивных практик, никто не знает. И каждый должен не знать. </w:t>
      </w:r>
    </w:p>
    <w:p w14:paraId="0913BCE7" w14:textId="77777777" w:rsidR="004F45C6" w:rsidRDefault="007B6FDF" w:rsidP="00CA2EEC">
      <w:pPr>
        <w:pStyle w:val="a4"/>
      </w:pPr>
      <w:r>
        <w:t>* * *</w:t>
      </w:r>
    </w:p>
    <w:p w14:paraId="762D0DEA" w14:textId="77777777" w:rsidR="004F45C6" w:rsidRDefault="007B6FDF" w:rsidP="007B6FDF">
      <w:r>
        <w:t xml:space="preserve">Христианин Богу — сын, а Сыну Божию — отец. Cын Творцу смирением и послушанием, отец Иисусу любовью и милосердием. </w:t>
      </w:r>
    </w:p>
    <w:p w14:paraId="5B881CB1" w14:textId="77777777" w:rsidR="004F45C6" w:rsidRDefault="007B6FDF" w:rsidP="00CA2EEC">
      <w:pPr>
        <w:pStyle w:val="a4"/>
      </w:pPr>
      <w:r>
        <w:t>* * *</w:t>
      </w:r>
    </w:p>
    <w:p w14:paraId="1268CD61" w14:textId="77777777" w:rsidR="004F45C6" w:rsidRDefault="007B6FDF" w:rsidP="007B6FDF">
      <w:r>
        <w:t>Сердце человеческое больше человека. Спасутся согласные уравняться с собственным сердцем.</w:t>
      </w:r>
    </w:p>
    <w:p w14:paraId="4543A2E7" w14:textId="77777777" w:rsidR="004F45C6" w:rsidRDefault="007B6FDF" w:rsidP="00CA2EEC">
      <w:pPr>
        <w:pStyle w:val="a4"/>
      </w:pPr>
      <w:r>
        <w:t>* * *</w:t>
      </w:r>
    </w:p>
    <w:p w14:paraId="365EAA4C" w14:textId="77777777" w:rsidR="004F45C6" w:rsidRDefault="007B6FDF" w:rsidP="007B6FDF">
      <w:r>
        <w:t xml:space="preserve">Кому ближний – не Святая Святых, тому Бог – Отчим. </w:t>
      </w:r>
    </w:p>
    <w:p w14:paraId="71C1FF22" w14:textId="77777777" w:rsidR="004F45C6" w:rsidRDefault="007B6FDF" w:rsidP="00CA2EEC">
      <w:pPr>
        <w:pStyle w:val="a4"/>
      </w:pPr>
      <w:r>
        <w:t>* * *</w:t>
      </w:r>
    </w:p>
    <w:p w14:paraId="6A82F7A5" w14:textId="77777777" w:rsidR="004F45C6" w:rsidRDefault="007B6FDF" w:rsidP="007B6FDF">
      <w:r>
        <w:t xml:space="preserve">Меньше жрать и больше кормить!!! </w:t>
      </w:r>
    </w:p>
    <w:p w14:paraId="2A418D3F" w14:textId="77777777" w:rsidR="004F45C6" w:rsidRDefault="007B6FDF" w:rsidP="00CA2EEC">
      <w:pPr>
        <w:pStyle w:val="a4"/>
      </w:pPr>
      <w:r>
        <w:t>* * *</w:t>
      </w:r>
    </w:p>
    <w:p w14:paraId="75CB85A2" w14:textId="77777777" w:rsidR="004F45C6" w:rsidRDefault="007B6FDF" w:rsidP="007B6FDF">
      <w:r>
        <w:t>Как у Христа за пазухой живут люди, у которых за пазухой есть место для Христа — для всякого нуждающегося.</w:t>
      </w:r>
    </w:p>
    <w:p w14:paraId="1174B6CA" w14:textId="67F9D0C8" w:rsidR="004F45C6" w:rsidRDefault="006A4574" w:rsidP="00A17481">
      <w:pPr>
        <w:pStyle w:val="3"/>
      </w:pPr>
      <w:r>
        <w:t>24. Жизнь по Евангелию. Любовь. Прощение. Открытость.</w:t>
      </w:r>
    </w:p>
    <w:p w14:paraId="06D6A25A" w14:textId="77777777" w:rsidR="004F45C6" w:rsidRDefault="006A4574" w:rsidP="006A4574">
      <w:r>
        <w:lastRenderedPageBreak/>
        <w:t xml:space="preserve"> В романе Дюма «Граф Монте-Кристо» — то есть, «Повелитель Голгофы» — главный герой обзаводится таким богатством, что получает «неограниченный кредит» у Ротшильда. И на что же он его тратит? На месть. Роман заканчивается, когда герой понимает, что вёл себя не как Христос, а как Антихрист. Мало страдать, чтобы стать страдальцем. Мало быть распятым на Голгофе — там ведь и двое разбойников были распяты. Надо ещё простить и не мстить страданием за страдание, как разбойник, издевавшийся над Иисусом, мстил Сыну Божьему, который был рядом, потому что его крики дальше Бога не доставали. Какую бы сумму мы ни вписали в своё представление о счастье — это будет ограниченность, смерть. Самый дорогой гроб — </w:t>
      </w:r>
      <w:r>
        <w:lastRenderedPageBreak/>
        <w:t>всего лишь гроб. Только пустое место в строке «кому хочешь отомстить» — дверь в бесконечность. А чтобы любить, деньги вообще не нужны, нужна потенция бесконечности.</w:t>
      </w:r>
    </w:p>
    <w:p w14:paraId="0920C84C" w14:textId="77777777" w:rsidR="004F45C6" w:rsidRDefault="006A4574" w:rsidP="00CA2EEC">
      <w:pPr>
        <w:pStyle w:val="a4"/>
      </w:pPr>
      <w:r>
        <w:t>* * *</w:t>
      </w:r>
    </w:p>
    <w:p w14:paraId="1DBEF3BC" w14:textId="77777777" w:rsidR="004F45C6" w:rsidRDefault="006A4574" w:rsidP="006A4574">
      <w:r>
        <w:t>Церковь стоит на камне, который мы не бросили в другого.</w:t>
      </w:r>
    </w:p>
    <w:p w14:paraId="2CDB7B4F" w14:textId="77777777" w:rsidR="004F45C6" w:rsidRDefault="006A4574" w:rsidP="00CA2EEC">
      <w:pPr>
        <w:pStyle w:val="a4"/>
      </w:pPr>
      <w:r>
        <w:t>* * *</w:t>
      </w:r>
    </w:p>
    <w:p w14:paraId="21372705" w14:textId="77777777" w:rsidR="004F45C6" w:rsidRDefault="006A4574" w:rsidP="006A4574">
      <w:r>
        <w:t xml:space="preserve">Любовь — единственное доказательство бытия Божия, злость — легчайшее доказательство бытия человека. </w:t>
      </w:r>
    </w:p>
    <w:p w14:paraId="538CF043" w14:textId="77777777" w:rsidR="004F45C6" w:rsidRDefault="006A4574" w:rsidP="00CA2EEC">
      <w:pPr>
        <w:pStyle w:val="a4"/>
      </w:pPr>
      <w:r>
        <w:t>* * *</w:t>
      </w:r>
    </w:p>
    <w:p w14:paraId="0FC7325E" w14:textId="77777777" w:rsidR="004F45C6" w:rsidRDefault="006A4574" w:rsidP="006A4574">
      <w:r>
        <w:t xml:space="preserve">Любовь есть перевод языка Христа на язык ближнего и она невозможна без отказа считать свой язык главным. </w:t>
      </w:r>
    </w:p>
    <w:p w14:paraId="30E8FD12" w14:textId="77777777" w:rsidR="004F45C6" w:rsidRDefault="006A4574" w:rsidP="00CA2EEC">
      <w:pPr>
        <w:pStyle w:val="a4"/>
      </w:pPr>
      <w:r>
        <w:t>* * *</w:t>
      </w:r>
    </w:p>
    <w:p w14:paraId="6AEA9FCA" w14:textId="77777777" w:rsidR="004F45C6" w:rsidRDefault="006A4574" w:rsidP="006A4574">
      <w:r>
        <w:t xml:space="preserve">Змея не становится голубем, даже если она потеряла все зубы. Кроткая змея — все равно змея. А если она еще и не ядовитая, то наличие или отсутствие зубов вообще неважно — задушить в объятиях может запросто. </w:t>
      </w:r>
    </w:p>
    <w:p w14:paraId="2C29E87D" w14:textId="77777777" w:rsidR="004F45C6" w:rsidRDefault="006A4574" w:rsidP="00CA2EEC">
      <w:pPr>
        <w:pStyle w:val="a4"/>
      </w:pPr>
      <w:r>
        <w:t>* * *</w:t>
      </w:r>
    </w:p>
    <w:p w14:paraId="58616E80" w14:textId="77777777" w:rsidR="004F45C6" w:rsidRDefault="006A4574" w:rsidP="006A4574">
      <w:r>
        <w:t xml:space="preserve">Пока у нас есть долги перед Богом — мы живы. В аду соберутся те, кто считает, что он не был должен Богу ничего. </w:t>
      </w:r>
    </w:p>
    <w:p w14:paraId="1FD2510B" w14:textId="77777777" w:rsidR="004F45C6" w:rsidRDefault="006A4574" w:rsidP="00CA2EEC">
      <w:pPr>
        <w:pStyle w:val="a4"/>
      </w:pPr>
      <w:r>
        <w:t>* * *</w:t>
      </w:r>
    </w:p>
    <w:p w14:paraId="410406EE" w14:textId="77777777" w:rsidR="004F45C6" w:rsidRDefault="006A4574" w:rsidP="006A4574">
      <w:r>
        <w:t>Доброе слово и кадило могут много больше, чем одно доброе слово, и бесконечно больше, чем одно кадило.</w:t>
      </w:r>
    </w:p>
    <w:p w14:paraId="3028CBA7" w14:textId="77777777" w:rsidR="004F45C6" w:rsidRDefault="00734E09" w:rsidP="00A17481">
      <w:pPr>
        <w:pStyle w:val="3"/>
      </w:pPr>
      <w:r>
        <w:t xml:space="preserve">25. Жизнь по Евангелию. Бедность. Аскетизм. Тело.  </w:t>
      </w:r>
    </w:p>
    <w:p w14:paraId="7690D7DB" w14:textId="77777777" w:rsidR="004F45C6" w:rsidRDefault="00734E09" w:rsidP="00734E09">
      <w:r>
        <w:t xml:space="preserve">Аскет – не человек, которому ничего не нужно, а которому нужно всё, но он сдерживается. </w:t>
      </w:r>
    </w:p>
    <w:p w14:paraId="38541A7C" w14:textId="77777777" w:rsidR="004F45C6" w:rsidRDefault="00734E09" w:rsidP="00CA2EEC">
      <w:pPr>
        <w:pStyle w:val="a4"/>
      </w:pPr>
      <w:r>
        <w:t>* * *</w:t>
      </w:r>
    </w:p>
    <w:p w14:paraId="57255644" w14:textId="77777777" w:rsidR="004F45C6" w:rsidRDefault="00734E09" w:rsidP="00734E09">
      <w:r>
        <w:lastRenderedPageBreak/>
        <w:t xml:space="preserve">Искусственный рай — когда человек живёт открытостью и добром, хотя вокруг ад. Настоящий ад — когда человек живёт страхом и эгоизмом, хотя вокруг вечность и бояться уже некого. </w:t>
      </w:r>
    </w:p>
    <w:p w14:paraId="0557A7D6" w14:textId="77777777" w:rsidR="004F45C6" w:rsidRDefault="00734E09" w:rsidP="00CA2EEC">
      <w:pPr>
        <w:pStyle w:val="a4"/>
      </w:pPr>
      <w:r>
        <w:t>* * *</w:t>
      </w:r>
    </w:p>
    <w:p w14:paraId="1F1E9841" w14:textId="77777777" w:rsidR="004F45C6" w:rsidRDefault="00734E09" w:rsidP="00734E09">
      <w:r>
        <w:t xml:space="preserve">Не мучения делают святым, а вера, и не палач вводит в Царство Божие, а Бог. </w:t>
      </w:r>
    </w:p>
    <w:p w14:paraId="3501001B" w14:textId="77777777" w:rsidR="004F45C6" w:rsidRDefault="00734E09" w:rsidP="00CA2EEC">
      <w:pPr>
        <w:pStyle w:val="a4"/>
      </w:pPr>
      <w:r>
        <w:t>* * *</w:t>
      </w:r>
    </w:p>
    <w:p w14:paraId="4AA2FEE9" w14:textId="77777777" w:rsidR="004F45C6" w:rsidRDefault="00734E09" w:rsidP="00734E09">
      <w:r>
        <w:t xml:space="preserve">Нормальный человек, узнав о близости голода, землетрясений и прочих признаков конца света, начинает сушить сухари. Христианин начинает раздавать сухари. </w:t>
      </w:r>
    </w:p>
    <w:p w14:paraId="052AD30D" w14:textId="77777777" w:rsidR="004F45C6" w:rsidRDefault="00734E09" w:rsidP="00C82756">
      <w:pPr>
        <w:jc w:val="center"/>
      </w:pPr>
      <w:r>
        <w:t>* * *</w:t>
      </w:r>
    </w:p>
    <w:p w14:paraId="07E9273F" w14:textId="6A1A11D4" w:rsidR="00734E09" w:rsidRDefault="00734E09" w:rsidP="00697B42">
      <w:r>
        <w:t>Нищие телом полагают, что совес</w:t>
      </w:r>
      <w:r w:rsidR="00697B42">
        <w:t xml:space="preserve">ть — это когда им дают деньги. </w:t>
      </w:r>
    </w:p>
    <w:p w14:paraId="169357AF" w14:textId="77777777" w:rsidR="00734E09" w:rsidRDefault="00734E09" w:rsidP="00734E09">
      <w:r>
        <w:t xml:space="preserve">Нищие душой полагают, что у человека — либо совесть, либо деньги. </w:t>
      </w:r>
    </w:p>
    <w:p w14:paraId="4174C21B" w14:textId="77A94FAE" w:rsidR="00734E09" w:rsidRDefault="00734E09" w:rsidP="00697B42">
      <w:r>
        <w:t>Нищие духом знают, что отсутствие денег не означа</w:t>
      </w:r>
      <w:r w:rsidR="00697B42">
        <w:t xml:space="preserve">ет наличия совести и наоборот. </w:t>
      </w:r>
    </w:p>
    <w:p w14:paraId="36BC0054" w14:textId="77777777" w:rsidR="004F45C6" w:rsidRDefault="00734E09" w:rsidP="00734E09">
      <w:r>
        <w:t>Богатые духом — те, кому мало имеющегося у них духа.</w:t>
      </w:r>
    </w:p>
    <w:p w14:paraId="7D7A9CE9" w14:textId="77777777" w:rsidR="004F45C6" w:rsidRDefault="00697B42" w:rsidP="00A17481">
      <w:pPr>
        <w:pStyle w:val="3"/>
      </w:pPr>
      <w:r>
        <w:t>26. Жизнь по Евангелию. Уныние. Терпение. Целомудрие. Паломничество.</w:t>
      </w:r>
    </w:p>
    <w:p w14:paraId="0731EF9D" w14:textId="77777777" w:rsidR="004F45C6" w:rsidRDefault="00697B42" w:rsidP="00697B42">
      <w:r>
        <w:t xml:space="preserve">Уныние — посланник дьявола, тоска — посланник человека, грусть — посланник Бога. </w:t>
      </w:r>
    </w:p>
    <w:p w14:paraId="2D7BC187" w14:textId="77777777" w:rsidR="004F45C6" w:rsidRDefault="00697B42" w:rsidP="00CA2EEC">
      <w:pPr>
        <w:pStyle w:val="a4"/>
      </w:pPr>
      <w:r>
        <w:t>* * *</w:t>
      </w:r>
    </w:p>
    <w:p w14:paraId="723CD7FC" w14:textId="77777777" w:rsidR="004F45C6" w:rsidRDefault="00697B42" w:rsidP="00697B42">
      <w:r>
        <w:t xml:space="preserve">Не надо требовать от людей невозможного – ведь Бог не требует людей даже возможного. </w:t>
      </w:r>
    </w:p>
    <w:p w14:paraId="0B233C77" w14:textId="77777777" w:rsidR="004F45C6" w:rsidRDefault="00697B42" w:rsidP="00CA2EEC">
      <w:pPr>
        <w:pStyle w:val="a4"/>
      </w:pPr>
      <w:r>
        <w:t>* * *</w:t>
      </w:r>
    </w:p>
    <w:p w14:paraId="052E80DE" w14:textId="77777777" w:rsidR="004F45C6" w:rsidRDefault="00697B42" w:rsidP="00697B42">
      <w:r>
        <w:t xml:space="preserve">Уныние — это преклонение конечного перед конечным. Смирение — это преклонение бесконечного перед Бесконечным. </w:t>
      </w:r>
    </w:p>
    <w:p w14:paraId="33101B60" w14:textId="77777777" w:rsidR="004F45C6" w:rsidRDefault="00697B42" w:rsidP="00CA2EEC">
      <w:pPr>
        <w:pStyle w:val="a4"/>
      </w:pPr>
      <w:r>
        <w:t>* * *</w:t>
      </w:r>
    </w:p>
    <w:p w14:paraId="1FBFDAB3" w14:textId="77777777" w:rsidR="004F45C6" w:rsidRDefault="00697B42" w:rsidP="00697B42">
      <w:r>
        <w:lastRenderedPageBreak/>
        <w:t xml:space="preserve">Терпение есть вочеловечившаяся вечность. </w:t>
      </w:r>
    </w:p>
    <w:p w14:paraId="0DA66208" w14:textId="77777777" w:rsidR="004F45C6" w:rsidRDefault="00697B42" w:rsidP="00CA2EEC">
      <w:pPr>
        <w:pStyle w:val="a4"/>
      </w:pPr>
      <w:r>
        <w:t>* * *</w:t>
      </w:r>
    </w:p>
    <w:p w14:paraId="2AA528A6" w14:textId="77777777" w:rsidR="004F45C6" w:rsidRDefault="00697B42" w:rsidP="00697B42">
      <w:r>
        <w:t>Паломничество — выход из безвыходного положения.</w:t>
      </w:r>
    </w:p>
    <w:p w14:paraId="4E7B71F5" w14:textId="77777777" w:rsidR="004F45C6" w:rsidRDefault="00F45DCB" w:rsidP="00A17481">
      <w:pPr>
        <w:pStyle w:val="3"/>
      </w:pPr>
      <w:r>
        <w:t>27. Жизнь по Евангелию. Труд. Богатство. Социальная позиция, политика. Коммунизм.</w:t>
      </w:r>
    </w:p>
    <w:p w14:paraId="6720E210" w14:textId="77777777" w:rsidR="004F45C6" w:rsidRDefault="00F45DCB" w:rsidP="00F45DCB">
      <w:r>
        <w:t xml:space="preserve">Смысл творчества не в том, чтобы стать творцом, а в том, чтобы вернуться к Творцу. </w:t>
      </w:r>
    </w:p>
    <w:p w14:paraId="130552B4" w14:textId="77777777" w:rsidR="004F45C6" w:rsidRDefault="00F45DCB" w:rsidP="00CA2EEC">
      <w:pPr>
        <w:pStyle w:val="a4"/>
      </w:pPr>
      <w:r>
        <w:t>* * *</w:t>
      </w:r>
    </w:p>
    <w:p w14:paraId="6607FDA1" w14:textId="77777777" w:rsidR="004F45C6" w:rsidRDefault="00F45DCB" w:rsidP="00F45DCB">
      <w:r>
        <w:t xml:space="preserve">Нищие духом есть люди, собственность которых стоит меньше их самих. </w:t>
      </w:r>
    </w:p>
    <w:p w14:paraId="3DDA6F56" w14:textId="77777777" w:rsidR="004F45C6" w:rsidRDefault="00F45DCB" w:rsidP="00CA2EEC">
      <w:pPr>
        <w:pStyle w:val="a4"/>
      </w:pPr>
      <w:r>
        <w:t>* * *</w:t>
      </w:r>
    </w:p>
    <w:p w14:paraId="6C503743" w14:textId="77777777" w:rsidR="004F45C6" w:rsidRDefault="00F45DCB" w:rsidP="00F45DCB">
      <w:r>
        <w:t xml:space="preserve">Вера без работы мертвеннее, чем работа без веры. </w:t>
      </w:r>
    </w:p>
    <w:p w14:paraId="28AF8CF9" w14:textId="77777777" w:rsidR="004F45C6" w:rsidRDefault="00F45DCB" w:rsidP="00CA2EEC">
      <w:pPr>
        <w:pStyle w:val="a4"/>
      </w:pPr>
      <w:r>
        <w:t>* * *</w:t>
      </w:r>
    </w:p>
    <w:p w14:paraId="6A3DB723" w14:textId="77777777" w:rsidR="004F45C6" w:rsidRDefault="00F45DCB" w:rsidP="00F45DCB">
      <w:r>
        <w:t xml:space="preserve">Нищий не приобретает, потому что нуждается, а нищий духом не приобретает, потому что не нуждается. </w:t>
      </w:r>
    </w:p>
    <w:p w14:paraId="29F5F9A6" w14:textId="77777777" w:rsidR="004F45C6" w:rsidRDefault="00F45DCB" w:rsidP="00CA2EEC">
      <w:pPr>
        <w:pStyle w:val="a4"/>
      </w:pPr>
      <w:r>
        <w:t>* * *</w:t>
      </w:r>
    </w:p>
    <w:p w14:paraId="39A8F393" w14:textId="5CA7BC77" w:rsidR="00F45DCB" w:rsidRDefault="00F45DCB" w:rsidP="00F45DCB">
      <w:r>
        <w:t xml:space="preserve">Вера не освобождает от дел, вера освобождает для дел. </w:t>
      </w:r>
    </w:p>
    <w:p w14:paraId="6CD5086E" w14:textId="77777777" w:rsidR="007234CE" w:rsidRDefault="007234CE" w:rsidP="00CA2EEC">
      <w:pPr>
        <w:pStyle w:val="a4"/>
      </w:pPr>
      <w:r>
        <w:t>* * *</w:t>
      </w:r>
    </w:p>
    <w:p w14:paraId="219514D6" w14:textId="43B15268" w:rsidR="00F45DCB" w:rsidRDefault="007234CE" w:rsidP="007234CE">
      <w:r w:rsidRPr="007234CE">
        <w:t>К Первомаю Библия предлагает нам лозунг апостола Павла: «Не заграждай рта у вола молотящего!» Был бы я художник, я бы это вола ужо нарисовал... глаза красные, яростные, челюсти молотят, молотят — в моём случае, всякий вздор, но тем более!</w:t>
      </w:r>
    </w:p>
    <w:p w14:paraId="5F871C15" w14:textId="77777777" w:rsidR="004F45C6" w:rsidRDefault="00F45DCB" w:rsidP="00CA2EEC">
      <w:pPr>
        <w:pStyle w:val="a4"/>
      </w:pPr>
      <w:r>
        <w:t>* * *</w:t>
      </w:r>
    </w:p>
    <w:p w14:paraId="06D21302" w14:textId="5C7715AB" w:rsidR="00697B42" w:rsidRDefault="00F45DCB" w:rsidP="00F45DCB">
      <w:r>
        <w:lastRenderedPageBreak/>
        <w:t xml:space="preserve">Кормить голодного надо. Кормить голодного солдата надо с условием, что он больше никогда не будет ни в кого стрелять. Кормить голодного лжеца надо с условием... Кормить голодного Гитлера... </w:t>
      </w:r>
      <w:r>
        <w:lastRenderedPageBreak/>
        <w:t>Жестоко, но — увы. А вот голодного пьяницу, голодного наркомана, голодную распутницу надо кормить безо всяких условий.</w:t>
      </w:r>
    </w:p>
    <w:p w14:paraId="617AD975" w14:textId="77777777" w:rsidR="00BD413C" w:rsidRDefault="00BD413C" w:rsidP="00CA2EEC">
      <w:pPr>
        <w:pStyle w:val="a4"/>
      </w:pPr>
      <w:r>
        <w:t>* * *</w:t>
      </w:r>
    </w:p>
    <w:p w14:paraId="62046D1B" w14:textId="78E24EAE" w:rsidR="00697B42" w:rsidRDefault="00BD413C" w:rsidP="00BD413C">
      <w:r w:rsidRPr="00CC2F63">
        <w:t>В игольное ушко может пройти множество верблюдов. Лишь бы не толкались. Верблюды на это способны, богачи</w:t>
      </w:r>
      <w:r>
        <w:t xml:space="preserve"> — </w:t>
      </w:r>
      <w:r w:rsidRPr="00CC2F63">
        <w:t>нет.</w:t>
      </w:r>
    </w:p>
    <w:p w14:paraId="777A8A61" w14:textId="77777777" w:rsidR="004F45C6" w:rsidRDefault="00DD70E2" w:rsidP="00A17481">
      <w:pPr>
        <w:pStyle w:val="3"/>
      </w:pPr>
      <w:r>
        <w:t>28. Крест. Смирение. Юмор. Радость. Веселье.</w:t>
      </w:r>
    </w:p>
    <w:p w14:paraId="46A6EA25" w14:textId="77777777" w:rsidR="004F45C6" w:rsidRDefault="00DD70E2" w:rsidP="00DD70E2">
      <w:r>
        <w:t xml:space="preserve">Смирение не в том, чтобы сносить зло, а в том, чтобы бороться со злом смиренно. </w:t>
      </w:r>
    </w:p>
    <w:p w14:paraId="74383679" w14:textId="77777777" w:rsidR="004F45C6" w:rsidRDefault="00DD70E2" w:rsidP="00CA2EEC">
      <w:pPr>
        <w:pStyle w:val="a4"/>
      </w:pPr>
      <w:r>
        <w:t>* * *</w:t>
      </w:r>
    </w:p>
    <w:p w14:paraId="1E5A9779" w14:textId="77777777" w:rsidR="004F45C6" w:rsidRDefault="00DD70E2" w:rsidP="00DD70E2">
      <w:r>
        <w:t xml:space="preserve">Библия говорит: «Я веровал и потому смирился» (Пс. 115, 1). Ханжество предлагает: «Смирись и потому веруй». </w:t>
      </w:r>
    </w:p>
    <w:p w14:paraId="6CCBD2FB" w14:textId="77777777" w:rsidR="004F45C6" w:rsidRDefault="00DD70E2" w:rsidP="00CA2EEC">
      <w:pPr>
        <w:pStyle w:val="a4"/>
      </w:pPr>
      <w:r>
        <w:t>* * *</w:t>
      </w:r>
    </w:p>
    <w:p w14:paraId="0FB4229F" w14:textId="77777777" w:rsidR="004F45C6" w:rsidRDefault="00DD70E2" w:rsidP="00DD70E2">
      <w:r>
        <w:t xml:space="preserve">Гордыня есть вознесение выше всех людей — к бездне, смирение есть вознесение к Богу — ниже всех людей. </w:t>
      </w:r>
    </w:p>
    <w:p w14:paraId="1204DD4F" w14:textId="77777777" w:rsidR="004F45C6" w:rsidRDefault="00DD70E2" w:rsidP="00CA2EEC">
      <w:pPr>
        <w:pStyle w:val="a4"/>
      </w:pPr>
      <w:r>
        <w:t>* * *</w:t>
      </w:r>
    </w:p>
    <w:p w14:paraId="3B6AE95E" w14:textId="77777777" w:rsidR="004F45C6" w:rsidRDefault="00DD70E2" w:rsidP="00DD70E2">
      <w:r>
        <w:t xml:space="preserve">Крест — распорка, не дающая мирозданию схлопнуться. </w:t>
      </w:r>
    </w:p>
    <w:p w14:paraId="5FD01B0E" w14:textId="77777777" w:rsidR="004F45C6" w:rsidRDefault="00DD70E2" w:rsidP="00CA2EEC">
      <w:pPr>
        <w:pStyle w:val="a4"/>
      </w:pPr>
      <w:r>
        <w:t>* * *</w:t>
      </w:r>
    </w:p>
    <w:p w14:paraId="2C2EC3A4" w14:textId="77777777" w:rsidR="004F45C6" w:rsidRDefault="00DD70E2" w:rsidP="00DD70E2">
      <w:r>
        <w:t xml:space="preserve">Увидеть Бога можно лишь, поглядев на людей снизу вверх. </w:t>
      </w:r>
    </w:p>
    <w:p w14:paraId="363BD4F4" w14:textId="77777777" w:rsidR="004F45C6" w:rsidRDefault="00DD70E2" w:rsidP="00CA2EEC">
      <w:pPr>
        <w:pStyle w:val="a4"/>
      </w:pPr>
      <w:r>
        <w:t>* * *</w:t>
      </w:r>
    </w:p>
    <w:p w14:paraId="3DAE1D78" w14:textId="77777777" w:rsidR="004F45C6" w:rsidRDefault="00DD70E2" w:rsidP="00DD70E2">
      <w:r>
        <w:t xml:space="preserve">Крест — линейка, которой меряется разом и горизонталь, и вертикаль жизни. </w:t>
      </w:r>
    </w:p>
    <w:p w14:paraId="247440DA" w14:textId="77777777" w:rsidR="004F45C6" w:rsidRDefault="00DD70E2" w:rsidP="00CA2EEC">
      <w:pPr>
        <w:pStyle w:val="a4"/>
      </w:pPr>
      <w:r>
        <w:t>* * *</w:t>
      </w:r>
    </w:p>
    <w:p w14:paraId="6D073105" w14:textId="77777777" w:rsidR="004F45C6" w:rsidRDefault="00DD70E2" w:rsidP="00DD70E2">
      <w:r>
        <w:t xml:space="preserve">Наша цель – Бог, наш прицел – совесть, в нашем прицеле перекрестье – крест Христов. </w:t>
      </w:r>
    </w:p>
    <w:p w14:paraId="6F7C0BDF" w14:textId="77777777" w:rsidR="004F45C6" w:rsidRDefault="00DD70E2" w:rsidP="00CA2EEC">
      <w:pPr>
        <w:pStyle w:val="a4"/>
      </w:pPr>
      <w:r>
        <w:lastRenderedPageBreak/>
        <w:t>* * *</w:t>
      </w:r>
    </w:p>
    <w:p w14:paraId="301B3485" w14:textId="77777777" w:rsidR="004F45C6" w:rsidRDefault="00DD70E2" w:rsidP="00DD70E2">
      <w:r>
        <w:t xml:space="preserve">Смирение есть желание, чтобы Иисус показывал нас не людям, а Небесному Отцу. </w:t>
      </w:r>
    </w:p>
    <w:p w14:paraId="78298632" w14:textId="77777777" w:rsidR="004F45C6" w:rsidRDefault="00DD70E2" w:rsidP="00CA2EEC">
      <w:pPr>
        <w:pStyle w:val="a4"/>
      </w:pPr>
      <w:r>
        <w:t>* * *</w:t>
      </w:r>
    </w:p>
    <w:p w14:paraId="745EDF9F" w14:textId="77777777" w:rsidR="004F45C6" w:rsidRDefault="00DD70E2" w:rsidP="00DD70E2">
      <w:r>
        <w:t xml:space="preserve">Смирение не есть уступание первого места другому — смирение есть понимание того, что первое место там, где Бог. </w:t>
      </w:r>
    </w:p>
    <w:p w14:paraId="39830DCA" w14:textId="77777777" w:rsidR="004F45C6" w:rsidRDefault="00DD70E2" w:rsidP="00CA2EEC">
      <w:pPr>
        <w:pStyle w:val="a4"/>
      </w:pPr>
      <w:r>
        <w:t>* * *</w:t>
      </w:r>
    </w:p>
    <w:p w14:paraId="78A7791B" w14:textId="77777777" w:rsidR="004F45C6" w:rsidRDefault="00DD70E2" w:rsidP="00DD70E2">
      <w:r>
        <w:t xml:space="preserve">Гордыня не ограничена снизу, покаяние — сверху. </w:t>
      </w:r>
    </w:p>
    <w:p w14:paraId="1BF9C2F2" w14:textId="77777777" w:rsidR="004F45C6" w:rsidRDefault="00DD70E2" w:rsidP="00CA2EEC">
      <w:pPr>
        <w:pStyle w:val="a4"/>
      </w:pPr>
      <w:r>
        <w:t>* * *</w:t>
      </w:r>
    </w:p>
    <w:p w14:paraId="5DBCCEA4" w14:textId="77777777" w:rsidR="004F45C6" w:rsidRDefault="00DD70E2" w:rsidP="00DD70E2">
      <w:r>
        <w:t xml:space="preserve">Воскресение без Голгофы было бы подлостью. </w:t>
      </w:r>
    </w:p>
    <w:p w14:paraId="3609081A" w14:textId="77777777" w:rsidR="004F45C6" w:rsidRDefault="00DD70E2" w:rsidP="00CA2EEC">
      <w:pPr>
        <w:pStyle w:val="a4"/>
      </w:pPr>
      <w:r>
        <w:t>* * *</w:t>
      </w:r>
    </w:p>
    <w:p w14:paraId="7D5E037D" w14:textId="77777777" w:rsidR="004F45C6" w:rsidRDefault="00DD70E2" w:rsidP="00DD70E2">
      <w:r>
        <w:t>Не всякая Голгофа — к воскресению. Не потому, что страдают и разбойники, а потому, что многим разбойникам легче, если они страдают не в одиночку. Голгофа — к воскресению, если страдаешь сильнее от страдания распятого рядом.</w:t>
      </w:r>
    </w:p>
    <w:p w14:paraId="3F10073C" w14:textId="77777777" w:rsidR="004F45C6" w:rsidRDefault="00DD70E2" w:rsidP="00CA2EEC">
      <w:pPr>
        <w:pStyle w:val="a4"/>
      </w:pPr>
      <w:r>
        <w:t>* * *</w:t>
      </w:r>
    </w:p>
    <w:p w14:paraId="404C0992" w14:textId="77777777" w:rsidR="004F45C6" w:rsidRDefault="00DD70E2" w:rsidP="00DD70E2">
      <w:r>
        <w:t xml:space="preserve">Юмор — смех над упавшим. Сатира — смех над толкнувшим. Христианский юмор — смех над собственными падениями. </w:t>
      </w:r>
    </w:p>
    <w:p w14:paraId="72DD16A0" w14:textId="77777777" w:rsidR="004F45C6" w:rsidRDefault="0025157D" w:rsidP="00A17481">
      <w:pPr>
        <w:pStyle w:val="3"/>
      </w:pPr>
      <w:r>
        <w:t>29. Воскресение. Благодать. Дух Божий, Дух Святой.</w:t>
      </w:r>
    </w:p>
    <w:p w14:paraId="44734320" w14:textId="77777777" w:rsidR="004F45C6" w:rsidRDefault="0025157D" w:rsidP="0025157D">
      <w:r>
        <w:t xml:space="preserve">Из ста христиан не сделать одного Христа. Не нас распинали, не нас хоронили, не мы воскресли — Христос воскрес! </w:t>
      </w:r>
    </w:p>
    <w:p w14:paraId="6469427A" w14:textId="77777777" w:rsidR="004F45C6" w:rsidRDefault="0025157D" w:rsidP="00CA2EEC">
      <w:pPr>
        <w:pStyle w:val="a4"/>
      </w:pPr>
      <w:r>
        <w:t>* * *</w:t>
      </w:r>
    </w:p>
    <w:p w14:paraId="60C9EBAD" w14:textId="77777777" w:rsidR="004F45C6" w:rsidRDefault="0025157D" w:rsidP="0025157D">
      <w:r>
        <w:t xml:space="preserve">Добродетель есть благодать, умноженная на закон. Грех есть благодать, на закон поделенная. </w:t>
      </w:r>
    </w:p>
    <w:p w14:paraId="1F84444B" w14:textId="77777777" w:rsidR="004F45C6" w:rsidRDefault="0025157D" w:rsidP="00CA2EEC">
      <w:pPr>
        <w:pStyle w:val="a4"/>
      </w:pPr>
      <w:r>
        <w:t>* * *</w:t>
      </w:r>
    </w:p>
    <w:p w14:paraId="23BE6567" w14:textId="77777777" w:rsidR="004F45C6" w:rsidRDefault="0025157D" w:rsidP="0025157D">
      <w:r>
        <w:lastRenderedPageBreak/>
        <w:t xml:space="preserve">Люди верят в выдумки, которые облегчают им жизнь. Воскресение Христово — не выдумка, потому что жизнь Воскресение не облегчает нимало. Крайне неудобный и мешающий пить пиво факт! Ну вот если у вас в комнате поселится академик Сахаров. И Майя Плисецкая. И Рембрандт. И теперь перемножьте их и возведите в куб. Бррр! </w:t>
      </w:r>
    </w:p>
    <w:p w14:paraId="2241B329" w14:textId="77777777" w:rsidR="004F45C6" w:rsidRDefault="0025157D" w:rsidP="00CA2EEC">
      <w:pPr>
        <w:pStyle w:val="a4"/>
      </w:pPr>
      <w:r>
        <w:t>* * *</w:t>
      </w:r>
    </w:p>
    <w:p w14:paraId="33E7CCD8" w14:textId="77777777" w:rsidR="004F45C6" w:rsidRDefault="0025157D" w:rsidP="0025157D">
      <w:r>
        <w:t xml:space="preserve">Христианство есть религия рожениц, а не акушеров. Только Дух — акушер, Он же и отец ребёнка. Главный христианский грех — попытка быть акушером. Крови выходит много, плод же погибает. </w:t>
      </w:r>
    </w:p>
    <w:p w14:paraId="7EFA897F" w14:textId="4D82F46D" w:rsidR="0025157D" w:rsidRDefault="0025157D" w:rsidP="00CA2EEC">
      <w:pPr>
        <w:pStyle w:val="a4"/>
      </w:pPr>
      <w:r>
        <w:t>* * *</w:t>
      </w:r>
    </w:p>
    <w:p w14:paraId="6C79C34C" w14:textId="1F33AB89" w:rsidR="0025157D" w:rsidRDefault="00AE6B2C" w:rsidP="00AE6B2C">
      <w:r w:rsidRPr="00AE6B2C">
        <w:t>Воскресение — не звезда в ночи, а вот как лунный серп на ясном голубом небе среди бела дня... еле-еле различим...</w:t>
      </w:r>
    </w:p>
    <w:p w14:paraId="249DA72B" w14:textId="77777777" w:rsidR="00AE6B2C" w:rsidRDefault="00AE6B2C" w:rsidP="00CA2EEC">
      <w:pPr>
        <w:pStyle w:val="a4"/>
      </w:pPr>
      <w:r w:rsidRPr="00AE6B2C">
        <w:t>* * *</w:t>
      </w:r>
    </w:p>
    <w:p w14:paraId="1C2073C8" w14:textId="4F22EBD2" w:rsidR="0025157D" w:rsidRDefault="0025157D" w:rsidP="0025157D">
      <w:r>
        <w:t xml:space="preserve">Если на сцене в первом акте висит ружье, то в последнем акте будет убийство. </w:t>
      </w:r>
    </w:p>
    <w:p w14:paraId="464ED96F" w14:textId="77777777" w:rsidR="004F45C6" w:rsidRDefault="0025157D" w:rsidP="0025157D">
      <w:r>
        <w:t xml:space="preserve">Если в первом акте крест, то в последнем акте – воскресение. </w:t>
      </w:r>
    </w:p>
    <w:p w14:paraId="097314A9" w14:textId="5EAA4CBD" w:rsidR="0025157D" w:rsidRDefault="0025157D" w:rsidP="00CA2EEC">
      <w:pPr>
        <w:pStyle w:val="a4"/>
      </w:pPr>
      <w:r>
        <w:t>* * *</w:t>
      </w:r>
    </w:p>
    <w:p w14:paraId="5DA9744E" w14:textId="655B0023" w:rsidR="0025157D" w:rsidRDefault="0025157D" w:rsidP="0025157D">
      <w:r>
        <w:t xml:space="preserve">«Христос воскресе!» — сказал один Кощей Бессмертный другому Кощею Бессмертному. </w:t>
      </w:r>
    </w:p>
    <w:p w14:paraId="255FF4AA" w14:textId="77777777" w:rsidR="004F45C6" w:rsidRDefault="0025157D" w:rsidP="0025157D">
      <w:r>
        <w:t xml:space="preserve">— А нам-то с тобой какая разница? — резонно возразил тот. </w:t>
      </w:r>
    </w:p>
    <w:p w14:paraId="3A109AE5" w14:textId="59F84AF1" w:rsidR="0025157D" w:rsidRDefault="0025157D" w:rsidP="00CA2EEC">
      <w:pPr>
        <w:pStyle w:val="a4"/>
      </w:pPr>
      <w:r>
        <w:t>* * *</w:t>
      </w:r>
    </w:p>
    <w:p w14:paraId="5A866575" w14:textId="0F9E106F" w:rsidR="0025157D" w:rsidRDefault="0025157D" w:rsidP="0025157D">
      <w:r>
        <w:t xml:space="preserve">Время — Ирод, Христос — вечность. </w:t>
      </w:r>
    </w:p>
    <w:p w14:paraId="70EF166A" w14:textId="77777777" w:rsidR="0025157D" w:rsidRDefault="0025157D" w:rsidP="00CA2EEC">
      <w:pPr>
        <w:pStyle w:val="a4"/>
      </w:pPr>
      <w:r>
        <w:t>* * *</w:t>
      </w:r>
    </w:p>
    <w:p w14:paraId="634FA097" w14:textId="77777777" w:rsidR="004F45C6" w:rsidRDefault="0025157D" w:rsidP="0025157D">
      <w:r>
        <w:t xml:space="preserve">Большинство иудеев восхитились бы евангельскими текстами, если их подать в стилистике Талмуда как новооткрытые тексты Гиллеля или Шаммая. Большинство христиан не опознали бы Евангелия в текстах, препарированных таким образом, отнеслись бы к словам Спасителя равнодушно, а то и враждебно. Ну, конечно, воскрес — оно в обоих </w:t>
      </w:r>
      <w:r>
        <w:lastRenderedPageBreak/>
        <w:t xml:space="preserve">случаях ни в какие ворота не лезет... Как гвоздь в яблоке. «Умерла так умерла». Хороший рав — мёртвый рав! Хороший Спаситель — мёртвый Спаситель. Только у христианских ханжей функцию гроба выполняет небо. Вознёсся так вознёсся, не лезь в нашу жизнь со всякими «подставь щёку», подавай нам Духа Святого, чтобы мы вдохновеннее </w:t>
      </w:r>
      <w:r>
        <w:lastRenderedPageBreak/>
        <w:t>лупили по щекам других. А Господь так вознёсся, так вознёсся, что всё небо пронзил и к нам в тыл зашёл.</w:t>
      </w:r>
    </w:p>
    <w:p w14:paraId="5F411F86" w14:textId="77777777" w:rsidR="004F45C6" w:rsidRDefault="0025157D" w:rsidP="00CA2EEC">
      <w:pPr>
        <w:pStyle w:val="a4"/>
      </w:pPr>
      <w:r>
        <w:t>* * *</w:t>
      </w:r>
    </w:p>
    <w:p w14:paraId="589216E6" w14:textId="77777777" w:rsidR="004F45C6" w:rsidRDefault="0025157D" w:rsidP="0025157D">
      <w:r>
        <w:t xml:space="preserve">Победа отличается от Воскресения как лыжи от крыльев. </w:t>
      </w:r>
    </w:p>
    <w:p w14:paraId="531526E7" w14:textId="77777777" w:rsidR="004F45C6" w:rsidRDefault="0025157D" w:rsidP="00CA2EEC">
      <w:pPr>
        <w:pStyle w:val="a4"/>
      </w:pPr>
      <w:r>
        <w:t>* * *</w:t>
      </w:r>
    </w:p>
    <w:p w14:paraId="39E33357" w14:textId="77777777" w:rsidR="004F45C6" w:rsidRDefault="0025157D" w:rsidP="0025157D">
      <w:r>
        <w:t xml:space="preserve">Дух Святой не боится материи, если материя не боится Духа. </w:t>
      </w:r>
    </w:p>
    <w:p w14:paraId="054A8B3B" w14:textId="77777777" w:rsidR="004F45C6" w:rsidRDefault="0025157D" w:rsidP="00CA2EEC">
      <w:pPr>
        <w:pStyle w:val="a4"/>
      </w:pPr>
      <w:r>
        <w:t>* * *</w:t>
      </w:r>
    </w:p>
    <w:p w14:paraId="0BA4AA4D" w14:textId="77777777" w:rsidR="004F45C6" w:rsidRDefault="0025157D" w:rsidP="0025157D">
      <w:r>
        <w:t xml:space="preserve">Благодать — это молитва Бога к человеку. </w:t>
      </w:r>
    </w:p>
    <w:p w14:paraId="1702393F" w14:textId="77777777" w:rsidR="004F45C6" w:rsidRDefault="0025157D" w:rsidP="00CA2EEC">
      <w:pPr>
        <w:pStyle w:val="a4"/>
      </w:pPr>
      <w:r>
        <w:t>* * *</w:t>
      </w:r>
    </w:p>
    <w:p w14:paraId="7900C30E" w14:textId="77777777" w:rsidR="004F45C6" w:rsidRDefault="0025157D" w:rsidP="0025157D">
      <w:r>
        <w:t xml:space="preserve">Дух утешает не для того, чтобы мы заснули, а чтобы мы проснулись. Он не убаюкивает —  Он будит в человеке Божье. </w:t>
      </w:r>
    </w:p>
    <w:p w14:paraId="3B2220E8" w14:textId="77777777" w:rsidR="004F45C6" w:rsidRDefault="0025157D" w:rsidP="00CA2EEC">
      <w:pPr>
        <w:pStyle w:val="a4"/>
      </w:pPr>
      <w:r>
        <w:t>* * *</w:t>
      </w:r>
    </w:p>
    <w:p w14:paraId="0C7F19F6" w14:textId="77777777" w:rsidR="004F45C6" w:rsidRDefault="0025157D" w:rsidP="0025157D">
      <w:r>
        <w:t xml:space="preserve">Ад есть дыра вне закона, рай — благодать внутри закона. </w:t>
      </w:r>
    </w:p>
    <w:p w14:paraId="26C7DEDF" w14:textId="77777777" w:rsidR="004F45C6" w:rsidRDefault="0025157D" w:rsidP="00CA2EEC">
      <w:pPr>
        <w:pStyle w:val="a4"/>
      </w:pPr>
      <w:r>
        <w:t>* * *</w:t>
      </w:r>
    </w:p>
    <w:p w14:paraId="7A27558D" w14:textId="77777777" w:rsidR="004F45C6" w:rsidRDefault="0025157D" w:rsidP="0025157D">
      <w:r>
        <w:t>По Духу Святому — всегда против ветра! Против ветра не стоит мочиться, а любить — только так.</w:t>
      </w:r>
    </w:p>
    <w:p w14:paraId="65735CB0" w14:textId="77777777" w:rsidR="004F45C6" w:rsidRDefault="0025157D" w:rsidP="00CA2EEC">
      <w:pPr>
        <w:pStyle w:val="a4"/>
      </w:pPr>
      <w:r>
        <w:t>* * *</w:t>
      </w:r>
    </w:p>
    <w:p w14:paraId="78FDA462" w14:textId="77777777" w:rsidR="004F45C6" w:rsidRDefault="0025157D" w:rsidP="0025157D">
      <w:r>
        <w:t>Дух дышит, где хочет, но Дух не хочет дышать в бездушной душе.</w:t>
      </w:r>
    </w:p>
    <w:p w14:paraId="32807FEB" w14:textId="1BD29728" w:rsidR="004F45C6" w:rsidRDefault="0025157D" w:rsidP="00CA2EEC">
      <w:pPr>
        <w:pStyle w:val="a4"/>
      </w:pPr>
      <w:r>
        <w:t>* * *</w:t>
      </w:r>
    </w:p>
    <w:p w14:paraId="604B14BB" w14:textId="77777777" w:rsidR="004F45C6" w:rsidRDefault="0025157D" w:rsidP="0025157D">
      <w:r>
        <w:t xml:space="preserve">Антихрист может воскреснуть — но его воскресение будет доказано, обстоятельно подтерждено свидетелями и документами. </w:t>
      </w:r>
    </w:p>
    <w:p w14:paraId="0326E2D1" w14:textId="77777777" w:rsidR="004F45C6" w:rsidRDefault="0025157D" w:rsidP="00CA2EEC">
      <w:pPr>
        <w:pStyle w:val="a4"/>
      </w:pPr>
      <w:r>
        <w:t>* * *</w:t>
      </w:r>
    </w:p>
    <w:p w14:paraId="4D1A3C89" w14:textId="77777777" w:rsidR="004F45C6" w:rsidRDefault="0025157D" w:rsidP="0025157D">
      <w:r>
        <w:lastRenderedPageBreak/>
        <w:t>Дух Божий дышит, где хочет. Не «всюду», а «где хочет». Он не дышит там, где грех. Поэтому, отправляясь на фронт или к проститутке, не рассчитывайте, что Дух Божий будет вас сопровождать.</w:t>
      </w:r>
    </w:p>
    <w:p w14:paraId="15EE3694" w14:textId="77777777" w:rsidR="004F45C6" w:rsidRDefault="00D0548A" w:rsidP="00A17481">
      <w:pPr>
        <w:pStyle w:val="3"/>
      </w:pPr>
      <w:r>
        <w:t xml:space="preserve">30. Троичность. Богочеловечество. Троица. </w:t>
      </w:r>
    </w:p>
    <w:p w14:paraId="03C39991" w14:textId="77777777" w:rsidR="004F45C6" w:rsidRDefault="00D0548A" w:rsidP="00D0548A">
      <w:r>
        <w:t xml:space="preserve">Голгофа — подвиг Отца, Воскресение — подвиг Сына, Пятидесятница — подвиг Духа. </w:t>
      </w:r>
    </w:p>
    <w:p w14:paraId="13D5DED9" w14:textId="77777777" w:rsidR="004F45C6" w:rsidRDefault="00D0548A" w:rsidP="00CA2EEC">
      <w:pPr>
        <w:pStyle w:val="a4"/>
      </w:pPr>
      <w:r>
        <w:t>* * *</w:t>
      </w:r>
    </w:p>
    <w:p w14:paraId="4A232B53" w14:textId="77777777" w:rsidR="004F45C6" w:rsidRDefault="00D0548A" w:rsidP="00D0548A">
      <w:r>
        <w:t xml:space="preserve">Преображение показывает не каков Бог, а каковы мы сами. </w:t>
      </w:r>
    </w:p>
    <w:p w14:paraId="73D0DE3F" w14:textId="77777777" w:rsidR="004F45C6" w:rsidRDefault="00D0548A" w:rsidP="00CA2EEC">
      <w:pPr>
        <w:pStyle w:val="a4"/>
      </w:pPr>
      <w:r>
        <w:t>* * *</w:t>
      </w:r>
    </w:p>
    <w:p w14:paraId="0B0A08BB" w14:textId="77777777" w:rsidR="004F45C6" w:rsidRDefault="00D0548A" w:rsidP="00D0548A">
      <w:r>
        <w:t>В человеке человеческого — только Божье.</w:t>
      </w:r>
    </w:p>
    <w:p w14:paraId="0F6827D8" w14:textId="77777777" w:rsidR="004F45C6" w:rsidRDefault="00D0548A" w:rsidP="00A17481">
      <w:pPr>
        <w:pStyle w:val="3"/>
      </w:pPr>
      <w:r>
        <w:t>31. Дух Божий вне Церкви. Миссионерство. Проповедь.</w:t>
      </w:r>
    </w:p>
    <w:p w14:paraId="44A19F51" w14:textId="77777777" w:rsidR="004F45C6" w:rsidRDefault="00D0548A" w:rsidP="00D0548A">
      <w:r>
        <w:t xml:space="preserve">Быть человеком и быть со Христом одно, к счастью для плохих христиан и для хороших людей. </w:t>
      </w:r>
    </w:p>
    <w:p w14:paraId="7C41820E" w14:textId="77777777" w:rsidR="004F45C6" w:rsidRDefault="00D0548A" w:rsidP="00CA2EEC">
      <w:pPr>
        <w:pStyle w:val="a4"/>
      </w:pPr>
      <w:r>
        <w:t>* * *</w:t>
      </w:r>
    </w:p>
    <w:p w14:paraId="19765B41" w14:textId="77777777" w:rsidR="004F45C6" w:rsidRDefault="00D0548A" w:rsidP="00D0548A">
      <w:r>
        <w:t xml:space="preserve">Миссионерство – переход количества в качество. Прозелитизм – переход качества в количество. </w:t>
      </w:r>
    </w:p>
    <w:p w14:paraId="0BD1BBC1" w14:textId="77777777" w:rsidR="004F45C6" w:rsidRDefault="00D0548A" w:rsidP="00CA2EEC">
      <w:pPr>
        <w:pStyle w:val="a4"/>
      </w:pPr>
      <w:r>
        <w:t>* * *</w:t>
      </w:r>
    </w:p>
    <w:p w14:paraId="4B4380C4" w14:textId="77777777" w:rsidR="004F45C6" w:rsidRDefault="00D0548A" w:rsidP="00D0548A">
      <w:r>
        <w:t>Христианских проповедей много. Проповедь христианства — одна.</w:t>
      </w:r>
    </w:p>
    <w:p w14:paraId="2E79C8B7" w14:textId="77777777" w:rsidR="004F45C6" w:rsidRDefault="00C136A5" w:rsidP="00A17481">
      <w:pPr>
        <w:pStyle w:val="3"/>
      </w:pPr>
      <w:r>
        <w:t xml:space="preserve">32. Святость Божия и святость человеческая. Обожение. Освящение. Достоинство Церкви и недостоинство христиан. </w:t>
      </w:r>
    </w:p>
    <w:p w14:paraId="121C8930" w14:textId="77777777" w:rsidR="004F45C6" w:rsidRDefault="00C136A5" w:rsidP="00C136A5">
      <w:r>
        <w:t xml:space="preserve">Достичь Совершенного важнее, чем достичь совершенства. </w:t>
      </w:r>
    </w:p>
    <w:p w14:paraId="6675002D" w14:textId="77777777" w:rsidR="004F45C6" w:rsidRDefault="00C136A5" w:rsidP="00CA2EEC">
      <w:pPr>
        <w:pStyle w:val="a4"/>
      </w:pPr>
      <w:r>
        <w:t>* * *</w:t>
      </w:r>
    </w:p>
    <w:p w14:paraId="30FA88EF" w14:textId="77777777" w:rsidR="004F45C6" w:rsidRDefault="00C136A5" w:rsidP="00C136A5">
      <w:r>
        <w:t xml:space="preserve">В духовном мире нет расстояний. До Святого каждому близко, до святости каждому далеко. </w:t>
      </w:r>
    </w:p>
    <w:p w14:paraId="14334337" w14:textId="77777777" w:rsidR="004F45C6" w:rsidRDefault="00C136A5" w:rsidP="00CA2EEC">
      <w:pPr>
        <w:pStyle w:val="a4"/>
      </w:pPr>
      <w:r>
        <w:lastRenderedPageBreak/>
        <w:t>* * *</w:t>
      </w:r>
    </w:p>
    <w:p w14:paraId="3F4D8124" w14:textId="77777777" w:rsidR="004F45C6" w:rsidRDefault="00C136A5" w:rsidP="00C136A5">
      <w:r>
        <w:t xml:space="preserve">Подлец — человек с двойным дном. Святой — человек с двойной бездонностью. Божеской и человеческой. </w:t>
      </w:r>
    </w:p>
    <w:p w14:paraId="51D98F82" w14:textId="77777777" w:rsidR="004F45C6" w:rsidRDefault="00C136A5" w:rsidP="00CA2EEC">
      <w:pPr>
        <w:pStyle w:val="a4"/>
      </w:pPr>
      <w:r>
        <w:t>* * *</w:t>
      </w:r>
    </w:p>
    <w:p w14:paraId="553B0C92" w14:textId="77777777" w:rsidR="004F45C6" w:rsidRDefault="00C136A5" w:rsidP="00C136A5">
      <w:r>
        <w:t xml:space="preserve">Святой верен Богу и невероятен людям. </w:t>
      </w:r>
    </w:p>
    <w:p w14:paraId="18EDA164" w14:textId="77777777" w:rsidR="004F45C6" w:rsidRDefault="00C136A5" w:rsidP="00CA2EEC">
      <w:pPr>
        <w:pStyle w:val="a4"/>
      </w:pPr>
      <w:r>
        <w:t>* * *</w:t>
      </w:r>
    </w:p>
    <w:p w14:paraId="33FA919C" w14:textId="77777777" w:rsidR="004F45C6" w:rsidRDefault="00C136A5" w:rsidP="00C136A5">
      <w:r>
        <w:t xml:space="preserve">Бог — замечательный источник энергии. Одна беда: напряжение не совпадает. Я не перегораю только потому, что в розетку воткнут наполовину. Поэтому же и не работаю. </w:t>
      </w:r>
    </w:p>
    <w:p w14:paraId="51A8F58A" w14:textId="77777777" w:rsidR="004F45C6" w:rsidRDefault="00C136A5" w:rsidP="00CA2EEC">
      <w:pPr>
        <w:pStyle w:val="a4"/>
      </w:pPr>
      <w:r>
        <w:t>* * *</w:t>
      </w:r>
    </w:p>
    <w:p w14:paraId="17D0B4AA" w14:textId="77777777" w:rsidR="004F45C6" w:rsidRDefault="00C136A5" w:rsidP="00C136A5">
      <w:r>
        <w:t>Святость — это радость, что тебя побили, по ошибке приняв за карманника. Поэтому во все времена святых меньше, чем карманов.</w:t>
      </w:r>
    </w:p>
    <w:p w14:paraId="37497220" w14:textId="77777777" w:rsidR="004F45C6" w:rsidRDefault="000A3876" w:rsidP="00A17481">
      <w:pPr>
        <w:pStyle w:val="3"/>
      </w:pPr>
      <w:r>
        <w:t xml:space="preserve">33. Церковь. Церковность. Теология. Богословие. Крестное знамение. </w:t>
      </w:r>
    </w:p>
    <w:p w14:paraId="3B5F01FE" w14:textId="77777777" w:rsidR="004F45C6" w:rsidRDefault="000A3876" w:rsidP="000A3876">
      <w:r>
        <w:t xml:space="preserve">Безалкогольное вино лучше внецерковного христианства, но хуже платонической любви. </w:t>
      </w:r>
    </w:p>
    <w:p w14:paraId="0D4A6212" w14:textId="77777777" w:rsidR="004F45C6" w:rsidRDefault="000A3876" w:rsidP="00CA2EEC">
      <w:pPr>
        <w:pStyle w:val="a4"/>
      </w:pPr>
      <w:r>
        <w:t>* * *</w:t>
      </w:r>
    </w:p>
    <w:p w14:paraId="310EA52D" w14:textId="77777777" w:rsidR="004F45C6" w:rsidRDefault="000A3876" w:rsidP="000A3876">
      <w:r>
        <w:t xml:space="preserve">Громко и часто говорят о Христе, наверное, из боязни, что услышат Христа. </w:t>
      </w:r>
    </w:p>
    <w:p w14:paraId="4957C501" w14:textId="77777777" w:rsidR="004F45C6" w:rsidRDefault="000A3876" w:rsidP="00CA2EEC">
      <w:pPr>
        <w:pStyle w:val="a4"/>
      </w:pPr>
      <w:r>
        <w:t>* * *</w:t>
      </w:r>
    </w:p>
    <w:p w14:paraId="3C83EE68" w14:textId="77777777" w:rsidR="004F45C6" w:rsidRDefault="000A3876" w:rsidP="000A3876">
      <w:r>
        <w:t xml:space="preserve">Церковь рождается не в Храме Иерусалимском — который строил, между прочим, Ирод, строил в течение всей земной жизни Спасителя. Церковь рождается в Гефсиманском саду. Мы идём за Спасителем не в свет прожектора, а в свет свечечки, в свет спички, которая догорает и вот-вот пальцы обожжёт, но нужно потерпеть, потому что в свете прожектора другого не увидишь, ничего не увидишь, ослепнешь, а при свечке — увидишь и другого, и себя, и Бога. </w:t>
      </w:r>
    </w:p>
    <w:p w14:paraId="25F77C33" w14:textId="77777777" w:rsidR="004F45C6" w:rsidRDefault="000A3876" w:rsidP="00CA2EEC">
      <w:pPr>
        <w:pStyle w:val="a4"/>
      </w:pPr>
      <w:r>
        <w:lastRenderedPageBreak/>
        <w:t>* * *</w:t>
      </w:r>
    </w:p>
    <w:p w14:paraId="02687480" w14:textId="77777777" w:rsidR="004F45C6" w:rsidRDefault="000A3876" w:rsidP="000A3876">
      <w:r>
        <w:t xml:space="preserve">Церковь без совести — как безалкогольное пиво. Совесть без Церкви – как пиво без пены. </w:t>
      </w:r>
    </w:p>
    <w:p w14:paraId="1EDF52D0" w14:textId="77777777" w:rsidR="00133321" w:rsidRDefault="00133321" w:rsidP="00133321">
      <w:pPr>
        <w:pStyle w:val="a4"/>
      </w:pPr>
      <w:r>
        <w:t>* * *</w:t>
      </w:r>
    </w:p>
    <w:p w14:paraId="2CF6C534" w14:textId="7878C296" w:rsidR="00133321" w:rsidRDefault="00133321" w:rsidP="00133321">
      <w:r w:rsidRPr="00133321">
        <w:t>За «Деяниями апостолов» следует книга «Злодеяния преемников апостолов».</w:t>
      </w:r>
      <w:bookmarkStart w:id="0" w:name="_GoBack"/>
      <w:bookmarkEnd w:id="0"/>
    </w:p>
    <w:p w14:paraId="4157FC87" w14:textId="77777777" w:rsidR="004F45C6" w:rsidRDefault="000A3876" w:rsidP="00CA2EEC">
      <w:pPr>
        <w:pStyle w:val="a4"/>
      </w:pPr>
      <w:r>
        <w:t>* * *</w:t>
      </w:r>
    </w:p>
    <w:p w14:paraId="23942F13" w14:textId="77777777" w:rsidR="004F45C6" w:rsidRDefault="000A3876" w:rsidP="000A3876">
      <w:r>
        <w:t xml:space="preserve">Перед лицом коммунизма у Церкви было четыре пути: сдаться коммунизму, сбежать, уйти в подполье, найти компромисс. Церковь, как это обычно и бывает в истории, пошла одновременно по всем четырём путям. </w:t>
      </w:r>
    </w:p>
    <w:p w14:paraId="257E1EF2" w14:textId="77777777" w:rsidR="004F45C6" w:rsidRDefault="000A3876" w:rsidP="00CA2EEC">
      <w:pPr>
        <w:pStyle w:val="a4"/>
      </w:pPr>
      <w:r>
        <w:t>* * *</w:t>
      </w:r>
    </w:p>
    <w:p w14:paraId="339A9EE0" w14:textId="77777777" w:rsidR="004F45C6" w:rsidRDefault="000A3876" w:rsidP="000A3876">
      <w:r>
        <w:t xml:space="preserve">Если выбирать между богословом, который может тебя сжечь, и богословом, который хочет с тобой покурить, то даже некурящий предпочтёт подымить, а не дымиться. </w:t>
      </w:r>
    </w:p>
    <w:p w14:paraId="683CA68D" w14:textId="77777777" w:rsidR="004F45C6" w:rsidRDefault="000A3876" w:rsidP="00CA2EEC">
      <w:pPr>
        <w:pStyle w:val="a4"/>
      </w:pPr>
      <w:r>
        <w:t>* * *</w:t>
      </w:r>
    </w:p>
    <w:p w14:paraId="7E64C7F9" w14:textId="77777777" w:rsidR="004F45C6" w:rsidRDefault="000A3876" w:rsidP="000A3876">
      <w:r>
        <w:t xml:space="preserve">Бог понятнее богословия. Бог открывает Себя, богословы себя прячут за рассуждениями о Боге. </w:t>
      </w:r>
    </w:p>
    <w:p w14:paraId="13805B50" w14:textId="77777777" w:rsidR="004F45C6" w:rsidRDefault="000A3876" w:rsidP="00CA2EEC">
      <w:pPr>
        <w:pStyle w:val="a4"/>
      </w:pPr>
      <w:r>
        <w:t>* * *</w:t>
      </w:r>
    </w:p>
    <w:p w14:paraId="1854BE99" w14:textId="77777777" w:rsidR="004F45C6" w:rsidRDefault="000A3876" w:rsidP="000A3876">
      <w:r>
        <w:t xml:space="preserve">Христиане — терновый венец Христа. </w:t>
      </w:r>
    </w:p>
    <w:p w14:paraId="2D318212" w14:textId="77777777" w:rsidR="004F45C6" w:rsidRDefault="000A3876" w:rsidP="00CA2EEC">
      <w:pPr>
        <w:pStyle w:val="a4"/>
      </w:pPr>
      <w:r>
        <w:t>* * *</w:t>
      </w:r>
    </w:p>
    <w:p w14:paraId="4D129F9A" w14:textId="0620A39D" w:rsidR="000A3876" w:rsidRDefault="000A3876" w:rsidP="000A3876">
      <w:r>
        <w:t xml:space="preserve">Зачем ходить в церковь, если Бог — в душе. </w:t>
      </w:r>
    </w:p>
    <w:p w14:paraId="44FACD91" w14:textId="77777777" w:rsidR="004F45C6" w:rsidRDefault="000A3876" w:rsidP="000A3876">
      <w:r>
        <w:t xml:space="preserve">Зачем ходить в душ, если скверна — в сердце. </w:t>
      </w:r>
    </w:p>
    <w:p w14:paraId="5D179C32" w14:textId="77777777" w:rsidR="004F45C6" w:rsidRDefault="000A3876" w:rsidP="00CA2EEC">
      <w:pPr>
        <w:pStyle w:val="a4"/>
      </w:pPr>
      <w:r>
        <w:t>* * *</w:t>
      </w:r>
    </w:p>
    <w:p w14:paraId="5FDA702C" w14:textId="77777777" w:rsidR="004F45C6" w:rsidRDefault="000A3876" w:rsidP="000A3876">
      <w:r>
        <w:lastRenderedPageBreak/>
        <w:t xml:space="preserve">Овечье стадо без Бога – это волчья стая. Овечье стадо с фюрером вместо Бога – это волчья стая. Овечье стадо с идеей Бога вместо Бога – это идеальная волчья стая. </w:t>
      </w:r>
    </w:p>
    <w:p w14:paraId="6DACD0DF" w14:textId="77777777" w:rsidR="004F45C6" w:rsidRDefault="000A3876" w:rsidP="00CA2EEC">
      <w:pPr>
        <w:pStyle w:val="a4"/>
      </w:pPr>
      <w:r>
        <w:t>* * *</w:t>
      </w:r>
    </w:p>
    <w:p w14:paraId="3D5EA968" w14:textId="77777777" w:rsidR="004F45C6" w:rsidRDefault="000A3876" w:rsidP="000A3876">
      <w:r>
        <w:t xml:space="preserve">Попытки людей разобраться между собой без Бога ведут к разборкам. </w:t>
      </w:r>
    </w:p>
    <w:p w14:paraId="53DA22A7" w14:textId="77777777" w:rsidR="004F45C6" w:rsidRDefault="000A3876" w:rsidP="00CA2EEC">
      <w:pPr>
        <w:pStyle w:val="a4"/>
      </w:pPr>
      <w:r>
        <w:t>* * *</w:t>
      </w:r>
    </w:p>
    <w:p w14:paraId="56256309" w14:textId="77777777" w:rsidR="004F45C6" w:rsidRDefault="000A3876" w:rsidP="007234CE">
      <w:r>
        <w:t xml:space="preserve">Как у церкви могут быть грехи... Ну как у балерины может и даже должен быть вес. </w:t>
      </w:r>
    </w:p>
    <w:p w14:paraId="27B5A965" w14:textId="77777777" w:rsidR="004F45C6" w:rsidRDefault="000A3876" w:rsidP="00CA2EEC">
      <w:pPr>
        <w:pStyle w:val="a4"/>
      </w:pPr>
      <w:r>
        <w:t>* * *</w:t>
      </w:r>
    </w:p>
    <w:p w14:paraId="7A6B9A7E" w14:textId="77777777" w:rsidR="004F45C6" w:rsidRDefault="000A3876" w:rsidP="000A3876">
      <w:r>
        <w:t>В России слово «христианин» стало обозначать всякого земледельца — с явным уничижительным оттенком. Страна считала себя христианской, но христианство лишь использовала; а ведь нельзя считать автомобилиста железным оттого лишь, что он ездит в железном автомобиле.</w:t>
      </w:r>
    </w:p>
    <w:p w14:paraId="27A86091" w14:textId="77777777" w:rsidR="004F45C6" w:rsidRDefault="001000FD" w:rsidP="00A17481">
      <w:pPr>
        <w:pStyle w:val="3"/>
      </w:pPr>
      <w:r>
        <w:t>34. Община и общинность. Единство Церкви. Приход. Экуменизм.</w:t>
      </w:r>
    </w:p>
    <w:p w14:paraId="290F70E5" w14:textId="77777777" w:rsidR="004F45C6" w:rsidRDefault="001000FD" w:rsidP="001000FD">
      <w:r>
        <w:t xml:space="preserve">Церковность есть не умение быть в Церкви, а умение быть Церковью. </w:t>
      </w:r>
    </w:p>
    <w:p w14:paraId="2E58FF78" w14:textId="77777777" w:rsidR="004F45C6" w:rsidRDefault="001000FD" w:rsidP="00CA2EEC">
      <w:pPr>
        <w:pStyle w:val="a4"/>
      </w:pPr>
      <w:r>
        <w:t>* * *</w:t>
      </w:r>
    </w:p>
    <w:p w14:paraId="604EC04C" w14:textId="77777777" w:rsidR="004F45C6" w:rsidRDefault="001000FD" w:rsidP="001000FD">
      <w:r>
        <w:t xml:space="preserve">Адское единство есть единство запертых намертво ворот, единство Церкви есть единство ворот широко распахнутых, в которые войдут все. </w:t>
      </w:r>
    </w:p>
    <w:p w14:paraId="12771DF0" w14:textId="77777777" w:rsidR="004F45C6" w:rsidRDefault="001000FD" w:rsidP="00CA2EEC">
      <w:pPr>
        <w:pStyle w:val="a4"/>
      </w:pPr>
      <w:r>
        <w:t>* * *</w:t>
      </w:r>
    </w:p>
    <w:p w14:paraId="4840EF74" w14:textId="77777777" w:rsidR="004F45C6" w:rsidRDefault="001000FD" w:rsidP="001000FD">
      <w:r>
        <w:t xml:space="preserve">Перегородки между церквами не достают до неба? Но Церковь и есть небо! </w:t>
      </w:r>
    </w:p>
    <w:p w14:paraId="715B2274" w14:textId="77777777" w:rsidR="004F45C6" w:rsidRDefault="001000FD" w:rsidP="00CA2EEC">
      <w:pPr>
        <w:pStyle w:val="a4"/>
      </w:pPr>
      <w:r>
        <w:t>* * *</w:t>
      </w:r>
    </w:p>
    <w:p w14:paraId="1AF8F484" w14:textId="77777777" w:rsidR="004F45C6" w:rsidRDefault="001000FD" w:rsidP="001000FD">
      <w:r>
        <w:lastRenderedPageBreak/>
        <w:t xml:space="preserve">Экуменизм не строит мост над пропастью, а напоминает, что пропасти нет. </w:t>
      </w:r>
    </w:p>
    <w:p w14:paraId="500F1661" w14:textId="77777777" w:rsidR="004F45C6" w:rsidRDefault="001000FD" w:rsidP="00CA2EEC">
      <w:pPr>
        <w:pStyle w:val="a4"/>
      </w:pPr>
      <w:r>
        <w:t>* * *</w:t>
      </w:r>
    </w:p>
    <w:p w14:paraId="6ED661E8" w14:textId="77777777" w:rsidR="004F45C6" w:rsidRDefault="001000FD" w:rsidP="001000FD">
      <w:r>
        <w:t xml:space="preserve">Как хорошее вино отличается от плохого наличием послевкусия, так вера от неверия — тем, что человек ходит в церковь и после праздника. </w:t>
      </w:r>
    </w:p>
    <w:p w14:paraId="3D80C3CB" w14:textId="77777777" w:rsidR="004F45C6" w:rsidRDefault="001000FD" w:rsidP="00CA2EEC">
      <w:pPr>
        <w:pStyle w:val="a4"/>
      </w:pPr>
      <w:r>
        <w:t>* * *</w:t>
      </w:r>
    </w:p>
    <w:p w14:paraId="3E238CEA" w14:textId="77777777" w:rsidR="004F45C6" w:rsidRDefault="001000FD" w:rsidP="001000FD">
      <w:r>
        <w:t xml:space="preserve">Люди делят Церковь, а Бог перемножает разделенное. </w:t>
      </w:r>
    </w:p>
    <w:p w14:paraId="12883C2C" w14:textId="77777777" w:rsidR="004F45C6" w:rsidRDefault="001000FD" w:rsidP="00CA2EEC">
      <w:pPr>
        <w:pStyle w:val="a4"/>
      </w:pPr>
      <w:r>
        <w:t>* * *</w:t>
      </w:r>
    </w:p>
    <w:p w14:paraId="3740309B" w14:textId="77777777" w:rsidR="004F45C6" w:rsidRDefault="001000FD" w:rsidP="001000FD">
      <w:r>
        <w:t xml:space="preserve">Ради общины отвергать приход — все равно, что ради вина отвергать виноград. </w:t>
      </w:r>
    </w:p>
    <w:p w14:paraId="6318E439" w14:textId="77777777" w:rsidR="004F45C6" w:rsidRDefault="001000FD" w:rsidP="00CA2EEC">
      <w:pPr>
        <w:pStyle w:val="a4"/>
      </w:pPr>
      <w:r>
        <w:t>* * *</w:t>
      </w:r>
    </w:p>
    <w:p w14:paraId="6A841A2F" w14:textId="77777777" w:rsidR="004F45C6" w:rsidRDefault="001000FD" w:rsidP="001000FD">
      <w:r>
        <w:t xml:space="preserve">У католиков свобода воли, у православных свобода безволия. У католиков у каждой Церкви особое право, у православных у каждой Церкви особое бесправие. </w:t>
      </w:r>
    </w:p>
    <w:p w14:paraId="7670C68E" w14:textId="77777777" w:rsidR="004F45C6" w:rsidRDefault="001000FD" w:rsidP="00CA2EEC">
      <w:pPr>
        <w:pStyle w:val="a4"/>
      </w:pPr>
      <w:r>
        <w:t>* * *</w:t>
      </w:r>
    </w:p>
    <w:p w14:paraId="00EB7EB7" w14:textId="68ED660C" w:rsidR="001000FD" w:rsidRDefault="001000FD" w:rsidP="007234CE">
      <w:r>
        <w:t>Христиане делятся на дохалкидонитов, постхалкидонитов, рехалкидонитов, мимихалкидонитов, сольхалкидонитов, ляляхалкидонитов, хахахалкидонитов и тихих халкидонов.</w:t>
      </w:r>
    </w:p>
    <w:p w14:paraId="03CC0735" w14:textId="77777777" w:rsidR="004F45C6" w:rsidRDefault="002E3DAD" w:rsidP="00A17481">
      <w:pPr>
        <w:pStyle w:val="3"/>
      </w:pPr>
      <w:r>
        <w:t>35. История Церкви. Православие, католичество, протестантизм. Ортодоксия.</w:t>
      </w:r>
    </w:p>
    <w:p w14:paraId="58EA3943" w14:textId="5F7E1A83" w:rsidR="002E3DAD" w:rsidRDefault="002E3DAD" w:rsidP="007234CE">
      <w:r>
        <w:t xml:space="preserve">Что, страшно видеть, как историческое христианство — да как религия вообще — ужимается до размера спичечного коробка и отправляется на свалку истории? Вместе с тобой, вместе со мной? Неприятненькое ощущение? Ну вот, значит появляется возможность понять, что чувствовали Пётр и Павел, когда их вели на казнь... Только </w:t>
      </w:r>
      <w:r>
        <w:lastRenderedPageBreak/>
        <w:t>они ещё отчаяннее на всё глядели, у них же не было позади ни храма Покрова на Нерли, ни Сикстинской капеллы, одни неудачи...</w:t>
      </w:r>
    </w:p>
    <w:p w14:paraId="58EC78A1" w14:textId="77777777" w:rsidR="004F45C6" w:rsidRDefault="002E3DAD" w:rsidP="00CA2EEC">
      <w:pPr>
        <w:pStyle w:val="a4"/>
      </w:pPr>
      <w:r>
        <w:t>* * *</w:t>
      </w:r>
    </w:p>
    <w:p w14:paraId="6339CE6F" w14:textId="77777777" w:rsidR="004F45C6" w:rsidRDefault="002E3DAD" w:rsidP="002E3DAD">
      <w:r>
        <w:t>Экуменизм это разговор четырёх родных сестёр: иудейки Веры Соломоновны, католички Веры Петровны, православной Веры Ивановны и протестантки Веры Мартыновны.</w:t>
      </w:r>
    </w:p>
    <w:p w14:paraId="21AEE420" w14:textId="77777777" w:rsidR="004F45C6" w:rsidRDefault="002E3DAD" w:rsidP="00CA2EEC">
      <w:pPr>
        <w:pStyle w:val="a4"/>
      </w:pPr>
      <w:r>
        <w:t>* * *</w:t>
      </w:r>
    </w:p>
    <w:p w14:paraId="3A23AD7E" w14:textId="77777777" w:rsidR="004F45C6" w:rsidRDefault="002E3DAD" w:rsidP="002E3DAD">
      <w:r>
        <w:t xml:space="preserve">Не все протестанты заняты протестами, не все православные погружены в правильные славословия, не все римо-католики не отрывают глаз от Рима! </w:t>
      </w:r>
    </w:p>
    <w:p w14:paraId="38D8F759" w14:textId="77777777" w:rsidR="004F45C6" w:rsidRDefault="002E3DAD" w:rsidP="00CA2EEC">
      <w:pPr>
        <w:pStyle w:val="a4"/>
      </w:pPr>
      <w:r>
        <w:t>* * *</w:t>
      </w:r>
    </w:p>
    <w:p w14:paraId="711840E5" w14:textId="77777777" w:rsidR="004F45C6" w:rsidRDefault="002E3DAD" w:rsidP="002E3DAD">
      <w:r>
        <w:t xml:space="preserve">Католики защищают свободу воли, православные — свободу безволия, протестанты — свободу свободы. Географически — Италия и Франция, Россия и Греция, Швеция и США. </w:t>
      </w:r>
    </w:p>
    <w:p w14:paraId="7201BF70" w14:textId="77777777" w:rsidR="004F45C6" w:rsidRDefault="002E3DAD" w:rsidP="002E3DAD">
      <w:pPr>
        <w:jc w:val="center"/>
      </w:pPr>
      <w:r>
        <w:t>* * *</w:t>
      </w:r>
    </w:p>
    <w:p w14:paraId="2F99B593" w14:textId="77777777" w:rsidR="004F45C6" w:rsidRDefault="002E3DAD" w:rsidP="002E3DAD">
      <w:r>
        <w:t xml:space="preserve">Спаситель — протестант, Бог Отец — католик, Дух Святой — православный. </w:t>
      </w:r>
    </w:p>
    <w:p w14:paraId="0575C45E" w14:textId="77777777" w:rsidR="004F45C6" w:rsidRDefault="002E3DAD" w:rsidP="002E3DAD">
      <w:pPr>
        <w:jc w:val="center"/>
      </w:pPr>
      <w:r>
        <w:t>* * *</w:t>
      </w:r>
    </w:p>
    <w:p w14:paraId="66D1FE6C" w14:textId="77777777" w:rsidR="004F45C6" w:rsidRDefault="002E3DAD" w:rsidP="002E3DAD">
      <w:r>
        <w:t xml:space="preserve">Католик, если его хотят ударить по левой щеке, надевает стальной шлем, протестант — загораживается Библией, патрио-православный подставляет другую щёку, а во время этого отвлекающего момента бьёт коленом в пах противнику, простой же русский православный плачет и убегает за Христом. </w:t>
      </w:r>
    </w:p>
    <w:p w14:paraId="0BAB62CF" w14:textId="77777777" w:rsidR="004F45C6" w:rsidRDefault="002E3DAD" w:rsidP="002E3DAD">
      <w:pPr>
        <w:jc w:val="center"/>
      </w:pPr>
      <w:r>
        <w:t>* * *</w:t>
      </w:r>
    </w:p>
    <w:p w14:paraId="30320F2E" w14:textId="211A5E96" w:rsidR="002E3DAD" w:rsidRDefault="002E3DAD" w:rsidP="002E3DAD">
      <w:r>
        <w:t xml:space="preserve">Выражение «всякая душа властям предержащим да повинуется» </w:t>
      </w:r>
    </w:p>
    <w:p w14:paraId="589011AF" w14:textId="77777777" w:rsidR="002E3DAD" w:rsidRDefault="002E3DAD" w:rsidP="002E3DAD">
      <w:r>
        <w:t xml:space="preserve">- римо-католики читают как «всякая душа властям церковным предержащим да повинуется»; </w:t>
      </w:r>
    </w:p>
    <w:p w14:paraId="5BC7BD4A" w14:textId="77777777" w:rsidR="002E3DAD" w:rsidRDefault="002E3DAD" w:rsidP="002E3DAD">
      <w:r>
        <w:t xml:space="preserve">- протестанты читают как «всякая душа властям предержащим да повинуется, если власти повинуются Слову Божию»; </w:t>
      </w:r>
    </w:p>
    <w:p w14:paraId="09B1C190" w14:textId="77777777" w:rsidR="002E3DAD" w:rsidRDefault="002E3DAD" w:rsidP="002E3DAD">
      <w:r>
        <w:t xml:space="preserve">- православные читают как «всякая душа властям предержащим да повинуется, когда есть такая желание и возможность»; </w:t>
      </w:r>
    </w:p>
    <w:p w14:paraId="44D578F2" w14:textId="77777777" w:rsidR="004F45C6" w:rsidRDefault="002E3DAD" w:rsidP="002E3DAD">
      <w:r>
        <w:t>- члены РПЦ МП читают как «всякое бездушие властям предержащим да повинуется».</w:t>
      </w:r>
    </w:p>
    <w:p w14:paraId="7163373A" w14:textId="77777777" w:rsidR="004F45C6" w:rsidRDefault="002E3DAD" w:rsidP="00A17481">
      <w:pPr>
        <w:pStyle w:val="3"/>
      </w:pPr>
      <w:r>
        <w:lastRenderedPageBreak/>
        <w:t>36. Малые и новые христианские движения. Гордыня коллективизма и смирение соборности.</w:t>
      </w:r>
    </w:p>
    <w:p w14:paraId="75AC5A0B" w14:textId="77777777" w:rsidR="004F45C6" w:rsidRDefault="002E3DAD" w:rsidP="002E3DAD">
      <w:r>
        <w:t xml:space="preserve">Соборность есть распятие всех ради одного, коллективизм есть распятие одного ради всех. </w:t>
      </w:r>
    </w:p>
    <w:p w14:paraId="64B58F83" w14:textId="77777777" w:rsidR="004F45C6" w:rsidRDefault="002E3DAD" w:rsidP="00CA2EEC">
      <w:pPr>
        <w:pStyle w:val="a4"/>
      </w:pPr>
      <w:r>
        <w:t>* * *</w:t>
      </w:r>
    </w:p>
    <w:p w14:paraId="1823AE6D" w14:textId="77777777" w:rsidR="004F45C6" w:rsidRDefault="002E3DAD" w:rsidP="002E3DAD">
      <w:r>
        <w:t>Щёлкни христианина в нос — он махнёт хвостом или лягнёт, а должен бы взмахивать крыльями.</w:t>
      </w:r>
    </w:p>
    <w:p w14:paraId="638DB500" w14:textId="77777777" w:rsidR="004F45C6" w:rsidRDefault="002E3DAD" w:rsidP="00A17481">
      <w:pPr>
        <w:pStyle w:val="3"/>
      </w:pPr>
      <w:r>
        <w:t xml:space="preserve">37. Таинства. Крещение. Евхаристия (благодарность). Литургия. </w:t>
      </w:r>
    </w:p>
    <w:p w14:paraId="2E44D580" w14:textId="77777777" w:rsidR="004F45C6" w:rsidRDefault="002E3DAD" w:rsidP="002E3DAD">
      <w:r>
        <w:t xml:space="preserve">Христос благодарит, антихристы требуют благодарности. </w:t>
      </w:r>
    </w:p>
    <w:p w14:paraId="4292F5D2" w14:textId="77777777" w:rsidR="004F45C6" w:rsidRDefault="002E3DAD" w:rsidP="00CA2EEC">
      <w:pPr>
        <w:pStyle w:val="a4"/>
      </w:pPr>
      <w:r>
        <w:t>* * *</w:t>
      </w:r>
    </w:p>
    <w:p w14:paraId="2664AB3B" w14:textId="21BF4A52" w:rsidR="002E3DAD" w:rsidRDefault="002E3DAD" w:rsidP="002E3DAD">
      <w:r>
        <w:t xml:space="preserve">Неверующий муж освящается женою верующей. </w:t>
      </w:r>
    </w:p>
    <w:p w14:paraId="3629035F" w14:textId="2703E693" w:rsidR="002E3DAD" w:rsidRDefault="002E3DAD" w:rsidP="002E3DAD">
      <w:r>
        <w:t xml:space="preserve">Верующая жена очеловечивается неверующим мужем. </w:t>
      </w:r>
    </w:p>
    <w:p w14:paraId="00F38627" w14:textId="5BB16BDE" w:rsidR="002E3DAD" w:rsidRDefault="002E3DAD" w:rsidP="002E3DAD">
      <w:r>
        <w:t xml:space="preserve">Неверующая жена освящается мужем верующим. </w:t>
      </w:r>
    </w:p>
    <w:p w14:paraId="3216DE1A" w14:textId="40841504" w:rsidR="002E3DAD" w:rsidRDefault="002E3DAD" w:rsidP="002E3DAD">
      <w:r>
        <w:t xml:space="preserve">Верующий муж вразумляется женою неверующей. </w:t>
      </w:r>
    </w:p>
    <w:p w14:paraId="431E11BE" w14:textId="26270D7A" w:rsidR="002E3DAD" w:rsidRDefault="002E3DAD" w:rsidP="002E3DAD">
      <w:r>
        <w:t xml:space="preserve">Неверующие супруги проходят вне очереди. </w:t>
      </w:r>
    </w:p>
    <w:p w14:paraId="1A818E5B" w14:textId="77777777" w:rsidR="004F45C6" w:rsidRDefault="002E3DAD" w:rsidP="002E3DAD">
      <w:r>
        <w:t xml:space="preserve">Если веруют оба супруга, один должен притвориться неверующим. </w:t>
      </w:r>
    </w:p>
    <w:p w14:paraId="47AE2B48" w14:textId="77777777" w:rsidR="004F45C6" w:rsidRDefault="002E3DAD" w:rsidP="00CA2EEC">
      <w:pPr>
        <w:pStyle w:val="a4"/>
      </w:pPr>
      <w:r>
        <w:t>* * *</w:t>
      </w:r>
    </w:p>
    <w:p w14:paraId="5A0EA018" w14:textId="773F04F5" w:rsidR="002E3DAD" w:rsidRDefault="002E3DAD" w:rsidP="002E3DAD">
      <w:r>
        <w:t xml:space="preserve">Монашеская жизнь – хождение по водам. </w:t>
      </w:r>
    </w:p>
    <w:p w14:paraId="674C0460" w14:textId="77777777" w:rsidR="004F45C6" w:rsidRDefault="002E3DAD" w:rsidP="002E3DAD">
      <w:r>
        <w:t xml:space="preserve">Жизнь в браке – хождение по вину. </w:t>
      </w:r>
    </w:p>
    <w:p w14:paraId="38AE7F14" w14:textId="77777777" w:rsidR="004F45C6" w:rsidRDefault="002E3DAD" w:rsidP="00CA2EEC">
      <w:pPr>
        <w:pStyle w:val="a4"/>
      </w:pPr>
      <w:r>
        <w:t>* * *</w:t>
      </w:r>
    </w:p>
    <w:p w14:paraId="2343D0F0" w14:textId="6A50CBFC" w:rsidR="002E3DAD" w:rsidRDefault="002E3DAD" w:rsidP="002E3DAD">
      <w:r>
        <w:t xml:space="preserve">Для христианина есть один-единственный месяц: благодабрь. </w:t>
      </w:r>
    </w:p>
    <w:p w14:paraId="2A51CB7C" w14:textId="77777777" w:rsidR="004F45C6" w:rsidRDefault="002E3DAD" w:rsidP="002E3DAD">
      <w:r>
        <w:t>С 1 благодабря по 365 благодабря.</w:t>
      </w:r>
    </w:p>
    <w:p w14:paraId="41DD3257" w14:textId="35982F0D" w:rsidR="004F45C6" w:rsidRDefault="002E3DAD" w:rsidP="00A17481">
      <w:pPr>
        <w:pStyle w:val="3"/>
      </w:pPr>
      <w:r>
        <w:t>38. Священство. Миропомазание. Венчание.</w:t>
      </w:r>
    </w:p>
    <w:p w14:paraId="1C9A0DED" w14:textId="77777777" w:rsidR="004F45C6" w:rsidRDefault="002E3DAD" w:rsidP="002E3DAD">
      <w:r>
        <w:t xml:space="preserve">Не надо бояться священника в театре, надо бояться театра в священнике. </w:t>
      </w:r>
    </w:p>
    <w:p w14:paraId="0A240922" w14:textId="77777777" w:rsidR="004F45C6" w:rsidRDefault="002E3DAD" w:rsidP="00CA2EEC">
      <w:pPr>
        <w:pStyle w:val="a4"/>
      </w:pPr>
      <w:r>
        <w:t>* * *</w:t>
      </w:r>
    </w:p>
    <w:p w14:paraId="5F53288E" w14:textId="77777777" w:rsidR="004F45C6" w:rsidRDefault="002E3DAD" w:rsidP="002E3DAD">
      <w:r>
        <w:lastRenderedPageBreak/>
        <w:t xml:space="preserve">Первый и главный самосвят — Бог. Поэтому «Трисвятое» в оригинале звучит «Самосвят, самосвят, самосвят Господь Бог Саваоф!» Обожение, спасение есть путь от своей святости к Божьему самосвятству. </w:t>
      </w:r>
    </w:p>
    <w:p w14:paraId="1BFF2EFD" w14:textId="77777777" w:rsidR="004F45C6" w:rsidRDefault="002E3DAD" w:rsidP="00CA2EEC">
      <w:pPr>
        <w:pStyle w:val="a4"/>
      </w:pPr>
      <w:r>
        <w:t>* * *</w:t>
      </w:r>
    </w:p>
    <w:p w14:paraId="33851E79" w14:textId="77777777" w:rsidR="004F45C6" w:rsidRDefault="002E3DAD" w:rsidP="002E3DAD">
      <w:r>
        <w:t xml:space="preserve">Христианин — прихожанин Христа. </w:t>
      </w:r>
    </w:p>
    <w:p w14:paraId="28D25DE2" w14:textId="77777777" w:rsidR="004F45C6" w:rsidRDefault="002E3DAD" w:rsidP="00CA2EEC">
      <w:pPr>
        <w:pStyle w:val="a4"/>
      </w:pPr>
      <w:r>
        <w:t>* * *</w:t>
      </w:r>
    </w:p>
    <w:p w14:paraId="245086F7" w14:textId="77777777" w:rsidR="004F45C6" w:rsidRDefault="002E3DAD" w:rsidP="002E3DAD">
      <w:r>
        <w:t>Духовенство делится на белое и пушистое и чёрное и пушистое.</w:t>
      </w:r>
    </w:p>
    <w:p w14:paraId="4F1C00EA" w14:textId="77777777" w:rsidR="004F45C6" w:rsidRDefault="002E3DAD" w:rsidP="00CA2EEC">
      <w:pPr>
        <w:pStyle w:val="a4"/>
      </w:pPr>
      <w:r>
        <w:t>* * *</w:t>
      </w:r>
    </w:p>
    <w:p w14:paraId="626FAB71" w14:textId="77777777" w:rsidR="004F45C6" w:rsidRDefault="002E3DAD" w:rsidP="002E3DAD">
      <w:r>
        <w:t>Овцы без пастыря — драма. Пастыри без овец — трагедия. Овцы без пастыря умирают, пастыри без овец не живут. Умерших можно воскресить, но как воскресить не живших.</w:t>
      </w:r>
    </w:p>
    <w:p w14:paraId="31690CB5" w14:textId="77777777" w:rsidR="004F45C6" w:rsidRDefault="002E3DAD" w:rsidP="00CA2EEC">
      <w:pPr>
        <w:pStyle w:val="a4"/>
      </w:pPr>
      <w:r>
        <w:t>* * *</w:t>
      </w:r>
    </w:p>
    <w:p w14:paraId="280DAA81" w14:textId="7110ED35" w:rsidR="002E3DAD" w:rsidRDefault="002E3DAD" w:rsidP="002E3DAD">
      <w:r>
        <w:t>Памятник неизвестному прихожанину.</w:t>
      </w:r>
    </w:p>
    <w:p w14:paraId="065FB96D" w14:textId="779B117A" w:rsidR="00D861C1" w:rsidRDefault="00D861C1" w:rsidP="00CA2EEC">
      <w:pPr>
        <w:pStyle w:val="a4"/>
      </w:pPr>
      <w:r>
        <w:t>* * *</w:t>
      </w:r>
    </w:p>
    <w:p w14:paraId="30946C54" w14:textId="77777777" w:rsidR="004F45C6" w:rsidRDefault="00D861C1" w:rsidP="002E3DAD">
      <w:r w:rsidRPr="00D861C1">
        <w:t xml:space="preserve">Недопустимость развода — немыслимое дело. Осуществить эту заповедь Спасителя можно лишь одним способом: запретив брак. Запретить объективировать любовь, делать любовь правовым, временным, земным актом. Люби как лети! Люби как по воде ходи! Люби каждый день как первый и последний! Каждый день — новый брак. Да, с «тем же» человеком — но ведь это Бог каждый день Один и Тот же, а человек — каждый день новый. Потому и можно вечно любить Бога как </w:t>
      </w:r>
      <w:r w:rsidRPr="00D861C1">
        <w:lastRenderedPageBreak/>
        <w:t>Бога и человека как человека, и каждая из этих двух линий любви поддерживает и укрепляет другую. Любовь — это Кана Галилейская, идущая по водам, и вино только помешает.</w:t>
      </w:r>
    </w:p>
    <w:p w14:paraId="0590787E" w14:textId="77777777" w:rsidR="004F45C6" w:rsidRDefault="002E3DAD" w:rsidP="00CA2EEC">
      <w:pPr>
        <w:pStyle w:val="a4"/>
      </w:pPr>
      <w:r>
        <w:t>* * *</w:t>
      </w:r>
    </w:p>
    <w:p w14:paraId="465A3471" w14:textId="490CA7DC" w:rsidR="002E3DAD" w:rsidRDefault="002E3DAD" w:rsidP="00D861C1">
      <w:r>
        <w:t>Муж и жена одна сатана. Разведённые муж и жена –  не две половины сатаны, а один довольный сатана.</w:t>
      </w:r>
    </w:p>
    <w:p w14:paraId="3731E536" w14:textId="77777777" w:rsidR="004F45C6" w:rsidRDefault="002E3DAD" w:rsidP="00CA2EEC">
      <w:pPr>
        <w:pStyle w:val="a4"/>
      </w:pPr>
      <w:r>
        <w:t>*  *  *</w:t>
      </w:r>
    </w:p>
    <w:p w14:paraId="158CAADE" w14:textId="77777777" w:rsidR="004F45C6" w:rsidRDefault="002E3DAD" w:rsidP="002E3DAD">
      <w:r>
        <w:t xml:space="preserve">Надо разрешить брак на самом себе. В самом деле, что за дискриминация по гендерному признаку? Человек торжественно заключает союз с собой, обещается любить до смерти, не изменять, не покидать в болезни. В случае развода, имущество делится ровно пополам. Я бы повенчал такой брак! Есть же двуглавый орёл... Онанизм после регистрации такого брака был бы уже законным и нормальным брачным сношением... В конце концов, любой грех сводится к тому, что человек изменил себе... </w:t>
      </w:r>
    </w:p>
    <w:p w14:paraId="69FDDE7B" w14:textId="77777777" w:rsidR="004F45C6" w:rsidRDefault="002E3DAD" w:rsidP="00CA2EEC">
      <w:pPr>
        <w:pStyle w:val="a4"/>
      </w:pPr>
      <w:r>
        <w:t>*  *  *</w:t>
      </w:r>
    </w:p>
    <w:p w14:paraId="67499895" w14:textId="77777777" w:rsidR="004F45C6" w:rsidRDefault="002E3DAD" w:rsidP="002E3DAD">
      <w:r>
        <w:t xml:space="preserve">Внучки - это Царство Божие, пришедшее в слабости. Сыновья - это Царство Божие, пришедшее в силе. </w:t>
      </w:r>
    </w:p>
    <w:p w14:paraId="09ACBE78" w14:textId="77777777" w:rsidR="004F45C6" w:rsidRDefault="002E3DAD" w:rsidP="00CA2EEC">
      <w:pPr>
        <w:pStyle w:val="a4"/>
      </w:pPr>
      <w:r>
        <w:t>*  *  *</w:t>
      </w:r>
    </w:p>
    <w:p w14:paraId="69242208" w14:textId="77777777" w:rsidR="004F45C6" w:rsidRDefault="002E3DAD" w:rsidP="002E3DAD">
      <w:r>
        <w:t>Обручальное кольцо — зародыш нимба.</w:t>
      </w:r>
    </w:p>
    <w:p w14:paraId="21F10C1B" w14:textId="77777777" w:rsidR="004F45C6" w:rsidRDefault="002E3DAD" w:rsidP="00CA2EEC">
      <w:pPr>
        <w:pStyle w:val="a4"/>
      </w:pPr>
      <w:r>
        <w:t>*  *  *</w:t>
      </w:r>
    </w:p>
    <w:p w14:paraId="0076E53A" w14:textId="77777777" w:rsidR="004F45C6" w:rsidRDefault="002E3DAD" w:rsidP="002E3DAD">
      <w:r>
        <w:t>В вечной любви человек отвечает за вечность, а Бог за любовь.</w:t>
      </w:r>
    </w:p>
    <w:p w14:paraId="1B1650F8" w14:textId="77777777" w:rsidR="004F45C6" w:rsidRDefault="002E3DAD" w:rsidP="00A17481">
      <w:pPr>
        <w:pStyle w:val="3"/>
      </w:pPr>
      <w:r>
        <w:t xml:space="preserve">39. Исповедь. Елеосвящение. </w:t>
      </w:r>
    </w:p>
    <w:p w14:paraId="54CA5BDC" w14:textId="77777777" w:rsidR="004F45C6" w:rsidRDefault="002E3DAD" w:rsidP="002E3DAD">
      <w:r>
        <w:t>Прощение отправляет тебя в полёт, словно ты мяч, а Бог футболист.</w:t>
      </w:r>
    </w:p>
    <w:p w14:paraId="2649DA7A" w14:textId="77777777" w:rsidR="004F45C6" w:rsidRDefault="002E3DAD" w:rsidP="00CA2EEC">
      <w:pPr>
        <w:pStyle w:val="a4"/>
      </w:pPr>
      <w:r>
        <w:t>*  *  *</w:t>
      </w:r>
    </w:p>
    <w:p w14:paraId="4E79904B" w14:textId="77777777" w:rsidR="004F45C6" w:rsidRDefault="002E3DAD" w:rsidP="002E3DAD">
      <w:r>
        <w:lastRenderedPageBreak/>
        <w:t>Самоуважение несовместимо с нежеланием каяться. Как это «я не сделал ничего дурного»! Ну пойди, согреши, пока не поздно, святой ты эдакий!</w:t>
      </w:r>
    </w:p>
    <w:p w14:paraId="53360614" w14:textId="77777777" w:rsidR="004F45C6" w:rsidRDefault="002E3DAD" w:rsidP="00A17481">
      <w:pPr>
        <w:pStyle w:val="3"/>
      </w:pPr>
      <w:r>
        <w:t>40. Каноны. Анафема (отлучение). Иерархия.</w:t>
      </w:r>
    </w:p>
    <w:p w14:paraId="7AF5B315" w14:textId="77777777" w:rsidR="004F45C6" w:rsidRDefault="002E3DAD" w:rsidP="002E3DAD">
      <w:r>
        <w:t>Чем больше государства, тем больше чиновников, тем меньше государственных деятелей. Чем больше церковной власти, тем больше богословов и меньше Бога.</w:t>
      </w:r>
    </w:p>
    <w:p w14:paraId="516DC693" w14:textId="77777777" w:rsidR="004F45C6" w:rsidRDefault="002E3DAD" w:rsidP="00A17481">
      <w:pPr>
        <w:pStyle w:val="3"/>
      </w:pPr>
      <w:r>
        <w:t>41. Культура. Монашество. Послушание. Старчество. Посты. Великий пост.</w:t>
      </w:r>
    </w:p>
    <w:p w14:paraId="5A7D5890" w14:textId="77777777" w:rsidR="004F45C6" w:rsidRDefault="002E3DAD" w:rsidP="002E3DAD">
      <w:r>
        <w:t xml:space="preserve">Христианство без культуры как бутерброд без масла. </w:t>
      </w:r>
    </w:p>
    <w:p w14:paraId="52646B2A" w14:textId="77777777" w:rsidR="004F45C6" w:rsidRDefault="002E3DAD" w:rsidP="00CA2EEC">
      <w:pPr>
        <w:pStyle w:val="a4"/>
      </w:pPr>
      <w:r>
        <w:t>*  *  *</w:t>
      </w:r>
    </w:p>
    <w:p w14:paraId="7400663B" w14:textId="77777777" w:rsidR="004F45C6" w:rsidRDefault="002E3DAD" w:rsidP="002E3DAD">
      <w:r>
        <w:t xml:space="preserve">Рыбак мог вернуться к своему занятию, мытарь, ушедший за Христом — нет. Матфей, пойдя за Христом, терял больше Петра. В этом смысле христианство потому цивилизованно, что опасно для цивилизации как гвоздь в ботинке опасен для пешехода. Напоминает об относительности цивилизации. Аграрное же общество опасно для </w:t>
      </w:r>
      <w:r>
        <w:lastRenderedPageBreak/>
        <w:t>христианства, поскольку то и дело превращает христианина в крестьянина, подменяя Христа — Солнцем.</w:t>
      </w:r>
    </w:p>
    <w:p w14:paraId="278B87C2" w14:textId="77777777" w:rsidR="004F45C6" w:rsidRDefault="002E3DAD" w:rsidP="00A17481">
      <w:pPr>
        <w:pStyle w:val="3"/>
      </w:pPr>
      <w:r>
        <w:t xml:space="preserve">42. Общество. Гуманизм. Национальный вопрос. Социальный вопрос. Экономика. Биоэтика. </w:t>
      </w:r>
    </w:p>
    <w:p w14:paraId="7A34D45D" w14:textId="77777777" w:rsidR="004F45C6" w:rsidRDefault="002E3DAD" w:rsidP="002E3DAD">
      <w:r>
        <w:t xml:space="preserve">Христианство есть не восстание против мира, а восстание из мертвых. </w:t>
      </w:r>
    </w:p>
    <w:p w14:paraId="10C5017E" w14:textId="77777777" w:rsidR="004F45C6" w:rsidRDefault="002E3DAD" w:rsidP="00CA2EEC">
      <w:pPr>
        <w:pStyle w:val="a4"/>
      </w:pPr>
      <w:r>
        <w:t>* * *</w:t>
      </w:r>
    </w:p>
    <w:p w14:paraId="04E6C716" w14:textId="77777777" w:rsidR="004F45C6" w:rsidRDefault="002E3DAD" w:rsidP="002E3DAD">
      <w:r>
        <w:t xml:space="preserve">Святость не в том, чтобы поражать воображение окружающих, а в том, чтобы не вообще не поражать никого. </w:t>
      </w:r>
    </w:p>
    <w:p w14:paraId="00730B76" w14:textId="77777777" w:rsidR="004F45C6" w:rsidRDefault="002E3DAD" w:rsidP="00CA2EEC">
      <w:pPr>
        <w:pStyle w:val="a4"/>
      </w:pPr>
      <w:r>
        <w:t>* * *</w:t>
      </w:r>
    </w:p>
    <w:p w14:paraId="787823BD" w14:textId="77777777" w:rsidR="004F45C6" w:rsidRDefault="002E3DAD" w:rsidP="002E3DAD">
      <w:r>
        <w:t xml:space="preserve">Говорящая овечья шкура – мечта волка. </w:t>
      </w:r>
    </w:p>
    <w:p w14:paraId="0033D8DD" w14:textId="77777777" w:rsidR="004F45C6" w:rsidRDefault="002E3DAD" w:rsidP="00CA2EEC">
      <w:pPr>
        <w:pStyle w:val="a4"/>
      </w:pPr>
      <w:r>
        <w:t>* * *</w:t>
      </w:r>
    </w:p>
    <w:p w14:paraId="5BF0D2D1" w14:textId="77777777" w:rsidR="004F45C6" w:rsidRDefault="002E3DAD" w:rsidP="002E3DAD">
      <w:r>
        <w:t>Можно ли крестить детей суррогатных матерей? Так ребёнок-то не суррогатный! А вот можно ли доверять суррогатным отцам крестить?!</w:t>
      </w:r>
    </w:p>
    <w:p w14:paraId="35AD6439" w14:textId="77777777" w:rsidR="004F45C6" w:rsidRDefault="0077787D" w:rsidP="00A17481">
      <w:pPr>
        <w:pStyle w:val="3"/>
      </w:pPr>
      <w:r>
        <w:t>43. Царство Духа и царство кесаря. Государство. Духовенство и политика. Монархия. Демократия.</w:t>
      </w:r>
    </w:p>
    <w:p w14:paraId="631B4001" w14:textId="77777777" w:rsidR="004F45C6" w:rsidRDefault="0077787D" w:rsidP="0077787D">
      <w:r>
        <w:t xml:space="preserve">Христос фундамент, не фундаменталист. </w:t>
      </w:r>
    </w:p>
    <w:p w14:paraId="0CC32D6F" w14:textId="77777777" w:rsidR="004F45C6" w:rsidRDefault="0077787D" w:rsidP="00CA2EEC">
      <w:pPr>
        <w:pStyle w:val="a4"/>
      </w:pPr>
      <w:r>
        <w:t>* * *</w:t>
      </w:r>
    </w:p>
    <w:p w14:paraId="0252C458" w14:textId="77777777" w:rsidR="004F45C6" w:rsidRDefault="0077787D" w:rsidP="0077787D">
      <w:r>
        <w:t xml:space="preserve">Написать Евангелие золотыми буквами на мраморной стене  — будут видны золото и мрамор, а не Евангелие. </w:t>
      </w:r>
    </w:p>
    <w:p w14:paraId="74492933" w14:textId="77777777" w:rsidR="004F45C6" w:rsidRDefault="0077787D" w:rsidP="00CA2EEC">
      <w:pPr>
        <w:pStyle w:val="a4"/>
      </w:pPr>
      <w:r>
        <w:t>* * *</w:t>
      </w:r>
    </w:p>
    <w:p w14:paraId="66D0FE0B" w14:textId="77777777" w:rsidR="004F45C6" w:rsidRDefault="0077787D" w:rsidP="0077787D">
      <w:r>
        <w:t xml:space="preserve">Неопытный деспот, желая извести религию, противопоставляет ей атеизм. Опытный деспот противопоставляет религии — государственную религию. Чтобы ничего не росло, не нужно закатывать землю в асфальт — лучше засадить землю какой-нибудь плевелочной гадостью. </w:t>
      </w:r>
    </w:p>
    <w:p w14:paraId="22FE99D5" w14:textId="77777777" w:rsidR="004F45C6" w:rsidRDefault="0077787D" w:rsidP="00CA2EEC">
      <w:pPr>
        <w:pStyle w:val="a4"/>
      </w:pPr>
      <w:r>
        <w:lastRenderedPageBreak/>
        <w:t>* * *</w:t>
      </w:r>
    </w:p>
    <w:p w14:paraId="33951481" w14:textId="77777777" w:rsidR="004F45C6" w:rsidRDefault="0077787D" w:rsidP="0077787D">
      <w:r>
        <w:t xml:space="preserve">Считать царя Богом — кощунство, считать Бога царём — святость. </w:t>
      </w:r>
    </w:p>
    <w:p w14:paraId="3826F8F1" w14:textId="77777777" w:rsidR="004F45C6" w:rsidRDefault="0077787D" w:rsidP="00CA2EEC">
      <w:pPr>
        <w:pStyle w:val="a4"/>
      </w:pPr>
      <w:r>
        <w:t>* * *</w:t>
      </w:r>
    </w:p>
    <w:p w14:paraId="2576B309" w14:textId="77777777" w:rsidR="004F45C6" w:rsidRDefault="0077787D" w:rsidP="0077787D">
      <w:r>
        <w:t xml:space="preserve">Церкви обещана вечность не потому, что Церковь — народ без греха, а потому что Церковь — народ без государства. </w:t>
      </w:r>
    </w:p>
    <w:p w14:paraId="209E7E74" w14:textId="77777777" w:rsidR="004F45C6" w:rsidRDefault="0077787D" w:rsidP="00CA2EEC">
      <w:pPr>
        <w:pStyle w:val="a4"/>
      </w:pPr>
      <w:r>
        <w:t>* * *</w:t>
      </w:r>
    </w:p>
    <w:p w14:paraId="11C8DE7B" w14:textId="77777777" w:rsidR="004F45C6" w:rsidRDefault="0077787D" w:rsidP="0077787D">
      <w:r>
        <w:t xml:space="preserve">Атеисты ошибаются: от бессилия не выдумывают Бога, а обожествляют государство. И веруют в государство как в Бога не только верующие. </w:t>
      </w:r>
    </w:p>
    <w:p w14:paraId="7BB1000B" w14:textId="77777777" w:rsidR="004F45C6" w:rsidRDefault="0077787D" w:rsidP="00CA2EEC">
      <w:pPr>
        <w:pStyle w:val="a4"/>
      </w:pPr>
      <w:r>
        <w:t>* * *</w:t>
      </w:r>
    </w:p>
    <w:p w14:paraId="64ED1C54" w14:textId="77777777" w:rsidR="004F45C6" w:rsidRDefault="0077787D" w:rsidP="0077787D">
      <w:r>
        <w:t xml:space="preserve">Христианин в органах государственной власти как лошадь Калигулы в римском сенате. Главное: удержаться и не заржать. </w:t>
      </w:r>
    </w:p>
    <w:p w14:paraId="6AAC76C5" w14:textId="77777777" w:rsidR="004F45C6" w:rsidRDefault="0077787D" w:rsidP="00CA2EEC">
      <w:pPr>
        <w:pStyle w:val="a4"/>
      </w:pPr>
      <w:r>
        <w:t>* * *</w:t>
      </w:r>
    </w:p>
    <w:p w14:paraId="664360DC" w14:textId="77777777" w:rsidR="004F45C6" w:rsidRDefault="0077787D" w:rsidP="0077787D">
      <w:r>
        <w:t>Дурная власть — не попущение Божие, а упущение человеческое.</w:t>
      </w:r>
    </w:p>
    <w:p w14:paraId="7341B8FD" w14:textId="77777777" w:rsidR="004F45C6" w:rsidRDefault="005267C4" w:rsidP="00A17481">
      <w:pPr>
        <w:pStyle w:val="3"/>
      </w:pPr>
      <w:r>
        <w:t xml:space="preserve">44. Мир и война в душе, семье, обществе. Милитаризм. Миротворчество. Глобализация. Антихрист.  Детство. Старость. Гендер. Пол. </w:t>
      </w:r>
    </w:p>
    <w:p w14:paraId="54A6FC56" w14:textId="77777777" w:rsidR="004F45C6" w:rsidRDefault="005267C4" w:rsidP="005267C4">
      <w:r>
        <w:t xml:space="preserve">Вера без дел мертва  — это проблема верующего. Вера без дел умерщвляет  — это проблема окружающих. </w:t>
      </w:r>
    </w:p>
    <w:p w14:paraId="097CD259" w14:textId="77777777" w:rsidR="004F45C6" w:rsidRDefault="005267C4" w:rsidP="00CA2EEC">
      <w:pPr>
        <w:pStyle w:val="a4"/>
      </w:pPr>
      <w:r>
        <w:t>* * *</w:t>
      </w:r>
    </w:p>
    <w:p w14:paraId="176130A0" w14:textId="77777777" w:rsidR="004F45C6" w:rsidRDefault="005267C4" w:rsidP="005267C4">
      <w:r>
        <w:t xml:space="preserve">«Отче наш» в окопах так же результативно как «Богородице, Дево, радуйся» в публичном доме. </w:t>
      </w:r>
    </w:p>
    <w:p w14:paraId="5822293E" w14:textId="77777777" w:rsidR="004F45C6" w:rsidRDefault="005267C4" w:rsidP="00CA2EEC">
      <w:pPr>
        <w:pStyle w:val="a4"/>
      </w:pPr>
      <w:r>
        <w:t>* * *</w:t>
      </w:r>
    </w:p>
    <w:p w14:paraId="3D41AA35" w14:textId="77777777" w:rsidR="004F45C6" w:rsidRDefault="005267C4" w:rsidP="005267C4">
      <w:r>
        <w:t xml:space="preserve">Доброе слово и револьвер могут меньше, чем доброе слово и Крест. </w:t>
      </w:r>
    </w:p>
    <w:p w14:paraId="7168FC89" w14:textId="77777777" w:rsidR="004F45C6" w:rsidRDefault="005267C4" w:rsidP="00CA2EEC">
      <w:pPr>
        <w:pStyle w:val="a4"/>
      </w:pPr>
      <w:r>
        <w:t>* * *</w:t>
      </w:r>
    </w:p>
    <w:p w14:paraId="7DD657F6" w14:textId="77777777" w:rsidR="004F45C6" w:rsidRDefault="005267C4" w:rsidP="005267C4">
      <w:r>
        <w:lastRenderedPageBreak/>
        <w:t xml:space="preserve">Восстание мёртвых — революция. Восстание из мёртвых — воскресение. </w:t>
      </w:r>
    </w:p>
    <w:p w14:paraId="5853E232" w14:textId="77777777" w:rsidR="004F45C6" w:rsidRDefault="005267C4" w:rsidP="00CA2EEC">
      <w:pPr>
        <w:pStyle w:val="a4"/>
      </w:pPr>
      <w:r>
        <w:t>* * *</w:t>
      </w:r>
    </w:p>
    <w:p w14:paraId="5D1A77D1" w14:textId="77777777" w:rsidR="004F45C6" w:rsidRDefault="005267C4" w:rsidP="005267C4">
      <w:r>
        <w:t>Христиане это партизаны мира.</w:t>
      </w:r>
    </w:p>
    <w:p w14:paraId="781CFDA3" w14:textId="77777777" w:rsidR="004F45C6" w:rsidRDefault="005267C4" w:rsidP="00CA2EEC">
      <w:pPr>
        <w:pStyle w:val="a4"/>
      </w:pPr>
      <w:r>
        <w:t>* * *</w:t>
      </w:r>
    </w:p>
    <w:p w14:paraId="5603A7E9" w14:textId="5B737A05" w:rsidR="0077787D" w:rsidRDefault="005267C4" w:rsidP="005267C4">
      <w:r>
        <w:t>Лев и агнец могут возлечь бок о бок при одном условии… Если лев не съел агнца.</w:t>
      </w:r>
      <w:r w:rsidR="00593B29">
        <w:t xml:space="preserve"> Вот таким львом и должен быть христианин.</w:t>
      </w:r>
    </w:p>
    <w:p w14:paraId="287DC8EE" w14:textId="77777777" w:rsidR="00593B29" w:rsidRDefault="00593B29" w:rsidP="00CA2EEC">
      <w:pPr>
        <w:pStyle w:val="a4"/>
      </w:pPr>
      <w:r>
        <w:t>* * *</w:t>
      </w:r>
    </w:p>
    <w:p w14:paraId="4855CEBD" w14:textId="77777777" w:rsidR="00593B29" w:rsidRDefault="00593B29" w:rsidP="00593B29">
      <w:r>
        <w:t>С волками жить — шашлыком быть.</w:t>
      </w:r>
    </w:p>
    <w:p w14:paraId="7ADFE1B0" w14:textId="77777777" w:rsidR="004F45C6" w:rsidRDefault="00593B29" w:rsidP="00593B29">
      <w:r>
        <w:t>Нет, конечно, можно быть и голубем, и змеёй. Что ж, шашлыки делают не только из баранины, но и из осетрины... Будет шашлык из голубятины и змеятины.</w:t>
      </w:r>
    </w:p>
    <w:p w14:paraId="6F180757" w14:textId="77777777" w:rsidR="004F45C6" w:rsidRDefault="005267C4" w:rsidP="00A17481">
      <w:pPr>
        <w:pStyle w:val="3"/>
      </w:pPr>
      <w:r>
        <w:t>45. Второе пришествие. Эсхатология. Апокалипсис. Страшный суд. Ад. Вечные муки. Поминовение усопших.</w:t>
      </w:r>
    </w:p>
    <w:p w14:paraId="4BBBBDDF" w14:textId="79E20649" w:rsidR="009140A7" w:rsidRDefault="009140A7" w:rsidP="005267C4">
      <w:r w:rsidRPr="009140A7">
        <w:t>Тысячелетнее царство Христа на земле образуется минутами, которые человек проживает в любви.</w:t>
      </w:r>
    </w:p>
    <w:p w14:paraId="6509A8B2" w14:textId="7C6FE42E" w:rsidR="009140A7" w:rsidRDefault="009140A7" w:rsidP="00CA2EEC">
      <w:pPr>
        <w:pStyle w:val="a4"/>
      </w:pPr>
      <w:r w:rsidRPr="009140A7">
        <w:t xml:space="preserve">* * * </w:t>
      </w:r>
    </w:p>
    <w:p w14:paraId="01AC1331" w14:textId="77777777" w:rsidR="004F45C6" w:rsidRDefault="005267C4" w:rsidP="005267C4">
      <w:r>
        <w:t xml:space="preserve">«Держи свой ум во аде и не отчаивайся». Светский аналог – считай, что ты в Освенциме, и не будь эсэсовцем. </w:t>
      </w:r>
    </w:p>
    <w:p w14:paraId="708E11B3" w14:textId="77777777" w:rsidR="004F45C6" w:rsidRDefault="005267C4" w:rsidP="00CA2EEC">
      <w:pPr>
        <w:pStyle w:val="a4"/>
      </w:pPr>
      <w:r>
        <w:t>* * *</w:t>
      </w:r>
    </w:p>
    <w:p w14:paraId="5170BAC5" w14:textId="77777777" w:rsidR="004F45C6" w:rsidRDefault="005267C4" w:rsidP="005267C4">
      <w:r>
        <w:t xml:space="preserve">Страшный Суд называется так потому, что подсудимые уж очень страшные. </w:t>
      </w:r>
    </w:p>
    <w:p w14:paraId="332A2311" w14:textId="77777777" w:rsidR="004F45C6" w:rsidRDefault="005267C4" w:rsidP="00CA2EEC">
      <w:pPr>
        <w:pStyle w:val="a4"/>
      </w:pPr>
      <w:r>
        <w:t>* * *</w:t>
      </w:r>
    </w:p>
    <w:p w14:paraId="1E73AB98" w14:textId="77777777" w:rsidR="004F45C6" w:rsidRDefault="005267C4" w:rsidP="005267C4">
      <w:r>
        <w:t xml:space="preserve">Страшный суд не страшен тому, кто приходит на него, и страшен тому, кого приводят. </w:t>
      </w:r>
    </w:p>
    <w:p w14:paraId="1DA19A10" w14:textId="77777777" w:rsidR="004F45C6" w:rsidRDefault="005267C4" w:rsidP="00CA2EEC">
      <w:pPr>
        <w:pStyle w:val="a4"/>
      </w:pPr>
      <w:r>
        <w:t>* * *</w:t>
      </w:r>
    </w:p>
    <w:p w14:paraId="292B0189" w14:textId="77777777" w:rsidR="004F45C6" w:rsidRDefault="005267C4" w:rsidP="005267C4">
      <w:r>
        <w:lastRenderedPageBreak/>
        <w:t xml:space="preserve">В «пятнашках» чтобы фишки двигались, одна клетка должна быть пустой. Так и с адом. Ад должен быть, чтобы была свобода, ад есть, через ад проходят все и ад пустой. </w:t>
      </w:r>
    </w:p>
    <w:p w14:paraId="38C15FA9" w14:textId="77777777" w:rsidR="004F45C6" w:rsidRDefault="005267C4" w:rsidP="00CA2EEC">
      <w:pPr>
        <w:pStyle w:val="a4"/>
      </w:pPr>
      <w:r>
        <w:t>* * *</w:t>
      </w:r>
    </w:p>
    <w:p w14:paraId="549356BF" w14:textId="77777777" w:rsidR="004F45C6" w:rsidRDefault="005267C4" w:rsidP="005267C4">
      <w:r>
        <w:t xml:space="preserve">Страшен суд, на котором судья любит подсудимого безответно. </w:t>
      </w:r>
    </w:p>
    <w:p w14:paraId="7B2BE803" w14:textId="77777777" w:rsidR="004F45C6" w:rsidRDefault="005267C4" w:rsidP="00CA2EEC">
      <w:pPr>
        <w:pStyle w:val="a4"/>
      </w:pPr>
      <w:r>
        <w:t>* * *</w:t>
      </w:r>
    </w:p>
    <w:p w14:paraId="2577C1E0" w14:textId="77777777" w:rsidR="004F45C6" w:rsidRDefault="005267C4" w:rsidP="005267C4">
      <w:r>
        <w:t xml:space="preserve">Вот и весь Страшный суд: разбудит Христос, спросит, не нужна ли помощь… </w:t>
      </w:r>
    </w:p>
    <w:p w14:paraId="2ED97FE0" w14:textId="77777777" w:rsidR="004F45C6" w:rsidRDefault="005267C4" w:rsidP="00CA2EEC">
      <w:pPr>
        <w:pStyle w:val="a4"/>
      </w:pPr>
      <w:r>
        <w:t>* * *</w:t>
      </w:r>
    </w:p>
    <w:p w14:paraId="77E64D7B" w14:textId="77777777" w:rsidR="004F45C6" w:rsidRDefault="005267C4" w:rsidP="005267C4">
      <w:r>
        <w:t xml:space="preserve">Ад — это Бюро находок, где находятся те, кто растерял всех и был найден никем. </w:t>
      </w:r>
    </w:p>
    <w:p w14:paraId="3E067C4C" w14:textId="77777777" w:rsidR="004F45C6" w:rsidRDefault="005267C4" w:rsidP="00CA2EEC">
      <w:pPr>
        <w:pStyle w:val="a4"/>
      </w:pPr>
      <w:r>
        <w:t>* * *</w:t>
      </w:r>
    </w:p>
    <w:p w14:paraId="0D1EECA2" w14:textId="77777777" w:rsidR="004F45C6" w:rsidRDefault="005267C4" w:rsidP="005267C4">
      <w:r>
        <w:t xml:space="preserve">В аду переругиваются с дьяволом, в раю слушают молчание Божие. </w:t>
      </w:r>
    </w:p>
    <w:p w14:paraId="2B0A9BF9" w14:textId="77777777" w:rsidR="004F45C6" w:rsidRDefault="005267C4" w:rsidP="00CA2EEC">
      <w:pPr>
        <w:pStyle w:val="a4"/>
      </w:pPr>
      <w:r>
        <w:t>* * *</w:t>
      </w:r>
    </w:p>
    <w:p w14:paraId="30760B22" w14:textId="77777777" w:rsidR="004F45C6" w:rsidRDefault="005267C4" w:rsidP="005267C4">
      <w:r>
        <w:t xml:space="preserve">Ад — одиночная камера с незапертой дверью и узником, который не желает выходить. </w:t>
      </w:r>
    </w:p>
    <w:p w14:paraId="7E256694" w14:textId="77777777" w:rsidR="004F45C6" w:rsidRDefault="005267C4" w:rsidP="00CA2EEC">
      <w:pPr>
        <w:pStyle w:val="a4"/>
      </w:pPr>
      <w:r>
        <w:t>* * *</w:t>
      </w:r>
    </w:p>
    <w:p w14:paraId="7107AE33" w14:textId="77777777" w:rsidR="004F45C6" w:rsidRDefault="005267C4" w:rsidP="005267C4">
      <w:r>
        <w:t xml:space="preserve">Понять о Боге больше, чем узнать, — вот ад. </w:t>
      </w:r>
    </w:p>
    <w:p w14:paraId="3E4A4C02" w14:textId="77777777" w:rsidR="004F45C6" w:rsidRDefault="005267C4" w:rsidP="00CA2EEC">
      <w:pPr>
        <w:pStyle w:val="a4"/>
      </w:pPr>
      <w:r>
        <w:t>* * *</w:t>
      </w:r>
    </w:p>
    <w:p w14:paraId="59975F7E" w14:textId="77777777" w:rsidR="004F45C6" w:rsidRDefault="005267C4" w:rsidP="005267C4">
      <w:r>
        <w:t xml:space="preserve">В аду, наверное, основные мучения не от сковородок, а от того, что параллельно пребывающим на сквородках людям крутят благостные кинофильмы о том, как хорошо живётся в аду. В раю никто не приукрашивает действительность, там творят действительность. </w:t>
      </w:r>
    </w:p>
    <w:p w14:paraId="271BEB2E" w14:textId="77777777" w:rsidR="004F45C6" w:rsidRDefault="005267C4" w:rsidP="00CA2EEC">
      <w:pPr>
        <w:pStyle w:val="a4"/>
      </w:pPr>
      <w:r>
        <w:t>* * *</w:t>
      </w:r>
    </w:p>
    <w:p w14:paraId="04966B4A" w14:textId="77777777" w:rsidR="004F45C6" w:rsidRDefault="005267C4" w:rsidP="005267C4">
      <w:r>
        <w:t xml:space="preserve">В раю все ровесники, в аду каждый старше остальных. </w:t>
      </w:r>
    </w:p>
    <w:p w14:paraId="75868F18" w14:textId="77777777" w:rsidR="004F45C6" w:rsidRDefault="005267C4" w:rsidP="00CA2EEC">
      <w:pPr>
        <w:pStyle w:val="a4"/>
      </w:pPr>
      <w:r>
        <w:lastRenderedPageBreak/>
        <w:t>* * *</w:t>
      </w:r>
    </w:p>
    <w:p w14:paraId="32D612F4" w14:textId="77777777" w:rsidR="004F45C6" w:rsidRDefault="005267C4" w:rsidP="005267C4">
      <w:r>
        <w:t xml:space="preserve">Саморазрушение бесконечного должно быть бесконечно. Это и есть ад. </w:t>
      </w:r>
    </w:p>
    <w:p w14:paraId="321667EC" w14:textId="77777777" w:rsidR="004F45C6" w:rsidRDefault="005267C4" w:rsidP="00CA2EEC">
      <w:pPr>
        <w:pStyle w:val="a4"/>
      </w:pPr>
      <w:r>
        <w:t>* * *</w:t>
      </w:r>
    </w:p>
    <w:p w14:paraId="47882C67" w14:textId="59A1DFE0" w:rsidR="005267C4" w:rsidRDefault="005267C4" w:rsidP="005267C4">
      <w:r>
        <w:t>Чтобы понять, что такое геенна огненная, нужно знать еврейскую поговорку: «Истина светит, но греют — деньги».</w:t>
      </w:r>
    </w:p>
    <w:p w14:paraId="4FD8754C" w14:textId="77777777" w:rsidR="00A62559" w:rsidRDefault="00A62559" w:rsidP="00CA2EEC">
      <w:pPr>
        <w:pStyle w:val="a4"/>
      </w:pPr>
      <w:r>
        <w:t>* * *</w:t>
      </w:r>
    </w:p>
    <w:p w14:paraId="57BDF23E" w14:textId="77777777" w:rsidR="004F45C6" w:rsidRDefault="00A62559" w:rsidP="005267C4">
      <w:r w:rsidRPr="00A62559">
        <w:t>Тому нечего беспокоиться о зле во вселенной, у кого мировое зло рассовано по карманам, за пазухой и в интимных частях тела и туалета. Человек не живёт во вселенной, человек живёт в доме. Антихрист — вполне домашнее существо, и ему достаточно ссоры сына с отцом, чтобы успокоиться.</w:t>
      </w:r>
    </w:p>
    <w:p w14:paraId="74210F8A" w14:textId="3D29124D" w:rsidR="00FB77BA" w:rsidRDefault="00FB77BA" w:rsidP="00FB77BA">
      <w:pPr>
        <w:pStyle w:val="a4"/>
      </w:pPr>
      <w:r>
        <w:t>* * *</w:t>
      </w:r>
    </w:p>
    <w:p w14:paraId="335E211D" w14:textId="590C21AC" w:rsidR="00FB77BA" w:rsidRDefault="00FB77BA" w:rsidP="00FB77BA">
      <w:r>
        <w:rPr>
          <w:rFonts w:ascii="Helvetica Neue" w:hAnsi="Helvetica Neue" w:cs="Helvetica Neue"/>
          <w:color w:val="151719"/>
          <w:sz w:val="28"/>
          <w:szCs w:val="28"/>
        </w:rPr>
        <w:t>Беспокойство об аде, желание, чтобы в рай вошли все, само по себе святое и правильное, часто есть лишь проявление невротического страха остаться одному, а то и желания раствориться в безликой толпе. Вот если человек готов остаться один в аду, лишь бы все остальные были в раю — тогда всё здорово.</w:t>
      </w:r>
    </w:p>
    <w:p w14:paraId="6895BF9A" w14:textId="77777777" w:rsidR="004F45C6" w:rsidRDefault="005267C4" w:rsidP="00A17481">
      <w:pPr>
        <w:pStyle w:val="3"/>
      </w:pPr>
      <w:r>
        <w:t>46. Святые. Личность. Общение святых. Вечная жизнь (бессмертие, загробная жизнь).</w:t>
      </w:r>
    </w:p>
    <w:p w14:paraId="7D546EA4" w14:textId="77777777" w:rsidR="004F45C6" w:rsidRDefault="005267C4" w:rsidP="005267C4">
      <w:r>
        <w:t xml:space="preserve">Христианин и нехристианин одинаково цепляются за жизнь до последнего. Только то, что у нехристианина – последнее, у христиниана – предпоследнее. </w:t>
      </w:r>
    </w:p>
    <w:p w14:paraId="56C815FF" w14:textId="77777777" w:rsidR="004F45C6" w:rsidRDefault="005267C4" w:rsidP="00CA2EEC">
      <w:pPr>
        <w:pStyle w:val="a4"/>
      </w:pPr>
      <w:r>
        <w:t>* * *</w:t>
      </w:r>
    </w:p>
    <w:p w14:paraId="17437FE2" w14:textId="77777777" w:rsidR="004F45C6" w:rsidRDefault="005267C4" w:rsidP="005267C4">
      <w:r>
        <w:t>Между раем и адом есть второстепенные различия, но главное – и там, и там не нужно никого защищать, не</w:t>
      </w:r>
      <w:r w:rsidR="00F64129">
        <w:t xml:space="preserve">кем руководить, незачем учить. </w:t>
      </w:r>
    </w:p>
    <w:p w14:paraId="3ECB3E23" w14:textId="77777777" w:rsidR="004F45C6" w:rsidRDefault="005267C4" w:rsidP="00CA2EEC">
      <w:pPr>
        <w:pStyle w:val="a4"/>
      </w:pPr>
      <w:r>
        <w:t>* * *</w:t>
      </w:r>
    </w:p>
    <w:p w14:paraId="6E45A552" w14:textId="138DB7A7" w:rsidR="005267C4" w:rsidRDefault="005267C4" w:rsidP="00F64129">
      <w:r>
        <w:lastRenderedPageBreak/>
        <w:t xml:space="preserve">Умерли неверующий и христианин. </w:t>
      </w:r>
    </w:p>
    <w:p w14:paraId="3A3A3ACE" w14:textId="77777777" w:rsidR="004F45C6" w:rsidRDefault="005267C4" w:rsidP="005267C4">
      <w:r>
        <w:t xml:space="preserve">Неверующий приказал долго жить. Христианин приказал жить вечно. </w:t>
      </w:r>
    </w:p>
    <w:p w14:paraId="7121892F" w14:textId="77777777" w:rsidR="004F45C6" w:rsidRDefault="005267C4" w:rsidP="00CA2EEC">
      <w:pPr>
        <w:pStyle w:val="a4"/>
      </w:pPr>
      <w:r>
        <w:t>* * *</w:t>
      </w:r>
    </w:p>
    <w:p w14:paraId="32CC5B8B" w14:textId="77777777" w:rsidR="004F45C6" w:rsidRDefault="005267C4" w:rsidP="005267C4">
      <w:r>
        <w:t>Есть вечная доброта рая, вечно ожидающего каждого, и вечная торопливость ада, вечно опаздывающая в рай всё на одну и ту же вечную секунду.</w:t>
      </w:r>
    </w:p>
    <w:p w14:paraId="1DA3F438" w14:textId="77777777" w:rsidR="004F45C6" w:rsidRDefault="00CF0745" w:rsidP="00A17481">
      <w:pPr>
        <w:pStyle w:val="3"/>
      </w:pPr>
      <w:r>
        <w:t xml:space="preserve">47. Церковные праздники. Иконы. Реликвии. </w:t>
      </w:r>
    </w:p>
    <w:p w14:paraId="6FB99D7C" w14:textId="77777777" w:rsidR="004F45C6" w:rsidRDefault="00CF0745" w:rsidP="00CF0745">
      <w:r>
        <w:t xml:space="preserve">Бог стучится к нам в дверь, но выходить Ему навстречу нужно через крышу. </w:t>
      </w:r>
    </w:p>
    <w:p w14:paraId="08DFFFC2" w14:textId="77777777" w:rsidR="004F45C6" w:rsidRDefault="00CF0745" w:rsidP="00CA2EEC">
      <w:pPr>
        <w:pStyle w:val="a4"/>
      </w:pPr>
      <w:r>
        <w:t>* * *</w:t>
      </w:r>
    </w:p>
    <w:p w14:paraId="45F1BC79" w14:textId="77777777" w:rsidR="004F45C6" w:rsidRDefault="00CF0745" w:rsidP="00CF0745">
      <w:r>
        <w:t xml:space="preserve">Икона — это подъемный мост в небо. Стоит под мостом и разглядывает его тот, кто делает из иконы идола. </w:t>
      </w:r>
    </w:p>
    <w:p w14:paraId="381E6E10" w14:textId="77777777" w:rsidR="004F45C6" w:rsidRDefault="00CF0745" w:rsidP="00CA2EEC">
      <w:pPr>
        <w:pStyle w:val="a4"/>
      </w:pPr>
      <w:r>
        <w:t>* * *</w:t>
      </w:r>
    </w:p>
    <w:p w14:paraId="4B0D45E2" w14:textId="77777777" w:rsidR="004F45C6" w:rsidRDefault="00CF0745" w:rsidP="00CF0745">
      <w:r>
        <w:t>Монарх как символ нации — отличный пример симулякра. Нечто, утратившее смысл, обозначает то, что никогда и не имело смысла. Прямая противоположность иконе, которая и сама по себе имеет смысл, как и всякая живопись, так оно ещё и обозначает Смысл с большой буквы.</w:t>
      </w:r>
    </w:p>
    <w:p w14:paraId="21087333" w14:textId="77777777" w:rsidR="004F45C6" w:rsidRDefault="00CF0745" w:rsidP="00A17481">
      <w:pPr>
        <w:pStyle w:val="3"/>
      </w:pPr>
      <w:r>
        <w:t>48. Суеверия. Вера в переселение душ. Астрология. Сны. Почитание фальшивых святынь.</w:t>
      </w:r>
    </w:p>
    <w:p w14:paraId="71C4E71E" w14:textId="77777777" w:rsidR="004F45C6" w:rsidRDefault="00CF0745" w:rsidP="00CF0745">
      <w:r>
        <w:t xml:space="preserve">Культ карго, культ карго... Разве культ карго означает, что самолётов не существует? Или что не существует американцев и их благотворительности? </w:t>
      </w:r>
    </w:p>
    <w:p w14:paraId="1139DDEC" w14:textId="77777777" w:rsidR="004F45C6" w:rsidRDefault="00CF0745" w:rsidP="00CA2EEC">
      <w:pPr>
        <w:pStyle w:val="a4"/>
      </w:pPr>
      <w:r>
        <w:t>* * *</w:t>
      </w:r>
    </w:p>
    <w:p w14:paraId="438E0E6A" w14:textId="77777777" w:rsidR="004F45C6" w:rsidRDefault="00CF0745" w:rsidP="00CF0745">
      <w:r>
        <w:lastRenderedPageBreak/>
        <w:t xml:space="preserve">Быть верующим означает ещё и постоянный труд по очищению религиозной традиции от псевдо-религиозного мусора. Как быть христианином означает не быть с антихристом, не пытаться служить двум господам. </w:t>
      </w:r>
    </w:p>
    <w:p w14:paraId="13ADC4E3" w14:textId="77777777" w:rsidR="004F45C6" w:rsidRDefault="00CF0745" w:rsidP="00CA2EEC">
      <w:pPr>
        <w:pStyle w:val="a4"/>
      </w:pPr>
      <w:r>
        <w:t>* * *</w:t>
      </w:r>
    </w:p>
    <w:p w14:paraId="7CF041D9" w14:textId="3BCBC768" w:rsidR="00CF0745" w:rsidRDefault="00CF0745" w:rsidP="00B22C6C">
      <w:r>
        <w:t>Суеверие есть всё, что говорит:</w:t>
      </w:r>
      <w:r w:rsidR="00B22C6C">
        <w:t xml:space="preserve"> «Ты есть, потому что есть я». </w:t>
      </w:r>
    </w:p>
    <w:p w14:paraId="675321BC" w14:textId="77777777" w:rsidR="004F45C6" w:rsidRDefault="00CF0745" w:rsidP="00CF0745">
      <w:r>
        <w:t xml:space="preserve">Вера говорит: «Я есть, потому что есть Бог». </w:t>
      </w:r>
    </w:p>
    <w:p w14:paraId="2EB2E50F" w14:textId="77777777" w:rsidR="004F45C6" w:rsidRDefault="00CF0745" w:rsidP="00CA2EEC">
      <w:pPr>
        <w:pStyle w:val="a4"/>
      </w:pPr>
      <w:r>
        <w:t>* * *</w:t>
      </w:r>
    </w:p>
    <w:p w14:paraId="462146EF" w14:textId="77777777" w:rsidR="004F45C6" w:rsidRDefault="00CF0745" w:rsidP="00CF0745">
      <w:r>
        <w:t xml:space="preserve">Суевер ищет предсказателей, провидцев, гадателей; христианский суевер — прозорливых старцев. Верующий ищет ученого. </w:t>
      </w:r>
    </w:p>
    <w:p w14:paraId="0FC144BA" w14:textId="77777777" w:rsidR="004F45C6" w:rsidRDefault="00CF0745" w:rsidP="00CA2EEC">
      <w:pPr>
        <w:pStyle w:val="a4"/>
      </w:pPr>
      <w:r>
        <w:t>* * *</w:t>
      </w:r>
    </w:p>
    <w:p w14:paraId="48EC64E4" w14:textId="77777777" w:rsidR="004F45C6" w:rsidRDefault="00CF0745" w:rsidP="00CF0745">
      <w:r>
        <w:t xml:space="preserve">Единственное настоящее, полноценное кощунство — это ханжество. </w:t>
      </w:r>
    </w:p>
    <w:p w14:paraId="5C6C0552" w14:textId="77777777" w:rsidR="004F45C6" w:rsidRDefault="00CF0745" w:rsidP="00CA2EEC">
      <w:pPr>
        <w:pStyle w:val="a4"/>
      </w:pPr>
      <w:r>
        <w:t>* * *</w:t>
      </w:r>
    </w:p>
    <w:p w14:paraId="3DF8E81F" w14:textId="77777777" w:rsidR="004F45C6" w:rsidRDefault="00CF0745" w:rsidP="00CF0745">
      <w:r>
        <w:t xml:space="preserve">Бывают мужчины с яйцами, а бывают мужчины с пасхальными яйцами. </w:t>
      </w:r>
    </w:p>
    <w:p w14:paraId="0B8652EF" w14:textId="77777777" w:rsidR="004F45C6" w:rsidRDefault="00CF0745" w:rsidP="00CA2EEC">
      <w:pPr>
        <w:pStyle w:val="a4"/>
      </w:pPr>
      <w:r>
        <w:t>* * *</w:t>
      </w:r>
    </w:p>
    <w:p w14:paraId="505A1E9B" w14:textId="77777777" w:rsidR="004F45C6" w:rsidRDefault="00CF0745" w:rsidP="00CF0745">
      <w:r>
        <w:t>О потерянных вещах молиться св. Антонию Падуанскому. О деньгах молиться сатане. О работе молиться потенциальному работодателю.</w:t>
      </w:r>
    </w:p>
    <w:p w14:paraId="6DBA867A" w14:textId="3E9AB68D" w:rsidR="00C65E2A" w:rsidRPr="00C65E2A" w:rsidRDefault="00C65E2A" w:rsidP="00C65E2A">
      <w:pPr>
        <w:jc w:val="right"/>
        <w:rPr>
          <w:i/>
          <w:lang w:val="en-US"/>
        </w:rPr>
      </w:pPr>
    </w:p>
    <w:sectPr w:rsidR="00C65E2A" w:rsidRPr="00C65E2A" w:rsidSect="00FB08BA">
      <w:footerReference w:type="even" r:id="rId6"/>
      <w:footerReference w:type="default" r:id="rId7"/>
      <w:pgSz w:w="11901" w:h="16840"/>
      <w:pgMar w:top="851" w:right="1134" w:bottom="1701" w:left="1134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8BD89" w14:textId="77777777" w:rsidR="00823C69" w:rsidRDefault="00823C69" w:rsidP="00913678">
      <w:r>
        <w:separator/>
      </w:r>
    </w:p>
  </w:endnote>
  <w:endnote w:type="continuationSeparator" w:id="0">
    <w:p w14:paraId="38E9F9A6" w14:textId="77777777" w:rsidR="00823C69" w:rsidRDefault="00823C69" w:rsidP="0091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DA658" w14:textId="77777777" w:rsidR="00311189" w:rsidRDefault="00311189" w:rsidP="006A4574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0C25D62" w14:textId="2C5502EA" w:rsidR="00311189" w:rsidRDefault="00311189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7612" w14:textId="77777777" w:rsidR="00311189" w:rsidRDefault="00311189" w:rsidP="006A4574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3321">
      <w:rPr>
        <w:rStyle w:val="ac"/>
        <w:noProof/>
      </w:rPr>
      <w:t>73</w:t>
    </w:r>
    <w:r>
      <w:rPr>
        <w:rStyle w:val="ac"/>
      </w:rPr>
      <w:fldChar w:fldCharType="end"/>
    </w:r>
  </w:p>
  <w:p w14:paraId="14A8B36E" w14:textId="27C367EB" w:rsidR="00311189" w:rsidRDefault="00311189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7BAE9" w14:textId="77777777" w:rsidR="00823C69" w:rsidRDefault="00823C69" w:rsidP="00913678">
      <w:r>
        <w:separator/>
      </w:r>
    </w:p>
  </w:footnote>
  <w:footnote w:type="continuationSeparator" w:id="0">
    <w:p w14:paraId="792BD998" w14:textId="77777777" w:rsidR="00823C69" w:rsidRDefault="00823C69" w:rsidP="0091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mirrorMargins/>
  <w:defaultTabStop w:val="708"/>
  <w:autoHyphenation/>
  <w:consecutiveHyphenLimit w:val="2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F2"/>
    <w:rsid w:val="000077E9"/>
    <w:rsid w:val="00007EF2"/>
    <w:rsid w:val="0001250B"/>
    <w:rsid w:val="000622EB"/>
    <w:rsid w:val="00062539"/>
    <w:rsid w:val="000743BE"/>
    <w:rsid w:val="00076BF3"/>
    <w:rsid w:val="000A3876"/>
    <w:rsid w:val="000A7ADF"/>
    <w:rsid w:val="000C3CEB"/>
    <w:rsid w:val="000D2AC9"/>
    <w:rsid w:val="000F154F"/>
    <w:rsid w:val="000F2EFF"/>
    <w:rsid w:val="001000FD"/>
    <w:rsid w:val="00131AAD"/>
    <w:rsid w:val="00133321"/>
    <w:rsid w:val="00152F04"/>
    <w:rsid w:val="001750E4"/>
    <w:rsid w:val="001B1250"/>
    <w:rsid w:val="001D0FA0"/>
    <w:rsid w:val="001D3D25"/>
    <w:rsid w:val="001E038A"/>
    <w:rsid w:val="001E6413"/>
    <w:rsid w:val="00201481"/>
    <w:rsid w:val="0025157D"/>
    <w:rsid w:val="00261B7F"/>
    <w:rsid w:val="00273F76"/>
    <w:rsid w:val="00280026"/>
    <w:rsid w:val="0028097F"/>
    <w:rsid w:val="00293EB7"/>
    <w:rsid w:val="002A25BA"/>
    <w:rsid w:val="002D2B3A"/>
    <w:rsid w:val="002E3DAD"/>
    <w:rsid w:val="002F0AB8"/>
    <w:rsid w:val="002F64F6"/>
    <w:rsid w:val="00311189"/>
    <w:rsid w:val="00322D7A"/>
    <w:rsid w:val="00364438"/>
    <w:rsid w:val="0037073D"/>
    <w:rsid w:val="003A6560"/>
    <w:rsid w:val="003E595C"/>
    <w:rsid w:val="003F1AE9"/>
    <w:rsid w:val="00420E47"/>
    <w:rsid w:val="004276AE"/>
    <w:rsid w:val="00435820"/>
    <w:rsid w:val="00443B6B"/>
    <w:rsid w:val="00455722"/>
    <w:rsid w:val="00471B67"/>
    <w:rsid w:val="004F0B36"/>
    <w:rsid w:val="004F45C6"/>
    <w:rsid w:val="004F5074"/>
    <w:rsid w:val="004F6D9E"/>
    <w:rsid w:val="004F7286"/>
    <w:rsid w:val="00501EFC"/>
    <w:rsid w:val="0051341F"/>
    <w:rsid w:val="005267C4"/>
    <w:rsid w:val="00593B29"/>
    <w:rsid w:val="005B2269"/>
    <w:rsid w:val="005F062D"/>
    <w:rsid w:val="005F5EF2"/>
    <w:rsid w:val="00601166"/>
    <w:rsid w:val="006439BA"/>
    <w:rsid w:val="00693AA5"/>
    <w:rsid w:val="00697B42"/>
    <w:rsid w:val="006A4574"/>
    <w:rsid w:val="006B7C0E"/>
    <w:rsid w:val="006C7728"/>
    <w:rsid w:val="007234CE"/>
    <w:rsid w:val="007244C9"/>
    <w:rsid w:val="00734E09"/>
    <w:rsid w:val="007453C8"/>
    <w:rsid w:val="007661F0"/>
    <w:rsid w:val="0077787D"/>
    <w:rsid w:val="00781C7E"/>
    <w:rsid w:val="007B67DE"/>
    <w:rsid w:val="007B6FDF"/>
    <w:rsid w:val="007F78AC"/>
    <w:rsid w:val="0081442F"/>
    <w:rsid w:val="00823C69"/>
    <w:rsid w:val="00827A77"/>
    <w:rsid w:val="00834DC4"/>
    <w:rsid w:val="00842AC2"/>
    <w:rsid w:val="0085133E"/>
    <w:rsid w:val="008514F6"/>
    <w:rsid w:val="008568CC"/>
    <w:rsid w:val="0086533E"/>
    <w:rsid w:val="008701EA"/>
    <w:rsid w:val="0087242B"/>
    <w:rsid w:val="00877823"/>
    <w:rsid w:val="008A36ED"/>
    <w:rsid w:val="008C3D95"/>
    <w:rsid w:val="008E45B6"/>
    <w:rsid w:val="00910547"/>
    <w:rsid w:val="009133B0"/>
    <w:rsid w:val="00913678"/>
    <w:rsid w:val="009140A7"/>
    <w:rsid w:val="00922F84"/>
    <w:rsid w:val="009572D7"/>
    <w:rsid w:val="00970285"/>
    <w:rsid w:val="00970C35"/>
    <w:rsid w:val="00981490"/>
    <w:rsid w:val="009A6B72"/>
    <w:rsid w:val="009C143A"/>
    <w:rsid w:val="009C7A4D"/>
    <w:rsid w:val="009F783C"/>
    <w:rsid w:val="00A17481"/>
    <w:rsid w:val="00A3501B"/>
    <w:rsid w:val="00A367DB"/>
    <w:rsid w:val="00A5295E"/>
    <w:rsid w:val="00A60A8D"/>
    <w:rsid w:val="00A623D6"/>
    <w:rsid w:val="00A62559"/>
    <w:rsid w:val="00A674EE"/>
    <w:rsid w:val="00A70BC4"/>
    <w:rsid w:val="00A756F8"/>
    <w:rsid w:val="00A8189D"/>
    <w:rsid w:val="00AD43D9"/>
    <w:rsid w:val="00AE6B2C"/>
    <w:rsid w:val="00AF07AD"/>
    <w:rsid w:val="00AF2B79"/>
    <w:rsid w:val="00B01C7E"/>
    <w:rsid w:val="00B16BCB"/>
    <w:rsid w:val="00B20129"/>
    <w:rsid w:val="00B22C6C"/>
    <w:rsid w:val="00B241D7"/>
    <w:rsid w:val="00B74295"/>
    <w:rsid w:val="00B77E05"/>
    <w:rsid w:val="00B93690"/>
    <w:rsid w:val="00BD413C"/>
    <w:rsid w:val="00BD7B67"/>
    <w:rsid w:val="00C07E96"/>
    <w:rsid w:val="00C133BE"/>
    <w:rsid w:val="00C136A5"/>
    <w:rsid w:val="00C46316"/>
    <w:rsid w:val="00C46AFD"/>
    <w:rsid w:val="00C55A24"/>
    <w:rsid w:val="00C62458"/>
    <w:rsid w:val="00C65E2A"/>
    <w:rsid w:val="00C82756"/>
    <w:rsid w:val="00CA2EEC"/>
    <w:rsid w:val="00CB55E0"/>
    <w:rsid w:val="00CD18E4"/>
    <w:rsid w:val="00CF0745"/>
    <w:rsid w:val="00D0548A"/>
    <w:rsid w:val="00D55B24"/>
    <w:rsid w:val="00D67418"/>
    <w:rsid w:val="00D861C1"/>
    <w:rsid w:val="00D91A61"/>
    <w:rsid w:val="00DA5EA1"/>
    <w:rsid w:val="00DD12BC"/>
    <w:rsid w:val="00DD70E2"/>
    <w:rsid w:val="00DE1C19"/>
    <w:rsid w:val="00E13CA4"/>
    <w:rsid w:val="00E21B85"/>
    <w:rsid w:val="00E83C32"/>
    <w:rsid w:val="00EA4F13"/>
    <w:rsid w:val="00EA768B"/>
    <w:rsid w:val="00EB5ADF"/>
    <w:rsid w:val="00F14089"/>
    <w:rsid w:val="00F21E79"/>
    <w:rsid w:val="00F26D77"/>
    <w:rsid w:val="00F45DCB"/>
    <w:rsid w:val="00F53530"/>
    <w:rsid w:val="00F64129"/>
    <w:rsid w:val="00F844A8"/>
    <w:rsid w:val="00F84866"/>
    <w:rsid w:val="00F91C72"/>
    <w:rsid w:val="00F975E7"/>
    <w:rsid w:val="00FB08BA"/>
    <w:rsid w:val="00FB37A5"/>
    <w:rsid w:val="00FB77BA"/>
    <w:rsid w:val="00FD1ED6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129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EC"/>
    <w:pPr>
      <w:keepNext/>
      <w:ind w:firstLine="397"/>
      <w:jc w:val="both"/>
    </w:pPr>
    <w:rPr>
      <w:rFonts w:ascii="Times New Roman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01EFC"/>
    <w:pPr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2">
    <w:name w:val="heading 2"/>
    <w:basedOn w:val="a"/>
    <w:next w:val="a"/>
    <w:link w:val="20"/>
    <w:autoRedefine/>
    <w:uiPriority w:val="99"/>
    <w:qFormat/>
    <w:rsid w:val="00CF0745"/>
    <w:pPr>
      <w:keepLines/>
      <w:spacing w:before="480" w:after="240"/>
      <w:ind w:firstLine="0"/>
      <w:jc w:val="center"/>
      <w:outlineLvl w:val="1"/>
    </w:pPr>
    <w:rPr>
      <w:rFonts w:eastAsia="MS Gothic"/>
      <w:b/>
      <w:bCs/>
    </w:rPr>
  </w:style>
  <w:style w:type="paragraph" w:styleId="3">
    <w:name w:val="heading 3"/>
    <w:basedOn w:val="a"/>
    <w:next w:val="a"/>
    <w:link w:val="30"/>
    <w:autoRedefine/>
    <w:uiPriority w:val="99"/>
    <w:qFormat/>
    <w:rsid w:val="00311189"/>
    <w:pPr>
      <w:keepLines/>
      <w:spacing w:before="360" w:after="240"/>
      <w:ind w:firstLine="0"/>
      <w:jc w:val="center"/>
      <w:outlineLvl w:val="2"/>
    </w:pPr>
    <w:rPr>
      <w:rFonts w:eastAsia="MS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без отступа"/>
    <w:basedOn w:val="a"/>
    <w:qFormat/>
    <w:rsid w:val="00DE1C19"/>
    <w:pPr>
      <w:ind w:firstLine="0"/>
    </w:pPr>
  </w:style>
  <w:style w:type="paragraph" w:customStyle="1" w:styleId="21">
    <w:name w:val="Цитата 21"/>
    <w:basedOn w:val="a"/>
    <w:qFormat/>
    <w:rsid w:val="00DE1C19"/>
    <w:pPr>
      <w:spacing w:before="60" w:after="60"/>
      <w:ind w:left="454" w:right="454" w:firstLine="0"/>
      <w:outlineLvl w:val="4"/>
    </w:pPr>
    <w:rPr>
      <w:i/>
      <w:iCs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rsid w:val="00CF0745"/>
    <w:rPr>
      <w:rFonts w:ascii="Times New Roman" w:eastAsia="MS Gothic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rsid w:val="00311189"/>
    <w:rPr>
      <w:rFonts w:ascii="Times New Roman" w:eastAsia="MS Gothic" w:hAnsi="Times New Roman" w:cs="Times New Roman"/>
      <w:b/>
      <w:bCs/>
      <w:sz w:val="32"/>
      <w:szCs w:val="32"/>
    </w:rPr>
  </w:style>
  <w:style w:type="paragraph" w:customStyle="1" w:styleId="a4">
    <w:name w:val="Звездочки"/>
    <w:basedOn w:val="a"/>
    <w:next w:val="a"/>
    <w:link w:val="a5"/>
    <w:autoRedefine/>
    <w:qFormat/>
    <w:rsid w:val="00CA2EEC"/>
    <w:pPr>
      <w:spacing w:before="360" w:after="240"/>
      <w:ind w:firstLine="0"/>
      <w:jc w:val="center"/>
    </w:pPr>
    <w:rPr>
      <w:b/>
    </w:rPr>
  </w:style>
  <w:style w:type="character" w:customStyle="1" w:styleId="a5">
    <w:name w:val="Звездочки Знак"/>
    <w:link w:val="a4"/>
    <w:rsid w:val="00CA2EEC"/>
    <w:rPr>
      <w:rFonts w:ascii="Times New Roman" w:hAnsi="Times New Roman" w:cs="Times New Roman"/>
      <w:b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28097F"/>
    <w:pPr>
      <w:tabs>
        <w:tab w:val="center" w:pos="4677"/>
        <w:tab w:val="right" w:pos="9355"/>
      </w:tabs>
      <w:ind w:firstLine="0"/>
    </w:pPr>
  </w:style>
  <w:style w:type="character" w:customStyle="1" w:styleId="a7">
    <w:name w:val="Нижний колонтитул Знак"/>
    <w:basedOn w:val="a0"/>
    <w:link w:val="a6"/>
    <w:uiPriority w:val="99"/>
    <w:rsid w:val="0028097F"/>
    <w:rPr>
      <w:rFonts w:ascii="Times New Roman" w:hAnsi="Times New Roman" w:cs="Times New Roman"/>
      <w:sz w:val="21"/>
    </w:rPr>
  </w:style>
  <w:style w:type="paragraph" w:customStyle="1" w:styleId="a8">
    <w:name w:val="Курсив"/>
    <w:basedOn w:val="a"/>
    <w:qFormat/>
    <w:rsid w:val="002F64F6"/>
    <w:rPr>
      <w:i/>
    </w:rPr>
  </w:style>
  <w:style w:type="paragraph" w:customStyle="1" w:styleId="a9">
    <w:name w:val="Дистих"/>
    <w:basedOn w:val="a"/>
    <w:next w:val="a"/>
    <w:qFormat/>
    <w:rsid w:val="00A623D6"/>
    <w:pPr>
      <w:ind w:left="1416"/>
      <w:jc w:val="left"/>
    </w:pPr>
    <w:rPr>
      <w:i/>
    </w:rPr>
  </w:style>
  <w:style w:type="paragraph" w:styleId="aa">
    <w:name w:val="header"/>
    <w:basedOn w:val="a"/>
    <w:link w:val="ab"/>
    <w:uiPriority w:val="99"/>
    <w:unhideWhenUsed/>
    <w:rsid w:val="00693AA5"/>
    <w:pPr>
      <w:tabs>
        <w:tab w:val="center" w:pos="4677"/>
        <w:tab w:val="right" w:pos="9355"/>
      </w:tabs>
      <w:jc w:val="center"/>
    </w:pPr>
    <w:rPr>
      <w:i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693AA5"/>
    <w:rPr>
      <w:rFonts w:ascii="Times New Roman" w:hAnsi="Times New Roman" w:cs="Times New Roman"/>
      <w:i/>
      <w:szCs w:val="32"/>
    </w:rPr>
  </w:style>
  <w:style w:type="character" w:styleId="ac">
    <w:name w:val="page number"/>
    <w:basedOn w:val="a0"/>
    <w:uiPriority w:val="99"/>
    <w:semiHidden/>
    <w:unhideWhenUsed/>
    <w:rsid w:val="00913678"/>
  </w:style>
  <w:style w:type="character" w:styleId="ad">
    <w:name w:val="Hyperlink"/>
    <w:basedOn w:val="a0"/>
    <w:uiPriority w:val="99"/>
    <w:unhideWhenUsed/>
    <w:rsid w:val="00F26D77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152F0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1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Document Map"/>
    <w:basedOn w:val="a"/>
    <w:link w:val="af0"/>
    <w:uiPriority w:val="99"/>
    <w:semiHidden/>
    <w:unhideWhenUsed/>
    <w:rsid w:val="00501EFC"/>
    <w:rPr>
      <w:rFonts w:ascii="Helvetica" w:hAnsi="Helvetica"/>
      <w:sz w:val="24"/>
      <w:szCs w:val="24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01EFC"/>
    <w:rPr>
      <w:rFonts w:ascii="Helvetica" w:hAnsi="Helvetica" w:cs="Times New Roman"/>
    </w:rPr>
  </w:style>
  <w:style w:type="paragraph" w:styleId="af1">
    <w:name w:val="Body Text"/>
    <w:basedOn w:val="a"/>
    <w:link w:val="af2"/>
    <w:uiPriority w:val="99"/>
    <w:semiHidden/>
    <w:unhideWhenUsed/>
    <w:rsid w:val="0031118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11189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73</Pages>
  <Words>9908</Words>
  <Characters>56476</Characters>
  <Application>Microsoft Macintosh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Вера в афоризмах</vt:lpstr>
    </vt:vector>
  </TitlesOfParts>
  <Manager/>
  <Company/>
  <LinksUpToDate>false</LinksUpToDate>
  <CharactersWithSpaces>66252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Вера в афоризмах</dc:title>
  <dc:subject/>
  <dc:creator>Яков Кротов</dc:creator>
  <cp:keywords/>
  <dc:description/>
  <cp:lastModifiedBy>Пользователь Microsoft Office</cp:lastModifiedBy>
  <cp:revision>67</cp:revision>
  <cp:lastPrinted>2018-12-17T18:56:00Z</cp:lastPrinted>
  <dcterms:created xsi:type="dcterms:W3CDTF">2018-12-17T07:19:00Z</dcterms:created>
  <dcterms:modified xsi:type="dcterms:W3CDTF">2019-11-30T13:14:00Z</dcterms:modified>
  <cp:category/>
</cp:coreProperties>
</file>